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5D07F" w14:textId="4620B1D5" w:rsidR="00990C06" w:rsidRDefault="00990C06">
      <w:r>
        <w:t xml:space="preserve">Załącznik nr 1 </w:t>
      </w:r>
    </w:p>
    <w:p w14:paraId="7A020344" w14:textId="760230F5" w:rsidR="00990C06" w:rsidRDefault="00990C06"/>
    <w:tbl>
      <w:tblPr>
        <w:tblW w:w="16302" w:type="dxa"/>
        <w:tblInd w:w="-1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659"/>
        <w:gridCol w:w="1122"/>
        <w:gridCol w:w="1492"/>
        <w:gridCol w:w="1091"/>
        <w:gridCol w:w="1141"/>
        <w:gridCol w:w="1041"/>
        <w:gridCol w:w="1085"/>
        <w:gridCol w:w="2979"/>
        <w:gridCol w:w="1910"/>
        <w:gridCol w:w="1297"/>
        <w:gridCol w:w="1044"/>
      </w:tblGrid>
      <w:tr w:rsidR="00990C06" w:rsidRPr="00990C06" w14:paraId="18CEDA91" w14:textId="77777777" w:rsidTr="00627563">
        <w:trPr>
          <w:trHeight w:val="945"/>
        </w:trPr>
        <w:tc>
          <w:tcPr>
            <w:tcW w:w="163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CC00" w:fill="B7DEE8"/>
            <w:vAlign w:val="center"/>
            <w:hideMark/>
          </w:tcPr>
          <w:p w14:paraId="4CA609B2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bookmarkStart w:id="0" w:name="RANGE!A1:I83"/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LISTA PRZEDSIĘWZIĘĆ PODSTAWOWYCH WPISANYCH DO "GMINNEGO PROGRAMU REWITALIZACJI. BYTOM 2020+"  </w:t>
            </w:r>
            <w:bookmarkEnd w:id="0"/>
          </w:p>
        </w:tc>
      </w:tr>
      <w:tr w:rsidR="00990C06" w:rsidRPr="00990C06" w14:paraId="1B0FE839" w14:textId="77777777" w:rsidTr="008830DB">
        <w:trPr>
          <w:trHeight w:val="9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A3AB8A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6BF8B62E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90C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3F71F5E0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90C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podmiot realizujący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11F27343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90C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Źródło finansowania   oraz działanie/  poddziałanie programu operacyjnego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1D3C7F80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90C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szacowana całkowita wartość (w zł)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00C8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90C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rzeczywista wartość projektu (w zł.)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0FCEC3BD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90C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okres realizacji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D4A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90C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okres realizacji zgodnie ze złożonym (planowanym do złożenia) wnioskiem lub umową o dofinansowanie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1C311921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90C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wskaźniki projektu (produkty i rezultaty) wraz ze sposobem monitorowania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D823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90C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rzeczywiste wskaźniki projektu (produkty i rezultaty)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7985B1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90C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przygotowania, etap oceny projektu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A9C02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90C0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uwagi </w:t>
            </w:r>
          </w:p>
        </w:tc>
      </w:tr>
      <w:tr w:rsidR="00990C06" w:rsidRPr="00990C06" w14:paraId="30627820" w14:textId="77777777" w:rsidTr="00627563">
        <w:trPr>
          <w:trHeight w:val="480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CF305" w:fill="FDE9D9"/>
            <w:noWrap/>
            <w:vAlign w:val="center"/>
            <w:hideMark/>
          </w:tcPr>
          <w:p w14:paraId="4C4C90F9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INTERWENCJA SPOŁECZNA</w:t>
            </w:r>
          </w:p>
        </w:tc>
      </w:tr>
      <w:tr w:rsidR="00990C06" w:rsidRPr="00990C06" w14:paraId="1855F8ED" w14:textId="77777777" w:rsidTr="008830DB">
        <w:trPr>
          <w:trHeight w:val="5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A72B08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42AAFB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Rewitalizacja społeczna bezrobotnych mieszkańców Bytomia poprzez aktywizację zawodową - etap I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4A3E93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Powiatowy Urząd Pracy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w Bytomiu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F36550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7.1.3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Poprawa zdolności do zatrudnienia osób poszukujących pracy i pozostających bez zatrudnienia -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269691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2 913 804,06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F53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3 011 305,98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6FB12E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 kw. 2017 - I kw. 2019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C61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2018 - 2020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D2F020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pracujących, łącznie z prowadzącymi działalność na własny rachunek, po opuszczeniu programu - 64 osoby,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osób, które uzyskały kwalifikacje po opuszczeniu programu - 50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bezrobotnych w tym długotrwale bezrobotnych, objętych wsparciem w programie -380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długotrwale bezrobotnych objętych wsparciem w programie - 50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 niepełnosprawnościami objętych wsparciem w programie - 10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w wieku 50 lat i więcej objętych wsparciem w programie - 20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o niskich kwalifikacjach objętych wsparciem w programie -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100 osób. Źródło weryfikacji wskaźnika: system SYRIUSZ, rejestry PUP.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82D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Lb. os. pracujących - 102,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Lb. os., które uzyskały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kwalif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- 80,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Lb. os. bezrobotnych w tym dł. bezrobotnych - 434,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Lb. os. dł. bezrobotnych - 272,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Lb. os. z niepełnosprawnościami - 21,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Lb os. w wieku 50 lat i więcej - 158,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Lb. os. o niskich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kwalif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.- 394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0E3EE22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zakończony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37680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7776A378" w14:textId="77777777" w:rsidTr="008830DB">
        <w:trPr>
          <w:trHeight w:val="4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3B4948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E7716F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Rewitalizacja społeczna bezrobotnych mieszkańców Bytomia poprzez aktywizację zawodową - etap II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9B7CF7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Powiatowy Urząd Pracy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w Bytomiu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B9F507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7.1.3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Poprawa zdolności do zatrudnienia osób poszukujących pracy i pozostających bez zatrudnienia -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9DDBFB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3 457 195,94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9FF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3 457 195,94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7D530A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2019 - I kw. 2021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53E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2021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C1B70D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pracujących, łącznie z prowadzącymi działalność na własny rachunek, po opuszczeniu programu - 64 osoby,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osób, które uzyskały kwalifikacje po opuszczeniu programu - 60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bezrobotnych w tym długotrwale bezrobotnych, objętych wsparciem w programie - 453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długotrwale bezrobotnych objętych wsparciem w programie - 50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 niepełnosprawnościami objętych wsparciem w programie - 10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w wieku 50 lat i więcej objętych wsparciem w programie - 20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o niskich kwalifikacjach objętych wsparciem w programie - 100 osób. Źródło weryfikacji wskaźnika: system SYRIUSZ, rejestry PUP.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5F8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Lb. os. pracujących - 2,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Lb. os., które uzyskały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kwalif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- 0,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Lb. os. bezrobotnych w tym dł. bezrobotnych - 52,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Lb. os. dł. bezrobotnych - 30,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Lb. os. z niepełnosprawnościami - 1,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Lb os. w wieku 50 lat i więcej - 8,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Lb. os. o niskich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kwalif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.- 36.                     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5EE42C3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w trakcie realizacji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41DC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Nastąpiła zmiana terminu realizacji projektu w związku ze stanem epidemii.</w:t>
            </w:r>
          </w:p>
        </w:tc>
      </w:tr>
      <w:tr w:rsidR="00990C06" w:rsidRPr="00990C06" w14:paraId="23C19064" w14:textId="77777777" w:rsidTr="008830DB">
        <w:trPr>
          <w:trHeight w:val="9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6A266F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C51434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Rewitalizacja społeczna bezrobotnych mieszkańców Bytomia poprzez specjalistyczne szkolenia zawodowe w wybranych zawodach rzemieślniczych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48E8AD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Powiatowy Urząd Pracy w Bytomiu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B70BBEA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7.1.3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Poprawa zdolności do zatrudnienia osób poszukujących pracy i pozostających bez zatrudnienia –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EE5ABC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1 362 574,00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5B0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1 145 955,96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4E06A9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 kw. 2017 - I kw. 2019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380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2018 - 2020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6227DD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pracujących, łącznie z prowadzącymi działalność na własny rachunek, po opuszczeniu programu - 16 osób,  Liczba osób, które uzyskały kwalifikacje po opuszczeniu programu - 70 osób, Liczba osób bezrobotnych w tym długotrwale bezrobotnych, objętych wsparciem w programie– 70 osób, Liczba osób długotrwale bezrobotnych objętych wsparciem w programie - 35 osób, Liczba osób z niepełnosprawnościami objętych wsparciem w programie - 2 osoby, Liczba osób o niskich kwalifikacjach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objętych wsparciem w programie  – 10 osób. Źródło weryfikacji wskaźnika: system SYRIUSZ, rejestry PUP.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93A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Lb. os. pracujących- 20,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Lb. os., które uzyskały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kwalif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- 18,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Lb. os. bezrobotnych w tym dł. bezrobotnych-54,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Lb. os. dł. bezrobotnych- 23,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Lb. os. z niepełnosprawnościami- 7,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Lb os. w wieku 50 lat i więcej - 22,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Lb. os. o niskich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kwalif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.- 53.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2C9D6D1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projekt zakończony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2DA67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73441C60" w14:textId="77777777" w:rsidTr="008830DB">
        <w:trPr>
          <w:trHeight w:val="4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D002D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A8CB2D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Droga do aktywności zawodowej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Zmiana tytułu: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>Droga do aktywności zawodowej - Bytomianie na Start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2B68D1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Bytomska Agencja Rozwoju Inwestycji Sp. z o.o. we współpracy z Urzędem Miejskim i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OSiR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04EBBC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RPO WSL - OSI 7.1.3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Poprawa zdolności do zatrudnienia osób poszukujących pracy i pozostających bez zatrudnienia –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786FC7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3 299 891,28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480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3 174 482, 08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A283CD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III kw. 2018 - III kw. 2020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C72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2020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98F85E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Aktywizacja zawodowa: 220 osoby bezrobotne;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Liczba osób, które zdobędą doświadczenie zawodowe dzięki stażom: 120 osoby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Liczba osób, które uzyskają kwalifikacje po opuszczeniu programu: 84 osób; Liczba osób z niskimi kwalifikacjami:110 osób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długotrwale bezrob.154, Liczba osób biernych:66. Liczba osób niepełnosprawnych:4 os. Liczba osób pracujących łącznie z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prow.działalnośc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gosp. do 4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tyg.po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zakończ.udziału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 projekcie:44. Liczba osób pracujących po opuszczeniu programu: 94 osoby (prace interwencyjne).Odsetek osób z nisk.kwalifikacjami:38% Odsetek osób długotrwale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bezrob.które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podejmą pracę do 3 m-cy:30% Odsetek osób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niepełnospr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. które podejmą pracę do 3 m-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cy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: 33% Odsetek osób 50+:33% ( w tym kobiet: 39%)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Źródło weryfikacji wskaźnika: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Ankiety,certyfikaty,umowy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stażowe, umowy o pracę, wpis do CEIDG.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BB2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Lb.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os.uczestniczących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 projekcie - 102 os.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Lb. os. pracujących - 30,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Lb. os., o niskich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kwalif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które uzyskały wsparcie - 93,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Lb. os. bezrobotnych - 96 w tym dł. bezrobotnych - 99,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Lb. os. z niepełnosprawnościami - 10,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Lb os. w wieku 50 lat i więcej - 33,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Lb. os. które podjęły pracę po zakończeniu udziału w proj.: -30,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Lb. os. które uzyskały kwalifikacje po zakończeniu udziału w proj.:- 9,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6E763C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zakończony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AFEF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realizowany we współpracy z Powiatowym Urzędem Pracy w Bytomiu.              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</w:tr>
      <w:tr w:rsidR="00990C06" w:rsidRPr="00990C06" w14:paraId="5EEE0C53" w14:textId="77777777" w:rsidTr="008830DB">
        <w:trPr>
          <w:trHeight w:val="50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017621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E1D8F2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Poprawa zdolności do zatrudnienia osób poszukujących pracy i pozostających bez pracy na obszarach rewitalizowanych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F09A9B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AGC Bytom Sp. z o.o. we współpracy ze Stowarzyszeniem Bytomski Golf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0C1274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7.1.3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Poprawa zdolności do zatrudnienia osób poszukujących pracy i pozostających bez zatrudnienia –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D0BA48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300 000,00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C16B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B6CD39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 kw. 2017 - IV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A6F7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5FB262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pracujących, łącznie z prowadzącymi działalność na własny rachunek, po opuszczeniu programu (obligatoryjny) - 5,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osób, które uzyskały kwalifikacje po opuszczeniu programu (obligatoryjny) - 15,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bezrobotnych w tym długotrwale bezrobotnych, objętych wsparciem w programie (obligatoryjny) - 3,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długotrwale bezrobotnych objętych wsparciem w programie (obligatoryjny) - 2,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 niepełnosprawnościami objętych wsparciem w programie (obligatoryjny) - 2,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biernych zawodowo objętych wsparciem w programie (obligatoryjny) - 2,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w wieku 50 lat i więcej objętych wsparciem w programie (obligatoryjny) - 4,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osób o niskich kwalifikacjach objętych wsparciem w programie (obligatoryjny) - 2. Źródło weryfikacji wskaźnika: listy obecności, podpisane umowy, raporty beneficjenta.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5B06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F54C46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E96D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zrezygnował z realizacji projektu.</w:t>
            </w:r>
          </w:p>
        </w:tc>
      </w:tr>
      <w:tr w:rsidR="00990C06" w:rsidRPr="00990C06" w14:paraId="3BCDA8BF" w14:textId="77777777" w:rsidTr="008830DB">
        <w:trPr>
          <w:trHeight w:val="45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5BB1E7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1C4DE6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Lepszy start, praca, lepsze jutro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8942BF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TSL Silesia Sp. z o.o.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76899B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7.1.3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Poprawa zdolności do zatrudnienia osób poszukujących pracy i pozostających bez zatrudnienia –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2DF127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376 810,00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715F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16B1E2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II kw. 2017 - II kw. 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AE4B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538362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bezrobotnych, które otrzymały kwalifikacje po opuszczeniu programu - 84 osoby, Liczba osób pracujących, łącznie z prowadzącymi działalność na własny rachunek, po opuszczeniu programu - 3 osoby, Liczba osób bezrobotnych, w tym długotrwale bezrobotnych, objętych wsparciem w programie - 84 osoby, Liczba osób długotrwale bezrobotnych objętych wsparciem w programie - 15 osób, Liczba osób biernych zawodowo objętych wsparciem w programie - 15 osób, Liczba osób w wieku 50 lat i więcej objętych wsparciem w programie - 5 osób, Liczba osób o niskich kwalifikacjach objętych wsparciem w programie - 20 osób. Źródło weryfikacji wskaźnika: listy obecności, ankiety służące ocenie poziomu osiągniętych rezultatów, testy sprawdzające wiedzę uczestników na początku i końcu kursu, obserwacje i wywiady z uczestnikami i wykładowcami, umowy o pracę i odbycie stażu, dane z PUP.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27E3D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131BE9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A0EF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zrezygnował z realizacji projektu.</w:t>
            </w:r>
          </w:p>
        </w:tc>
      </w:tr>
      <w:tr w:rsidR="00990C06" w:rsidRPr="00990C06" w14:paraId="589BE7CB" w14:textId="77777777" w:rsidTr="008830DB">
        <w:trPr>
          <w:trHeight w:val="3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CF8C9D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4524C1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KRYSTYNA Aktywne Zatrudnienie 7.1.3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43DB4C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Armada Development S.A. we współpracy z Fajną Spółdzielnią Socjalną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E4DB08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7.1.3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Poprawa zdolności do zatrudnienia osób poszukujących pracy i pozostających bez zatrudnienia –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57B052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3 675 000,00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E98E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8CBE4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II kw. 2017 - III kw. 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C35E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E32BB6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osób pracujących, łącznie z prowadzącymi działalność na własny rachunek, po opuszczeniu programu (obligatoryjny) - 100, Liczba osób, które uzyskały kwalifikacje po opuszczeniu programu (obligatoryjny) - 20, Liczba osób bezrobotnych w tym długotrwale bezrobotnych, objętych wsparciem w programie - 250, Liczba osób długotrwale bezrobotnych objętych wsparciem w programie - 150, Liczba osób z niepełnosprawnościami objętych wsparciem w programie - 50, Liczba osób biernych zawodowo objętych wsparciem w programie - 100, Liczba osób w wieku 50 lat i więcej objętych wsparciem w programie - 80, Liczba osób o niskich kwalifikacjach objętych wsparciem w programie - 70. Źródło weryfikacji wskaźnika: raporty beneficjenta.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1DA0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BBC757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3374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zrezygnował z realizacji projektu.</w:t>
            </w:r>
          </w:p>
        </w:tc>
      </w:tr>
      <w:tr w:rsidR="00990C06" w:rsidRPr="00990C06" w14:paraId="521C96DB" w14:textId="77777777" w:rsidTr="008830DB">
        <w:trPr>
          <w:trHeight w:val="3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184A82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EEF4F6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Bytomski Inkubator Społeczny ROZBANA - Aktywne Zatrudnienie 7.1.3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DC68ED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FAJNA Spółdzielnia Socjalna we współpracy z EMAT Wolsztyn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561C4C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7.1.3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Poprawa zdolności do zatrudnienia osób poszukujących pracy i pozostających bez zatrudnienia – konkurs              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2C648C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3 675 000,00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CF5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3 675 000,00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738F64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II kw. 2017- III kw. 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BC9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od 2018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447E34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bezrobotnych w tym długotrwale bezrobotnych, objętych wsparciem w programie - 250, Liczba osób długotrwale bezrobotnych objętych wsparciem w programie - 150, Liczba osób z niepełnosprawnościami objętych wsparciem w programie - 50, Liczba osób biernych zawodowo objętych wsparciem w programie - 100, Liczba osób w wieku 50 lat i więcej objętych wsparciem w programie - 80, Liczba osób o niskich kwalifikacjach objętych wsparciem w programie - 70, Liczba osób pracujących, łącznie z prowadzącymi działalność na własny rachunek, po opuszczeniu programu - 100, Liczba osób, które uzyskały kwalifikacje po opuszczeniu programu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- 200.  Źródło weryfikacji wskaźnika: raporty beneficjenta.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54D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Liczba osób bezrobotnych w tym długotrwale bezrobotnych, objętych wsparciem w programie - 250, Liczba osób długotrwale bezrobotnych objętych wsparciem w programie - 150, Liczba osób z niepełnosprawnościami objętych wsparciem w programie - 50, Liczba osób biernych zawodowo objętych wsparciem w programie - 100, Liczba osób w wieku 50 lat i więcej objętych wsparciem w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programie - 80, Liczba osób o niskich kwalifikacjach objętych wsparciem w programie - 70, Liczba osób pracujących, łącznie z prowadzącymi działalność na własny rachunek, po opuszczeniu programu - 100, Liczba osób, które uzyskały kwalifikacje po opuszczeniu programu - 200.  Źródło weryfikacji wskaźnika: raporty beneficjenta.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9AE967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F55D4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75E4B299" w14:textId="77777777" w:rsidTr="008830DB">
        <w:trPr>
          <w:trHeight w:val="5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D43E87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26F9B4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Zielony Bytom - Nowy start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EA4012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Bytomsko-Radzionkowska Spółdzielnia Socjalna we współpracy Bytomską Agencją Rozwoju Inwestycji i Urzędem Miejskim (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OSiR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4CC13C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7.1.3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Poprawa zdolności do zatrudnienia osób poszukujących pracy i pozostających bez zatrudnienia –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41F630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2 600 000,00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E40C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079EC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III kw. 2017 - II kw. 2019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8916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832008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osób pracujących, łącznie z prowadzącymi działalność na własny rachunek, po opuszczeniu programu (obligatoryjny) - 52, Liczba osób, które uzyskały kwalifikacje po opuszczeniu programu (obligatoryjny) - 90. Liczba osób bezrobotnych w tym długotrwale bezrobotnych, objętych wsparciem w programie (obligatoryjny) - 130, Liczba osób długotrwale bezrobotnych objętych wsparciem w programie (obligatoryjny), Liczba osób z niepełnosprawnościami objętych wsparciem w programie (obligatoryjny) - 13, Liczba osób biernych zawodowo objętych wsparciem w programie (obligatoryjny), Liczba osób w wieku 50 lat i więcej objętych wsparciem w programie (obligatoryjny), Liczba osób o niskich kwalifikacjach objętych wsparciem w programie (obligatoryjny). Źródło weryfikacji wskaźnika: umowy stażowe, certyfikaty, umowy o pracę.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598D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914236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wniosek o dofinansowanie nie został złożony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F1490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518FBF72" w14:textId="77777777" w:rsidTr="008830DB">
        <w:trPr>
          <w:trHeight w:val="23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A49310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1AAB3D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Bytomianie pracują w bytomskich przedsiębiorstwach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CC20F9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Zespół Szkół Mechaniczno-Elektronicznych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BDC7DC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7.1.3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Poprawa zdolności do zatrudnienia osób poszukujących pracy i pozostających bez zatrudnienia –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4D12F8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455 400,00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BB4C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E33105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2017 - IV kw. 2018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19F2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37B3D2A" w14:textId="719ADEC1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pracujących łącznie z prowadzącymi działalność na własny rachunek po opuszczeniu programu - 5, Liczba osób które uzyskały kwalifikacje po opuszczeniu programu - 10, Liczba osób bezrobotnych, w tym długotrwale bezrobotnych, </w:t>
            </w:r>
            <w:r w:rsidR="00627563"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objętych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wsparciem w programie - 10, Liczba osób zagrożonych ubóstwem lub wykluczeniem społecznym objętych</w:t>
            </w:r>
            <w:r w:rsidR="0062756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usługami zdrowotnymi w programie - 5.  Źródło weryfikacji wskaźnika: raporty beneficjenta.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75CF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942624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wniosek o dofinansowanie nie został złożony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16D6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zrezygnował z realizacji projektu.</w:t>
            </w:r>
          </w:p>
        </w:tc>
      </w:tr>
      <w:tr w:rsidR="00990C06" w:rsidRPr="00990C06" w14:paraId="584A8449" w14:textId="77777777" w:rsidTr="008830DB">
        <w:trPr>
          <w:trHeight w:val="16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B051E2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14210F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Szansa na własną firmę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E9085C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Bytomsko-Radzionkowska Spółdzielnia Socjalna we współpracy z BARI i Rudzką Agencją Rozwoju Inwestor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9680A4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7.3.3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Promocja samozatrudnienia –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75F962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3 689 891,28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CF02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4E23BF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III kw. 2018 - II kw. 2020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746E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93689E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utworzonych miejsc pracy w ramach udzielonych z EFS środków na podjęcie działalności gospodarczej (obligatoryjny) 60,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osób pozostających bez pracy, które otrzymały bezzwrotne środki na podjęcie działalności gospodarczej w programie (obligatoryjny) 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8357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79C766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wniosek o dofinansowanie nie został złożony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70013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64A0E91D" w14:textId="77777777" w:rsidTr="008830DB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C1C4E1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DAAB5D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Firma dla seniora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90EEB9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Bytomsko-Radzionkowska Spółdzielnia Socjalna we współpracy z BARI i Rudzką Agencją Rozwoju Inwestor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C71150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7.3.3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Promocja samozatrudnienia –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940ECE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1 844 945,60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7D0A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842ACA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III 2018 - II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F344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70F34B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utworzonych miejsc pracy w ramach udzielonych z EFS środków na podjęcie działalności gospodarczej (obligatoryjny) 30,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osób pozostających bez pracy, które otrzymały bezzwrotne środki na podjęcie działalności gospodarczej w programie (obligatoryjny) 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564F4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5DEF21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wniosek o dofinansowanie nie został złożony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ACD40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73DD5C21" w14:textId="77777777" w:rsidTr="008830DB">
        <w:trPr>
          <w:trHeight w:val="30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1BE7B6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594F35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Aktywizacja bytomskiej przedsiębiorczości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E48B36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Bytomska Agencja Rozwoju Inwestycji Sp. z o.o. we współpracy z Urzędem Miejskim, Rudzką Agencją Rozwoju Inwestor oraz Bytomsko-Radzionkowską Spółdzielnią Socjalną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617BCA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7.3.3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Promocja samozatrudnienia –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7AE2A8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3 689 891,28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D27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3 714 960,00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E14B24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III kw. 2018 -  IV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B99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2020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8C4C799" w14:textId="5A1ABE54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Zakłada się, że do projektu zgłosi się 60 (30K i 30M) osób bezrob.30+, z obszaru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rewit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62756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które otrzymają wsparcie doradcze w celu zbadania predyspozycji do prowadzenia działalności - 60 osób.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Efekty projektu badane będą na podstawie liczby działalności gospodarczych założonych w  ramach uzyskanych dotacji.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Źródło weryfikacji wskaźnika: Umowa o wsparciu finansowym, pomostowym, wpis do CEIDG, KRS, potwierdzenie przelewem kwot na konto UP, info. z ZUS-u o ewentualnym </w:t>
            </w:r>
            <w:r w:rsidR="00627563"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zatrudnieniu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pracowników, raporty beneficjenta.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083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które rozpoczęły działalność: 46 osób (31K; 15M)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78A9C7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zakończony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27E8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zrealizowany we współpracy z  Euro-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Support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W.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Rurynkiewicz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sp. jawna z siedzibą w Opolu.</w:t>
            </w:r>
          </w:p>
        </w:tc>
      </w:tr>
      <w:tr w:rsidR="00990C06" w:rsidRPr="00990C06" w14:paraId="15C9F16D" w14:textId="77777777" w:rsidTr="008830DB">
        <w:trPr>
          <w:trHeight w:val="3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2462B1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4EAC7C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Bytomski Inkubator Przedsiębiorczości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DFF5FA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Stowarzyszenie Współpracy Regionalnej we współpracy z Bytomską Izbą Przemysłowo-Handlową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Zmiana podmiotu realizującego:</w:t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 xml:space="preserve">Bytomska Izba Przemysłowo-Handlowa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905909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7.3.3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Promocja samozatrudnienia –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589B60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4 800 000,00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AA2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1 699 294,20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6A0573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 kw. 2017 - IV kw. 2019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4DF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2018-07-01 - 2020-06-30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141E20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utworzonych miejsc pracy w ramach udzielonych z EFS środków na podjęcie działalności gospodarczej (obligatoryjny) – 70 osób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Liczba osób pozostających bez pracy, które otrzymały bezzwrotne środki na podjęcie działalności gospodarczej w programie (obligatoryjny) – 70 osób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Źródło weryfikacji wskaźnika: liczba umów o pracę, liczba potwierdzeń skorzystania z usługi doradczo – szkoleniowej.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3CE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pozostających bez pracy, które otrzymały bezzwrotne środki na podjęcie działalności gospodarczej w programie [osoby ] - 25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Liczba utworzonych miejsc pracy w ramach udzielonych z EFS środków na podjęcie działalności gospodarczej [ szt. ] - 25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6F318C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wybrany do dofinansowania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odstąpiono od podpisania umowy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A6B7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nie przystąpił do realizacji projektu.</w:t>
            </w:r>
          </w:p>
        </w:tc>
      </w:tr>
      <w:tr w:rsidR="00990C06" w:rsidRPr="00990C06" w14:paraId="392B4FED" w14:textId="77777777" w:rsidTr="008830DB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3FAEB9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91EDE0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KRYSTYNA Promocja zatrudnienia 7.3.3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0387EE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Armada Development S.A. we współpracy z Fajną Spółdzielnią Socjalną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268F48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7.3.3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Promocja samozatrudnienia –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F7AAB8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2504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322EA4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IV kw. 2017 - 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D893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FBB420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utworzonych miejsc pracy w ramach udzielonych z EFS środków na podjęcie działalności gospodarczej - 30, Liczba osób pozostających bez pracy, które otrzymały bezzwrotne środki na podjęcie działalności gospodarczej w programie (obligatoryjny) - 30. Źródło weryfikacji wskaźnika: raporty beneficjenta.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594A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2CE2A7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F4AF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zrezygnował z realizacji projektu.</w:t>
            </w:r>
          </w:p>
        </w:tc>
      </w:tr>
      <w:tr w:rsidR="00990C06" w:rsidRPr="00990C06" w14:paraId="7F2CC0E5" w14:textId="77777777" w:rsidTr="008830DB">
        <w:trPr>
          <w:trHeight w:val="17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A61668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7B66F6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Bytomski Inkubator Społeczny ROZBANA - Promocja zatrudnienia 7.3.3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CDD3B5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FAJNA Spółdzielnia Socjalna we współpracy z  EMAT Wolsztyn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E39EF3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7.3.3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Promocja samozatrudnienia – konkurs         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F9BDC5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CB2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1 500 000,00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B011B5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IV kw. 2017 - 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9F3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 kw. 2019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87FF86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utworzonych miejsc pracy w ramach udzielonych z EFS środków na podjęcie działalności gospodarczej - 30, Liczba osób pozostających bez pracy, które otrzymały bezzwrotne środki na podjęcie działalności gospodarczej w programie - 30. Źródło weryfikacji wskaźnika: raporty beneficjenta.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E8E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utworzonych miejsc pracy w ramach udzielonych z EFS środków na podjęcie działalności gospodarczej - 30, Liczba osób pozostających bez pracy, które otrzymały bezzwrotne środki na podjęcie działalności gospodarczej w programie - 30. Źródło weryfikacji wskaźnika: raporty beneficjenta.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A17C89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651CB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0488C639" w14:textId="77777777" w:rsidTr="008830DB">
        <w:trPr>
          <w:trHeight w:val="4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F0FD76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23883D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Nowe horyzonty zawodowe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Zmiana tytułu: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>NHZ-Nowe horyzonty zawodowe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D269F3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Bytomska Agencja Rozwoju Inwestycji Sp. z o.o. we współpracy z Urzędem Miejskim,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OSiR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 BRSS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DB66E6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7.4.2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Outplacement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konkurs</w:t>
            </w:r>
            <w:r w:rsidRPr="00990C06">
              <w:rPr>
                <w:rFonts w:eastAsia="Times New Roman" w:cstheme="minorHAnsi"/>
                <w:color w:val="DD0806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Zmiana poddziałania:</w:t>
            </w:r>
            <w:r w:rsidRPr="00990C06">
              <w:rPr>
                <w:rFonts w:eastAsia="Times New Roman" w:cstheme="minorHAnsi"/>
                <w:color w:val="DD0806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 xml:space="preserve">RPO WSL </w:t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br/>
              <w:t>7.4.1</w:t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br/>
            </w:r>
            <w:proofErr w:type="spellStart"/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>Outplacement</w:t>
            </w:r>
            <w:proofErr w:type="spellEnd"/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 xml:space="preserve"> - ZIT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AB6171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667 252,00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DE0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1 417 520,35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4731C2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IV kw. 2018 - 30.04.2022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851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2020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E5AE400" w14:textId="1902A5AF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osób, które uzyskają wsparcie z projektu - 47 (nabędą kwalifikacje zawodowe lub kompetencje - 40 (22K; 18M)tj.85% UP,)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pracowników zagrożonych zwolnieniem z pracy oraz osób zwolnionych z przyczyn dotyczących zakładu pracy objętych wsparciem w programie.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osób, które po opuszczeniu programu podejmą pracę, będą kontynuowały zatrudnienie lub założą własną działalność- 24,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które podjęły zatrudnienie do 4 tygodni od zakończenia udziału w projekcie(efektywność zatrudnieniowa-50%)                                                                          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Źródło weryfikacji wskaźnika: certyfikaty, umowy stażowe, umowy o pracę, do 4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tyg.po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rejestracji działalności w CEIDG oraz prowadzenie </w:t>
            </w:r>
            <w:r w:rsidR="00627563"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działalności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12 m-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cy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627563"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włącznie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BE9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osób, które uzyskały wsparcie z projektu -14 (nabyło kwalifikacje - 5, lub nabyły kompetencje do założenia działalności gospodarczej - 6)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osób, które po opuszczeniu programu podjęły pracę lub kontynuowały zatrudnienie - 6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osób, które podjęły działalność - 6,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pracowników zagrożonych zwolnieniem z pracy - 0 oraz osób zwolnionych z przyczyn dotyczących zakładu pracy objętych wsparciem w programie - 14.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542C5C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w trakcie realizacji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B6D3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Okres realizacji projektu został przedłużony do 30.04.2022 r. Dokonano zmiany lidera na RECON Consulting Sp. z o.o. z siedzibą w Chorzowie.                                         </w:t>
            </w:r>
          </w:p>
        </w:tc>
      </w:tr>
      <w:tr w:rsidR="00990C06" w:rsidRPr="00990C06" w14:paraId="29A5B3BA" w14:textId="77777777" w:rsidTr="008830DB">
        <w:trPr>
          <w:trHeight w:val="22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292EE2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CF8541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KRYSTYNA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Outplacement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7.4.2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DBED4D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Armada Development S.A. we współpracy z Fajną Spółdzielnią Socjalną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CF817D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7.4.2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Outplacement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4B6935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C926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9148E6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 kw. 2018 - II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9F7E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D9E86B5" w14:textId="754A7C18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osób, które uzyskały kwalifikacje lub nabyły kompetencje po opuszczeniu programu (obligatoryjny) - 40, Liczba osób, które po opuszczeniu programu podjęły pracę lub kontynuowały zatrudnienie (obligatoryjny) - 30, Liczba pracowników zagrożonych zwolnieniem z pracy oraz osób zwolnionych z przyczyn dotyczących zakładu pracy </w:t>
            </w:r>
            <w:r w:rsidR="00627563"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objętych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wsparciem w programie - 44. Źródło weryfikacji wskaźnika: raporty beneficjenta.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90BE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8978B5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9329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zrezygnował z realizacji projektu.</w:t>
            </w:r>
          </w:p>
        </w:tc>
      </w:tr>
      <w:tr w:rsidR="00990C06" w:rsidRPr="00990C06" w14:paraId="1B6001CA" w14:textId="77777777" w:rsidTr="008830DB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ECB23F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77F064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Bytomski Inkubator Społeczny ROZBANA -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Outplacement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7.4.2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F1FF6F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FAJNA Spółdzielnia Socjalna we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współlpracy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EMAT Wolsztyn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852CF5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7.4.2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Outplacement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konkurs                          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BE8A2C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ACC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1 500 000,00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5C8AF5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 kw. 2018 - II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C27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kw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B6161D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pracowników zagrożonych zwolnieniem z pracy oraz osób zwolnionych z przyczyn dotyczących zakładu pracy objętych wsparciem w programie - 44,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osób, które uzyskały kwalifikacje lub nabyły kompetencje po opuszczeniu programu - 40,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osób, które po opuszczeniu programu podjęły pracę lub kontynuowały zatrudnienie - 30.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Źródło weryfikacji wskaźnika: raporty beneficjenta.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8D7C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12A798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43131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762FDB9F" w14:textId="77777777" w:rsidTr="008830DB">
        <w:trPr>
          <w:trHeight w:val="28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3165D1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B1BEF0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Nasz bezpieczny drugi dom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9AE7D5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Żłobek Miejski nr 1 w Bytomiu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color w:val="006411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>Planowana zmiana podmiotu realizującego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60A843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RPO WSL - OSI 8.1.3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Zapewnienie dostępu do usług opiekuńczych nad dziećmi do lat 3  - konkurs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>Planowana zmiana źródła finansowania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C7FDCB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847 000,00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6066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3D615E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III kw.2018 - II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FC04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4B7F3E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osób, które powróciły na rynek pracy po przerwie związanej z urodzeniem/wychowaniem dziecka, po opuszczeniu programu - 9,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utworzonych miejsc opieki nad dziećmi w wieku do lat 3 - 15,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opiekujących się dziećmi w wieku do lat 3 objętych wsparciem w programie - 23.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Źródło weryfikacji wskaźnika: raporty śródroczne.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C593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7EC7E8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EF0FC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531C6259" w14:textId="77777777" w:rsidTr="008830DB">
        <w:trPr>
          <w:trHeight w:val="7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094811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01E7DD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KRYSTYNA Opiekunka 8.1.3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CCE1D0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Armada Development S.A. we współpracy z Fajną Spółdzielnią Socjalną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A3DA9C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RPO WSL - OSI 8.1.3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Zapewnienie dostępu do usług opiekuńczych nad dziećmi do lat 3  -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AA7359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900 000,00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F80A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4F88B5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2018 - III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B404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BD7AE2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osób, które powróciły na rynek pracy po przerwie związanej z urodzeniem/ wychowaniem dziecka, po opuszczeniu programu (obligatoryjny) – 12,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osób pozostających bez pracy, które znalazły pracę lub poszukują pracy po opuszczeniu programu (obligatoryjny) – 10,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utworzonych miejsc opieki nad dziećmi w wieku do 3 lat (obligatoryjny) -  16,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osób opiekujących się dziećmi w wieku do lat 3 objętych wsparciem w programie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(obligatoryjny) - 10. Źródło weryfikacji wskaźnika: raporty beneficjenta.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10EA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732DFC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008C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zrezygnował z realizacji projektu.</w:t>
            </w:r>
          </w:p>
        </w:tc>
      </w:tr>
      <w:tr w:rsidR="00990C06" w:rsidRPr="00990C06" w14:paraId="4D24F9D7" w14:textId="77777777" w:rsidTr="008830DB">
        <w:trPr>
          <w:trHeight w:val="28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F5DDCE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D4AE9C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Bytomski Inkubator Społeczny ROZBANA - Opiekunka 8.1.3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DF724C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FAJNA Spółdzielnia Socjalna we współpracy z  EMAT Wolsztyn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D4ABA9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RPO WSL - OSI 8.1.3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Zapewnienie dostępu do usług opiekuńczych nad dziećmi do lat 3  - konkurs                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6E4F39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900 000,00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E5AA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EB45D4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2018 - III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9726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C35756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osób, które powróciły na rynek pracy po przerwie związanej z urodzeniem/ wychowaniem dziecka, po opuszczeniu programu (obligatoryjny) – 12,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pozostających bez pracy, które znalazły pracę lub poszukują pracy po opuszczeniu programu (obligatoryjny) - 10,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utworzonych miejsc opieki nad dziećmi w wieku do 3 lat (obligatoryjny) - 16,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osób opiekujących się dziećmi w wieku do lat 3 objętych wsparciem w programie (obligatoryjny) – 10. Źródło weryfikacji wskaźnika: raporty beneficjenta.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E022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2D471E4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1DCEB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01377D38" w14:textId="77777777" w:rsidTr="008830DB">
        <w:trPr>
          <w:trHeight w:val="8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918F1D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12C157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Usługi rozwojowe dla bytomskich przedsiębiorstw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Zmiana tytułu:</w:t>
            </w:r>
            <w:r w:rsidRPr="00990C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>Usługi rozwojowe dla bytomskich przedsiębiorstw. Podmiotowy System Finansowania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34140F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8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Bytomska Agencja Rozwoju Inwestycji Sp. z o.o. we współpracy z Urzędem Miejskim, Rudzką Agencją Rozwoju Inwestor oraz Bytomsko-Radzionkowską Spółdzielnią Socjalną</w:t>
            </w:r>
            <w:r w:rsidRPr="00990C06">
              <w:rPr>
                <w:rFonts w:eastAsia="Times New Roman" w:cstheme="minorHAnsi"/>
                <w:color w:val="006411"/>
                <w:sz w:val="18"/>
                <w:szCs w:val="18"/>
                <w:lang w:eastAsia="pl-PL"/>
              </w:rPr>
              <w:t xml:space="preserve"> </w:t>
            </w:r>
            <w:r w:rsidRPr="00990C06">
              <w:rPr>
                <w:rFonts w:eastAsia="Times New Roman" w:cstheme="minorHAnsi"/>
                <w:color w:val="006411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color w:val="006411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Zmiana </w:t>
            </w:r>
            <w:r w:rsidRPr="00990C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lidera:</w:t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color w:val="006411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990C06">
              <w:rPr>
                <w:rFonts w:eastAsia="Times New Roman" w:cstheme="minorHAnsi"/>
                <w:color w:val="006411"/>
                <w:sz w:val="18"/>
                <w:szCs w:val="18"/>
                <w:lang w:eastAsia="pl-PL"/>
              </w:rPr>
              <w:t>Kurnicki</w:t>
            </w:r>
            <w:proofErr w:type="spellEnd"/>
            <w:r w:rsidRPr="00990C06">
              <w:rPr>
                <w:rFonts w:eastAsia="Times New Roman" w:cstheme="minorHAnsi"/>
                <w:color w:val="006411"/>
                <w:sz w:val="18"/>
                <w:szCs w:val="18"/>
                <w:lang w:eastAsia="pl-PL"/>
              </w:rPr>
              <w:t xml:space="preserve"> Centrum Szkoleniowo Doradcze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966146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RPO WSL - OSI 8.2.3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Wsparcie dla przedsiębiorców i ich pracowników w zakresie rozwoju przedsiębiorstwa - konkurs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C2A8B7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16 862 056,46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17D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16 702 068,57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13DA6C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02.04.2018 -                             31.03.2023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6DBE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763147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osób pracujących, łącznie z prowadzącymi działalność na własny rachunek, objętych wsparciem w programie - 1806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mikro-, małych i średnich przedsiębiorstw objętych usługami rozwojowymi w programie - 1107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pracujących, łącznie z prowadzącymi działalność na własny rachunek, w wieku 50 lat i więcej objętych wsparciem w programie - 181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osób pracujących o niskich kwalifikacjach objętych wsparciem w programie - 524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osób, które uzyskały kwalifikacje lub nabyły kompetencje po opuszczeniu programu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mikro-, małych i średnich przedsiębiorstw, które zrealizowały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swój cel rozwojowy dzięki udziałowi w programie. Źródło weryfikacji wskaźników: raporty beneficjenta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48F0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E9BF71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w trakcie realizacji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2969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Liderem projektu jest Centrum Szkoleniowo Doradcze Dr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Kurnicki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Sp. Komandytowa z siedzibą w Zabrzu.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Projekt jest realizowany we współpracy z Powiatowym Urzędem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Pracy w Bytomiu.</w:t>
            </w:r>
          </w:p>
        </w:tc>
      </w:tr>
      <w:tr w:rsidR="00990C06" w:rsidRPr="00990C06" w14:paraId="15B9B40D" w14:textId="77777777" w:rsidTr="008830DB">
        <w:trPr>
          <w:trHeight w:val="43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CB6B77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EE68ED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Program aktywnej integracji osób i grup zagrożonych wykluczeniem społecznym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Zmiana tytułu: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>Program specjalny - wykluczamy bezrobocie w Powiatowym Urzędzie Pracy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E01E46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Powiatowy Urząd Pracy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partnerstwie z MOPR)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9A3522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Programy aktywnej integracji osób i grup zagrożonych wykluczeniem społecznym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9927D4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148 052,00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E21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856 314,75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57E083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 kw. 2017 - I kw. 2019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064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01.05.2018 - 30.04.2020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1B7DB9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społecznym, które uzyskały kwalifikacje po opuszczeniu programu (obligatoryjny) – 0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poszukujących pracy po opuszczeniu programu (obligatoryjny) – 80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 pracujących po opuszczeniu programu (włącznie z pracującymi na własny rachunek) – 10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objętych wsparciem w programie (obligatoryjny) – 90 osób,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projektów zrealizowanych w pełni lub częściowo przez partnerów społecznych lub organizacje pozarządowe (obligatoryjny) – 1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Źródło weryfikacji wskaźnika: Ankieta ewaluacyjna, opinia trenera o każdym uczestniku zajęć w ramach integracji społecznej, umowa o pracę.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0AD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Wskaźniki produktu: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- liczba osób zagrożonych ubóstwem lub wykluczeniem społecznym objętych wsparciem w programie - 40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- liczba osób z niepełnosprawnościami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objetych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wsparciem w programie - 3 osoby.0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 Wskaźniki rezultatu: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- liczba osób zagrożonych ubóstwem lub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wykluczniem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społecznym, które uzyskały kwalifikacje po opuszczeniu programu - 14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- liczba osób zagrożonych ubóstwem lub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wykluczniem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społecznym pracujących po opuszczeniu programu (łącznie z pracującymi na własny rachunek) - 7 osób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CBA077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dofiansowanie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uzyskał negatywną ocenę merytoryczną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E2C63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7B204013" w14:textId="77777777" w:rsidTr="008830DB">
        <w:trPr>
          <w:trHeight w:val="48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3D0149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F67079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Rewitalizacja z Klubem Integracji Społecznej edycja I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E9AFCE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Miasto Bytom/Miejski Ośrodek Pomocy Rodzinie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AE5FE7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Programy aktywnej integracji osób i grup zagrożonych wykluczeniem społecznym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4600A8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819 200,00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A03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1 075 351,06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2328EB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 kw. 2017 - II kw. 2019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AF0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2018 - IV kw. 2019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1391BC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społecznym, które uzyskały kwalifikacje po opuszczeniu programu: 8 osób;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osób zagrożonych ubóstwem lub wykluczeniem społecznym poszukujących pracy po opuszczeniu programu: 8 osób;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osób zagrożonych ubóstwem lub wykluczeniem społecznym pracujących po opuszczeniu programu: 8 osób; Liczba osób zagrożonych ubóstwem lub wykluczeniem społecznym objętych wsparciem w programie: 80 osób;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osób z  niepełnosprawnościami objętych wsparciem w programie: 8 osób; Wartość wskaźników będzie ostatecznie dostosowana do wymogów danego konkursu.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Źródło weryfikacji wskaźnika: dokumentacja projektowa, w tym dokumenty dostarczone przez uczestników potwierdzające uzyskane kwalifikacje lub podjęcie zatrudnienia.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4EC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1. Liczba osób zagrożonych ubóstwem lub wykluczeniem społecznym objętych wsparciem w programie - 60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2. Liczba osób zagrożonych ubóstwem lub wykluczeniem społecznym, które uzyskały kwalifikacje po opuszczeniu programu - 26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3. Liczba osób zagrożonych ubóstwem lub wykluczeniem społecznym poszukujących pracy po opuszczeniu programu - 1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4. Liczba osób zagrożonych ubóstwem lub wykluczeniem społecznym pracujących po opuszczeniu programu (łącznie z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pracującymi na własny rachunek) -16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2980BA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zakończony i rozliczony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4D9B1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2A9E23FD" w14:textId="77777777" w:rsidTr="008830DB">
        <w:trPr>
          <w:trHeight w:val="44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4724DF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75E3E2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Rewitalizacja z Klubem Integracji Społecznej edycja II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58422E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Miasto Bytom/Miejski Ośrodek Pomocy Rodzinie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93C00F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Programy aktywnej integracji osób i grup zagrożonych wykluczeniem społecznym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DFDBFA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819 200,00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0F5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2 077 965,19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8EB442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 kw. 2019 - II kw. 2021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9E8C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 kw. 2020 - IV kw. 2022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74C44A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społecznym, które uzyskały kwalifikacje po opuszczeniu programu: 8 osób;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poszukujących pracy po opuszczeniu programu: 8 osób;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pracujących po opuszczeniu programu: 8 osób; Liczba osób zagrożonych ubóstwem lub wykluczeniem społecznym objętych wsparciem w programie: 80 osób;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  niepełnosprawnościami objętych wsparciem w programie: 8 osób; Wartość wskaźników będzie ostatecznie dostosowana do wymogów danego konkursu.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Źródło weryfikacji wskaźnika: dokumentacja projektowa, w tym dokumenty dostarczone przez uczestników potwierdzające uzyskane kwalifikacje lub podjęcie zatrudnienia.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058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1. Liczba osób zagrożonych ubóstwem lub wykluczeniem społecznym objętych wsparciem w programie - 60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2. Liczba osób zagrożonych ubóstwem lub wykluczeniem społecznym, które uzyskały kwalifikacje po opuszczeniu programu - 21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3. Liczba osób zagrożonych ubóstwem lub wykluczeniem społecznym poszukujących pracy po opuszczeniu programu - 2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4. Liczba osób zagrożonych ubóstwem lub wykluczeniem społecznym pracujących po opuszczeniu programu (łącznie z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pracującymi na własny rachunek) -11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5. Liczba osób z niepełnosprawnościami objętych wsparciem w programie - 4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BF1DE"/>
            <w:hideMark/>
          </w:tcPr>
          <w:p w14:paraId="6D26CDD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w trakcie realizacji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4E41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Ze względu na przesunięcia w terminach połączono realizację projektów nr 26 i 27.</w:t>
            </w:r>
          </w:p>
        </w:tc>
      </w:tr>
      <w:tr w:rsidR="00990C06" w:rsidRPr="00990C06" w14:paraId="5009B4E0" w14:textId="77777777" w:rsidTr="008830DB">
        <w:trPr>
          <w:trHeight w:val="4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D76326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503722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Rewitalizacja z Klubem Integracji Społecznej edycja III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03F621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Miasto Bytom/Miejski Ośrodek Pomocy Rodzinie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AA1F17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Programy aktywnej integracji osób i grup zagrożonych wykluczeniem społecznym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1B9C43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819 200,00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5397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0F8C39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2021 - II kw. 2023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40E2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A8CE23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społecznym, które uzyskały kwalifikacje po opuszczeniu programu: 8 osób;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poszukujących pracy po opuszczeniu programu: 8 osób;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pracujących po opuszczeniu programu: 8 osób; Liczba osób zagrożonych ubóstwem lub wykluczeniem społecznym objętych wsparciem w programie: 80 osób;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  niepełnosprawnościami objętych wsparciem w programie: 8 osób; Wartość wskaźników będzie ostatecznie dostosowana do wymogów danego konkursu.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Źródło weryfikacji wskaźnika: dokumentacja projektowa, w tym dokumenty dostarczone przez uczestników potwierdzające uzyskane kwalifikacje lub podjęcie zatrudnienia.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0FBB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79B48D0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44F8CD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3CD3F96D" w14:textId="77777777" w:rsidTr="008830DB">
        <w:trPr>
          <w:trHeight w:val="3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6CDE80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EA0A84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Lepszy start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4643BC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Centrum Interwencji Kryzysowej i Przeciwdziałania Uzależnieniom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----------------------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color w:val="006411"/>
                <w:sz w:val="18"/>
                <w:szCs w:val="18"/>
                <w:lang w:eastAsia="pl-PL"/>
              </w:rPr>
              <w:t xml:space="preserve">od 2018 r. Centrum Przeciwdziałania Uzależnieniom w Bytomiu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455290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9.1.3 Programy aktywnej integracji osób i grup zagrożonych wykluczeniem społecznym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14:paraId="02143AE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729 766,05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37FE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635 846,09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14:paraId="35EEF40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IV kw. 2018- I kw. 2021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3732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IV kw. 2018 - I kw. 2021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14:paraId="2434654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Monitorowane na podstawie protokołów z prowadzonego programu, list obecności, itp. liczba osób zagrożonych ubóstwem lub wykluczeniem społecznym(40) w tym niepełnosprawnych - 3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które uzyskały kwalifikacje - 14 osób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pracujących po ukończeniu programu -  7 osób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osób poszukujących pracy po opuszczeniu programu – 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DEF5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 objętych wsparciem w programie - 46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 niepełnosprawnościami objętych wsparciem w programie - 3 osoby.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 wykluczeniem społecznym, które uzyskały kwalifikacje po opuszczeniu programu -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2 osoby,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poszukujących pracy po opuszczeniu programu – 10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pracujących po opuszczeniu programu (łącznie z pracującymi na własny rachunek) -  6 osób,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BF1DE"/>
            <w:hideMark/>
          </w:tcPr>
          <w:p w14:paraId="5C72DBC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projekt w trakcie realizacji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673E7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Uzyskano zgodę na wydłużenie realizacji projektu do 18.05.2021 r. </w:t>
            </w:r>
          </w:p>
        </w:tc>
      </w:tr>
      <w:tr w:rsidR="00990C06" w:rsidRPr="00990C06" w14:paraId="35BD181E" w14:textId="77777777" w:rsidTr="008830DB">
        <w:trPr>
          <w:trHeight w:val="4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14AC28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31D410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Centrum Integracji Społecznej przestrzenią dla aktywności osób wykluczonych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454F38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Centrum Integracji Społecznej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w Bytomiu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A1036A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Programy aktywnej integracji osób i grup zagrożonych wykluczeniem społecznym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B0E452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5C0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3 127 427,53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9FB671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IV kw. 2017 - IV kw. 2019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CDA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01.04.2018-31.03.2020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915240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osób zagrożonych ubóstwem lub wykluczeniem społecznym, które uzyskały kwalifikacje po opuszczeniu programu - 55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Liczba osób zagrożonych ubóstwem lub wykluczeniem społecznym poszukujących pracy po opuszczeniu programu - 45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Liczba osób zagrożonych ubóstwem lub wykluczeniem społecznym pracujących po opuszczeniu programu (łącznie z pracującymi na własny rachunek) - 27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Liczba osób zagrożonych ubóstwem lub wykluczeniem społecznym objętych wsparciem w programie - 200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Liczba osób z niepełnosprawnościami objętych wsparciem w programie - 20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Źródło weryfikacji wskaźnika: ewidencja zatrudnienia; ewidencja wydanych zaświadczeń o ukończonych szkoleniach/kursach zawodowych, ewidencja zajęć terapeutycznych, edukacyjnych, grup wsparcia, badania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ankietowe, monitoring absolwentów przedsięwzięcia.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645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liczba osób zagrożonych ubóstwem lub wykluczeniem społecznym objętych wsparciem w programie -200;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osób z niepełnosprawnościami objętych wsparciem w programie - 14;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osób zagrożonych ubóstwem lub wykluczeniem społecznym, które uzyskały kwalifikacje po opuszczeniu programu - 70;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osób zagrożonych ubóstwem lub wykluczeniem społecznym, poszukujących pracy po opuszczeniu programu - 48;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osób zagrożonych ubóstwem lub wykluczeniem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społecznym, pracujących po opuszczeniu programu - 34;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859DC7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projekt zakończony i rozliczony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C3F16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28C037C3" w14:textId="77777777" w:rsidTr="008830DB">
        <w:trPr>
          <w:trHeight w:val="46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530AAB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6CD1EC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Bytomscy </w:t>
            </w:r>
            <w:proofErr w:type="spellStart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transformersi</w:t>
            </w:r>
            <w:proofErr w:type="spellEnd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- strażnicy kapitału społecznego 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623B91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Bytomska Agencja Rozwoju Inwestycji Sp. z o.o. we współpracy z </w:t>
            </w:r>
            <w:proofErr w:type="spellStart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</w:t>
            </w:r>
            <w:proofErr w:type="spellEnd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Urzędem Miejskim i </w:t>
            </w:r>
            <w:proofErr w:type="spellStart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OSiR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381D6D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RPO WSL - OSI 9.1.3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Programy aktywnej integracji osób i grup zagrożonych wykluczeniem społecznym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71CDF3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4 950 000,00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F46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3 655 566,64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E6FD81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III kw. 2017 - II kw. 2019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795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2020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058E50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społecznym, które uzyskały kwalifikacje po opuszczeniu programu - 180,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poszukujących pracy po opuszczeniu programu - 160,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pracujących po opuszczeniu programu (łącznie z pracującymi na własny rachunek): 100,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poszukujących pracy, uczestniczących w kształceniu lub szkoleniu, zdobywających kwalifikacje, pracujących (łącznie z prowadzącymi działalność na własny rachunek) po opuszczeniu programu – 100,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osób zagrożonych ubóstwem lub wykluczeniem społecznym objętych wsparciem w programie - 300, Liczba osób z niepełnosprawnościami objętych wsparciem w programie 30.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Źródło weryfikacji wskaźnika: raporty beneficjenta.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495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Wskaźniki produktu: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L.os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objętych szkoleniami/ doradztwem w zakresie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kompet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. cyfrowych - 352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L.os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zagroż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. ubóstwem lub wykluczeniem społ. obj. wsparciem - 352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L.os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z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niepełnospr.i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obj. wsparciem - 21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Wskaźniki rezultatu: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L.os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zagroż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ubóstwem lub wykluczeniem społ., które uzyskały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kwalifik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. - 127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L.os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zagroż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. ubóstwem lub wykluczeniem społ. poszukujących pracy - 48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L.os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zagroż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. ubóstwem lub wykluczeniem społ. pracujących - 64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8A62603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podpisana umowa o dofinansowanie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odstąpiono od realizacji projektu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D27E5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50CF0B63" w14:textId="77777777" w:rsidTr="008830DB">
        <w:trPr>
          <w:trHeight w:val="4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27F6D3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534E55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Bytomscy </w:t>
            </w:r>
            <w:proofErr w:type="spellStart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transformersi</w:t>
            </w:r>
            <w:proofErr w:type="spellEnd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- strażnicy kapitału społecznego II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94E97E9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Bytomska Agencja Rozwoju Inwestycji Sp. z o.o. we współpracy z </w:t>
            </w:r>
            <w:proofErr w:type="spellStart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</w:t>
            </w:r>
            <w:proofErr w:type="spellEnd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Urzędem Miejskim i </w:t>
            </w:r>
            <w:proofErr w:type="spellStart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OSiR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726C20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RPO WSL - OSI 9.1.3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Programy aktywnej integracji osób i grup zagrożonych wykluczeniem społecznym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4EE4E1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4 950 000,00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00D4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A27A67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III kw. 2018 - II kw. 2020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3C0B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BAB26A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osób zagrożonych ubóstwem lub wykluczeniem społecznym, które uzyskały kwalifikacje po opuszczeniu programu - 180, Liczba osób zagrożonych ubóstwem lub wykluczeniem społecznym poszukujących pracy po opuszczeniu programu (obligatoryjny) - 160, Liczba osób zagrożonych ubóstwem lub wykluczeniem społecznym pracujących po opuszczeniu programu (łącznie z pracującymi na własny rachunek) - 100 Liczba osób zagrożonych ubóstwem lub wykluczeniem społecznym poszukujących pracy, uczestniczących w kształceniu lub szkoleniu, zdobywających kwalifikacje, pracujących (łącznie z prowadzącymi działalność na własny rachunek) po opuszczeniu programu - 100, Liczba osób zagrożonych ubóstwem lub wykluczeniem społecznym objętych wsparciem w programie - 300, Liczba osób z niepełnosprawnościami objętych wsparciem w programie -  30. Źródło weryfikacji wskaźnika: raporty beneficjenta.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628F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08CEC2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B823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zrezygnował z realizacji projektu.</w:t>
            </w:r>
          </w:p>
        </w:tc>
      </w:tr>
      <w:tr w:rsidR="00990C06" w:rsidRPr="00990C06" w14:paraId="0D023030" w14:textId="77777777" w:rsidTr="008830DB">
        <w:trPr>
          <w:trHeight w:val="47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F4B087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325038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Bytomscy </w:t>
            </w:r>
            <w:proofErr w:type="spellStart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transformersi</w:t>
            </w:r>
            <w:proofErr w:type="spellEnd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- strażnicy kapitału społecznego III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E05661B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Bytomska Agencja Rozwoju Inwestycji Sp. z o.o. we współpracy z </w:t>
            </w:r>
            <w:proofErr w:type="spellStart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</w:t>
            </w:r>
            <w:proofErr w:type="spellEnd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Urzędem Miejskim i </w:t>
            </w:r>
            <w:proofErr w:type="spellStart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OSiR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02ACA4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RPO WSL - OSI 9.1.3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Programy aktywnej integracji osób i grup zagrożonych wykluczeniem społecznym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49F405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4 950 000,00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1490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2A2CC4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III kw. 2019 - II kw. 2021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FCD7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487824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społecznym, które uzyskały kwalifikacje po opuszczeniu programu  - 180,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poszukujących pracy po opuszczeniu programu -160,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pracujących po opuszczeniu programu (łącznie z pracującymi na własny rachunek) - 100,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poszukujących pracy, uczestniczących w kształceniu lub szkoleniu, zdobywających kwalifikacje, pracujących (łącznie z prowadzącymi działalność na własny rachunek) po opuszczeniu programu - 100,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objętych wsparciem w programie - 300,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osób z niepełnosprawnościami objętych wsparciem w programie - 30. Źródło weryfikacji wskaźnika: raporty beneficjenta.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6E4E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1FA983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EC68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zrezygnował z realizacji projektu.</w:t>
            </w:r>
          </w:p>
        </w:tc>
      </w:tr>
      <w:tr w:rsidR="00990C06" w:rsidRPr="00990C06" w14:paraId="69E0B8A9" w14:textId="77777777" w:rsidTr="008830DB">
        <w:trPr>
          <w:trHeight w:val="46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FF5571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97D85C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Bytomscy </w:t>
            </w:r>
            <w:proofErr w:type="spellStart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transformersi</w:t>
            </w:r>
            <w:proofErr w:type="spellEnd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- strażnicy kapitału społecznego IV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F81DFD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Bytomska Agencja Rozwoju Inwestycji Sp. z o.o. we współpracy z </w:t>
            </w:r>
            <w:proofErr w:type="spellStart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</w:t>
            </w:r>
            <w:proofErr w:type="spellEnd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Urzędem Miejskim i </w:t>
            </w:r>
            <w:proofErr w:type="spellStart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OSiR</w:t>
            </w:r>
            <w:proofErr w:type="spellEnd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474E59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RPO WSL - OSI 9.1.3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Programy aktywnej integracji osób i grup zagrożonych wykluczeniem społecznym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398AB5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4 950 000,00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3DFD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BE3B42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III kw. 2020 - II kw. 2022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1510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B28FB2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społecznym, które uzyskały kwalifikacje po opuszczeniu programu - 180,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osób zagrożonych ubóstwem lub wykluczeniem społecznym poszukujących pracy po opuszczeniu programu - 160,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osób zagrożonych ubóstwem lub wykluczeniem społecznym pracujących po opuszczeniu programu (łącznie z pracującymi na własny rachunek) - 100,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osób zagrożonych ubóstwem lub wykluczeniem społecznym poszukujących pracy, uczestniczących w kształceniu lub szkoleniu, zdobywających kwalifikacje, pracujących (łącznie z prowadzącymi działalność na własny rachunek) po opuszczeniu programu - 100,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osób zagrożonych ubóstwem lub wykluczeniem społecznym objętych wsparciem w programie  - 300,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Liczba osób z niepełnosprawnościami objętych wsparciem w programie - 30. Źródło weryfikacji wskaźnika: raporty beneficjenta.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CA8F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3BFA84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7FEA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zrezygnował z realizacji projektu.</w:t>
            </w:r>
          </w:p>
        </w:tc>
      </w:tr>
      <w:tr w:rsidR="00990C06" w:rsidRPr="00990C06" w14:paraId="28BBE2F7" w14:textId="77777777" w:rsidTr="008830DB">
        <w:trPr>
          <w:trHeight w:val="3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19187D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6CD5F3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Szansa dla dziecka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FCB42F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Dom Dziecka nr 1 w Bytomiu. Partnerzy: POW 4, POW 5, POW 6, POW 7, POW "Szansa dla Dziecka"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------------------------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Zmiana beneficjenta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3D499D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Programy aktywnej integracji osób i grup zagrożonych wykluczeniem społecznym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E1E384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630 000,00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C2C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565 025,00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9791A1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III kw. 2019 - II kw. 2021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A69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02.09.2019- 31.08.2021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C6404A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społecznym, które uzyskały kwalifikacje po opuszczeniu programu - 20,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społecznym, poszukujących pracy po zakończeniu programu - 9,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pracujących po opuszczeniu programu - 5,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objętych wsparciem w programie - 50,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 niepełnosprawnościami objętych wsparciem w programie - 5.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Źródło weryfikacji wskaźnika: raporty ośrodka z realizacji projektu, umowy o pracę/oświadczenie o podjęciu zatrudnienia.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E4F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 objętych wsparciem w programie - 50,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 niepełnosprawnościami objętych wsparciem w programie - 3,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 lub wykluczeniem społecznym, które uzyskały kwalifikacje po opuszczeniu programu - 25,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poszukujacych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pracy po opuszczeniu programu-9,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pracujących po opuszczeniu programu -5,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A43D7A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w trakcie realizacji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43E04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Uzyskano zgodę na wydłużenie terminu realizacji projektu. Zlikwidowano placówkę będącą partnerem w projekcie - POW "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Szasa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dla dziecka".</w:t>
            </w:r>
          </w:p>
        </w:tc>
      </w:tr>
      <w:tr w:rsidR="00990C06" w:rsidRPr="00990C06" w14:paraId="3C73134F" w14:textId="77777777" w:rsidTr="008830DB">
        <w:trPr>
          <w:trHeight w:val="4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FEEA75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075645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Klub Integracji Społecznej na Rozbarku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29755A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Parafia św. Jacka w Bytomiu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2BD4DF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Programy aktywnej integracji osób i grup zagrożonych wykluczeniem społecznym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364F15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2 200 000,00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A28A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B8A7A7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IV kw. 2017 - IV kw. 2019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54D8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18890B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 objętych wsparciem w programie: 100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społecznym, które uzyskały kwalifikacje po opuszczeniu programu: 35 osób.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poszukujących pracy po opuszczeniu programu: 24.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pracujących po opuszczeniu programu: 17 osób.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Źródło weryfikacji wskaźnika: formularze zgłoszeniowe, monitoring uczestnictwa na zajęciach prowadzonych przez świetlicę środowiskową, oświadczenia uczestników projektu, potwierdzenia uzyskania kwalifikacji/zatrudnienia.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FFA3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312FD8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54B36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155CE609" w14:textId="77777777" w:rsidTr="008830DB">
        <w:trPr>
          <w:trHeight w:val="4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B89C7C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658124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Międzypokoleniowe Centrum Integracji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Zmiana tytułu:</w:t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>Program Aktywności Lokalnej - MCI - Międzypokoleniowe Centrum Integracji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BC1B70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Fundacja "INICJATYTWA", w partnerstwie z Zakładem Doskonalenia Zawodowego w Bytomiu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196AEA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Programy aktywnej integracji osób i grup zagrożonych wykluczeniem społecznym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CB812D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1 136 842,11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975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2 004 487,66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0925E3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 kw. 2018 - 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A33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2022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065EDD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 poszukujących pracy, uczestniczących w kształceniu lub szkoleniu, zdobywających kwalifikacje, pracujących (łącznie z prowadzącymi działalność na własny rachunek) po opuszczeniu programu - 40,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objętych wsparciem w programie - 200,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 niepełnosprawnościami objętych wsparciem w programie - 20,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środowisk objętych programami aktywności lokalnej 3.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projektów zrealizowanych w pełni lub częściowo przez partnerów społecznych lub organizacje pozarządowe - 5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Źródło weryfikacji wskaźnika: listy obecności, dokumentacja zdjęciowa, umowy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wolontariackie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976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 objętych wsparciem w programie [ osoby ] - 135,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 niepełnosprawnościami objętych wsparciem w programie [ osoby ] - 14,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poszukujących pracy, uczestniczących w kształceniu lub szkoleniu, zdobywających kwalifikacje, pracujących (łącznie z prowadzącymi działalność na własny rachunek) po opuszczeniu programu [ osoby ] - 21,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środowisk objętych programami aktywności lokalnej [ szt. ] - 3.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7F9064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podpisana umowa o dofinansowanie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1D74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Realizacja projektu rozpoczyna się 01.01.2021 r.</w:t>
            </w:r>
          </w:p>
        </w:tc>
      </w:tr>
      <w:tr w:rsidR="00990C06" w:rsidRPr="00990C06" w14:paraId="3E765090" w14:textId="77777777" w:rsidTr="008830DB">
        <w:trPr>
          <w:trHeight w:val="3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F1AAEE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D37471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Program Aktywności Lokalnej "Śródmieście"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CB0683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Fundacja "INICJATYTWA", w partnerstwie z Zakładem Doskonalenia Zawodowego w Bytomiu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69B253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Programy aktywnej integracji osób i grup zagrożonych wykluczeniem społecznym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8EF153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3 540 000,00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598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2 864 311,41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62FC67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 kw. 2017 - II kw. 2019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8EF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2020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BC3258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 poszukujących pracy, uczestniczących w kształceniu lub szkoleniu, zdobywających kwalifikacje, pracujących (łącznie z prowadzącymi działalność na własny rachunek) po opuszczeniu programu - 40,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osób zagrożonych ubóstwem lub wykluczeniem społecznym objętych wsparciem w programie - 200,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osób z niepełnosprawnościami objętych wsparciem w programie - 10,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środowisk objętych programami aktywności lokalnej - 1,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projektów zrealizowanych w pełni lub częściowo przez partnerów społecznych lub organizacje pozarządowe - 4.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Źródło weryfikacji wskaźnika: listy obecności ze spotkań.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669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 objętych wsparciem w programie: M-70, K-130, OWD-200,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osób z niepełnosprawnościami objętych wsparciem w programie: M-10, K-10, OWD-20,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obiektów dostosowanych do potrzeb osób z niepełnosprawnościami - 1,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programu: wnioskodawca M-5, K-5, OWD-10, partner 1 M-10, K-11, OWD-21, razem: M-15, K-16, OWD-31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4028DD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w trakcie realizacji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8176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Realizacja projektu przedłużona do końca marca 2021 r.</w:t>
            </w:r>
          </w:p>
        </w:tc>
      </w:tr>
      <w:tr w:rsidR="00990C06" w:rsidRPr="00990C06" w14:paraId="259A91DB" w14:textId="77777777" w:rsidTr="008830DB">
        <w:trPr>
          <w:trHeight w:val="45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D7A1B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64236D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Program Aktywności Lokalnej Kolonia Zgorzelec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53E0E6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Fundacja "INICJATYTWA", w partnerstwie z Zakładem Doskonalenia Zawodowego w Bytomiu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8BB3F6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Programy aktywnej integracji osób i grup zagrożonych wykluczeniem społecznym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27C8F9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4 500 000,00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462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2 032 087,93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5F681B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III kw. 2017 - III kw. 2019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15C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2022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BDE89D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 poszukujących pracy, uczestniczących w kształceniu lub szkoleniu, zdobywających kwalifikacje, pracujących (łącznie z prowadzącymi działalność na własny rachunek) po opuszczeniu programu - 40,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objętych wsparciem w programie - 100,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 niepełnosprawnościami objętych wsparciem w programie - 10,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środowisk objętych programami aktywności lokalnej - 1,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projektów zrealizowanych w pełni lub częściowo przez partnerów społecznych lub organizacje pozarządowe - 4.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Źródło weryfikacji wskaźnika: listy obecności ze spotkań, </w:t>
            </w:r>
            <w:r w:rsidRPr="00990C06">
              <w:rPr>
                <w:rFonts w:eastAsia="Times New Roman" w:cstheme="minorHAnsi"/>
                <w:sz w:val="18"/>
                <w:szCs w:val="18"/>
                <w:u w:val="single"/>
                <w:lang w:eastAsia="pl-PL"/>
              </w:rPr>
              <w:t>formularze zgłoszeniowe, monitoring uczestnictwa na zajęciach, oświadczenia uczestników projektu, potwierdzenia uzyskania kwalifikacji/ zatrudnienia.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F40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 objętych wsparciem w programie [ osoby ] - 140,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 niepełnosprawnościami objętych wsparciem w programie [ osoby ] - 14,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osób zagrożonych ubóstwem lub wykluczeniem społecznym poszukujących pracy, uczestniczących w kształceniu lub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szkoleniu, zdobywających kwalifikacje, pracujących (łącznie z prowadzącymi działalność na własny rachunek) po opuszczeniu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programu [ osoby ] - 60,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środowisk objętych programami aktywności lokalnej [ szt. ] - 1.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9AE478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podpisana umowa o dofinansowanie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9DCD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 uwagi na przesunięcie terminu realizacji projektu, w ramach którego powstać miała infrastruktura niezbędna do realizacji projektu "Program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Aktyności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Lokalnej Kolonia Zgorzelec", beneficjent zwróci się do Instytucji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Zarządzajacej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prośbą o przesunięcie terminu realizacji projektu na lata 2021 - 2021. Decyzja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ws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. realizacji projektu nie została podjęta.</w:t>
            </w:r>
          </w:p>
        </w:tc>
      </w:tr>
      <w:tr w:rsidR="00990C06" w:rsidRPr="00990C06" w14:paraId="0F7D3A74" w14:textId="77777777" w:rsidTr="008830DB">
        <w:trPr>
          <w:trHeight w:val="45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DA3F5F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0BDFDE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Program „Godna starość”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Zmiana tytułu:</w:t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>Program Aktywności Lokalnej Godna Starość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3C31B7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Fundacja „Inicjatywa” we współpracy z instytucjami szkoleniowymi i Poradnią Ochrony Zdrowia Psychicznego CENTRUM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Zmiana partnera:</w:t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>Fundacja "INICJATYTWA", w partnerstwie z Zakładem Doskonalenia Zawodowego w Bytomiu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F0201D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Programy aktywnej integracji osób i grup zagrożonych wykluczeniem społecznym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B0E86B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3 500 000,00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68B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2 702 386,53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5E3D69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2018 - II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4B7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2020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3349C3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osób zagrożonych ubóstwem lub wykluczeniem społecznym, które uzyskały kwalifikacje po opuszczeniu programu; Liczba osób zagrożonych ubóstwem lub wykluczeniem społecznym poszukujących pracy po opuszczeniu programu, Liczba osób zagrożonych ubóstwem lub wykluczeniem społecznym pracujących po opuszczeniu programu (łącznie z pracującymi na własny rachunek), Liczba osób zagrożonych ubóstwem lub wykluczeniem społecznym objętych wsparciem w programie, Liczba osób z niepełnosprawnościami objętych wsparciem w programie; Liczba środowisk objętych programami aktywności lokalnej, Liczba projektów zrealizowanych w pełni lub częściowo przez partnerów społecznych lub organizacje pozarządowe. Na obecnym etapie brak danych liczbowych. Źródło weryfikacji: formularze zgłoszeniowe, monitoring uczestnictwa na zajęciach, oświadczenia uczestników projektu, potwierdzenia uzyskania kwalifikacji/ zatrudnienia.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077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osób zagrożonych ubóstwem lub wykluczeniem społecznym objętych wsparciem w programie [ osoby ] - 200, Liczba osób z niepełnosprawnościami objętych wsparciem w programie [ osoby ] - 20, Liczba osób zagrożonych ubóstwem lub wykluczeniem społecznym poszukujących pracy, uczestniczących w kształceniu lub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szkoleniu, zdobywających kwalifikacje, pracujących (łącznie z prowadzącymi działalność na własny rachunek) po opuszczeniu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programu [ osoby ] - 25, Liczba środowisk objętych programami aktywności lokalnej [ szt. ] - 3.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339126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w trakcie realizacji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3D48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Realizacja projektu przedłużona do końca marca 2021 r.</w:t>
            </w:r>
          </w:p>
        </w:tc>
      </w:tr>
      <w:tr w:rsidR="00990C06" w:rsidRPr="00990C06" w14:paraId="222AD944" w14:textId="77777777" w:rsidTr="008830DB">
        <w:trPr>
          <w:trHeight w:val="4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382DD6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0433F5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Bytomski Ośrodek Aktywności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EE1A2D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Stowarzyszenie Niezależna Grupa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Popularyzato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-rów Nauki EKSPERYMEN-TATORZY we współpracy z innymi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stowarzysze-niami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 fundacjami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131728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Programy aktywnej integracji osób i grup zagrożonych wykluczeniem społecznym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1030C5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1 545 000,00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5BAA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855533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III kw. 2017 - II kw. 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13C4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96E206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społecznym, które uzyskały kwalifikacje po opuszczeniu programu: min. 15, poszukujących pracy po opuszczeniu programu: min. 15, pracujących po opuszczeniu programu (łącznie z pracującymi na własny rachunek): min. 12, poszukujących pracy, uczestniczących w kształceniu lub szkoleniu, zdobywających kwalifikacje, pracujących (łącznie z prowadzącymi działalność na własny rachunek) po opuszczeniu programu: min. 50. Liczba osób zagrożonych ubóstwem lub wykluczeniem społecznym objętych wsparciem w programie: min. 50, Liczba osób z niepełnosprawnościami objętych wsparciem w programie: min. 5.3. Liczba środowisk objętych programami aktywności lokalnej: min. 4, Liczba projektów zrealizowanych w pełni lub częściowo przez partnerów społecznych lub organizacje pozarządowe:  min. 2. Źródło weryfikacji wskaźnika: listy obecności, certyfikaty, lista zatrudnionych pracowników.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7705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188E5F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B04FB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7154DB2C" w14:textId="77777777" w:rsidTr="008830DB">
        <w:trPr>
          <w:trHeight w:val="3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DDD580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9547A8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Ludzie do ludzi – Program Aktywizacji Lokalnej mieszkańców Bobrka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8EC42A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Centrum Misji i Ewangelizacji Kościoła Ewangelicko – Augsburskiego w RP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AC6362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Programy aktywnej integracji osób i grup zagrożonych wykluczeniem społecznym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11800E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B6F7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E060BE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III kw. 2017 - IV kw. 2019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8586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72608A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 poszukujących pracy, uczestniczących w kształceniu lub szkoleniu, zdobywających kwalifikacje, pracujących (łącznie z prowadzącymi działalność na własny rachunek) po opuszczeniu programu. Liczba osób zagrożonych ubóstwem lub wykluczeniem społecznym objętych wsparciem w programie, Liczba osób z niepełnosprawnościami objętych wsparciem w programie, Liczba środowisk objętych programami aktywności lokalnej, Liczba projektów zrealizowanych w pełni lub częściowo przez partnerów społecznych lub organizacje pozarządowe. Źródło weryfikacji wskaźnika: lista obecności, karta pracy z klientem.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81A8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BA5D55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60CC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zrezygnował z realizacji projektu.</w:t>
            </w:r>
          </w:p>
        </w:tc>
      </w:tr>
      <w:tr w:rsidR="00990C06" w:rsidRPr="00990C06" w14:paraId="261C4882" w14:textId="77777777" w:rsidTr="008830DB">
        <w:trPr>
          <w:trHeight w:val="26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691F9E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EEEDB5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S.O.S. Dla dzielnicy Bobrek - aktywizacja zawodowa i społeczna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C60BA5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Centrum Integracji Społecznej w Bytomiu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5D9AED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Programy aktywnej integracji osób i grup zagrożonych wykluczeniem społecznym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B15450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750 000,00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C5A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854 329,75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A7B922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IV kw. 2017 - IV kw. 2019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7B6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01.01.2021 - 31.12.2022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16599E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osób zagrożonych ubóstwem lub wykluczeniem społecznym, które uzyskały kwalifikacje po opuszczeniu programu - 18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osób zagrożonych ubóstwem lub wykluczeniem społecznym poszukujących pracy po opuszczeniu programu - 12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osób zagrożonych ubóstwem lub wykluczeniem społecznym pracujących po opuszczeniu programu (łącznie z pracującymi na własny rachunek) - 10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osób zagrożonych ubóstwem lub wykluczeniem społecznym objętych wsparciem w programie - 50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osób z niepełnosprawnościami objętych wsparciem w programie - 5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Monitorowane na podstawie list obecności, ewidencji prowadzonych zajęć, badań ankietowych oraz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monitoringu absolwentów przedsięwzięcia.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16B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liczba osób zagrożonych ubóstwem lub wykluczeniem społecznym objętych wsparciem w programie -56;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 niepełnosprawnościami objętych wsparciem w programie - 4;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społecznym, które uzyskały kwalifikacje po opuszczeniu programu - 18;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poszukujących pracy po opuszczeniu programu -14;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społecznym, pracujących po opuszczeniu programu - 10;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3EC68D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podpisana umowa o dofinansowanie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F6A4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Rozpoczęcie realizacji projektu przesunięto na 01.01.2021 r.</w:t>
            </w:r>
          </w:p>
        </w:tc>
      </w:tr>
      <w:tr w:rsidR="00990C06" w:rsidRPr="00990C06" w14:paraId="02207C13" w14:textId="77777777" w:rsidTr="008830DB">
        <w:trPr>
          <w:trHeight w:val="5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167799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6F6F04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Aktywizacja i integracja społeczna mieszkańców Bytomia w szczególności dzielnicy Szombierki i dzielnic ościennych (program aktywności lokalnych)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A6D1A3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Stowarzyszenie „Bytomski Golf” we współpracy z AGC Bytom Sp. z o.o.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693162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Programy aktywnej integracji osób i grup zagrożonych wykluczeniem społecznym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3C4D6A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420 000,00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2592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68D43A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 kw. 2017 - IV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5F6A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3213CD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społecznym, które uzyskały kwalifikacje po opuszczeniu programu: 10,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poszukujących pracy po opuszczeniu programu: 10,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pracujących po opuszczeniu programu (łącznie z pracującymi na własny rachunek): 5,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poszukujących pracy, uczestniczących w kształceniu lub szkoleniu, zdobywających kwalifikacje, pracujących (łącznie z prowadzącymi działalność na własny rachunek) po opuszczeniu programu: 10,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objętych wsparciem w programie: 10,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 niepełnosprawnościami objętych wsparciem w programie: 5,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środowisk objętych programami aktywności lokalnej: 1,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projektów zrealizowanych w pełni lub częściowo przez partnerów społecznych lub organizacje pozarządowe: 1,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Źródło weryfikacji wskaźnika: raporty beneficjenta.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2F45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007587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88986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59E3F585" w14:textId="77777777" w:rsidTr="008830DB">
        <w:trPr>
          <w:trHeight w:val="17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44A6B1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BBB9A3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Centrala Bytom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717E62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Stowarzyszenie Miasto dla Mieszkańców we współpracy z Urzędem Miejskim w Bytomiu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AE54C9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9.1.3 Programy aktywnej integracji osób i grup zagrożonych wykluczeniem społecznym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9B848A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391 250,00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C613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A63ADB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III 2017 - III 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B452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511972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 poszukujących pracy, uczestniczących w kształceniu lub szkoleniu, zdobywających kwalifikacje, pracujących (łącznie z prowadzącymi działalność na własny rachunek) po opuszczeniu programu: 108.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Źródło weryfikacji wskaźnika: raporty beneficjenta, listy obecności, dokumentacja zdjęciowa.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0264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2C886A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283B8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2AD03BF5" w14:textId="77777777" w:rsidTr="008830DB">
        <w:trPr>
          <w:trHeight w:val="49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4EDAB1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12876F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Stworzenie Klubu Integracji Społecznej na terenie byłej KWK Rozbark w Bytomiu przy ul. Chorzowskiej - rozwój interpersonalny osób wykluczonych i zagrożonych wykluczeniem społecznym i zawodowym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867CFB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Klub Sportowy Skarpa Bytom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197B8D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9.1.3 Programy aktywnej integracji osób i grup zagrożonych wykluczeniem społecznym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49A883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380 000,00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F34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416 544,57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9ED4F8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III kw. 2019-IV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2CD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III kw. 2019 - IV kw. 2020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795A659" w14:textId="248D9A43" w:rsidR="008830DB" w:rsidRPr="008830DB" w:rsidRDefault="00990C06" w:rsidP="008830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społecznym, które uzyskały kwalifikacje po opuszczeniu programu: 11 osób,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pracujących po opuszczeniu programu (łącznie z pracującymi na własny rachunek): 6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programu: 0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osób zagrożonych ubóstwem lub wykluczeniem społecznym objętych wsparciem w programie: 30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osób z niepełnosprawnościami objętych wsparciem w programie: 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środowisk objętych programami aktywności lokalnej: 14.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projektów zrealizowanych w pełni lub częściowo przez partnerów społecznych lub organizacje pozarządowe: 1. Źródło weryfikacji wskaźnika: raporty beneficjenta.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B878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społecznym, które uzyskały kwalifikacje po opuszczeniu programu: 11 osób,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pracujących po opuszczeniu programu (łącznie z pracującymi na własny rachunek): 6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osób zagrożonych ubóstwem lub wykluczeniem społecznym poszukujących pracy, uczestniczących w kształceniu lub szkoleniu, zdobywających kwalifikacje, pracujących (łącznie z prowadzącymi działalność na własny rachunek) po opuszczeniu programu: 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22B7F7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uzyskał negatywną ocenę merytoryczną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6CDC2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56A0D7D9" w14:textId="77777777" w:rsidTr="008830DB">
        <w:trPr>
          <w:trHeight w:val="4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98ED7D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2DB92D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KRYSTYNA Integracja 9.1.3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C9C8E4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Armada Development S.A. we współpracy z Fajną Spółdzielnią Socjalną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D0A392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9.1.3 Programy aktywnej integracji osób i grup zagrożonych wykluczeniem społecznym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C3EF8A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67E4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3FF9E7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IV kw. 2017 - II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53F7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051FEE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osób zagrożonych ubóstwem lub wykluczeniem społecznym objętych wsparciem w programie - 40, Liczba osób z niepełnosprawnościami objętych wsparciem - 10, Liczba środowisk objętych programami aktywności lokalnej - 1, Liczba projektów zrealizowanych w pełni lub częściowo przez partnerów społecznych lub organizacje pozarządowe - 3; Liczba osób zagrożonych ubóstwem lub wykluczeniem społecznym, które uzyskały kwalifikacje po opuszczeniu programu - 20, poszukujących pracy po opuszczeniu programu - 30, pracujących po opuszczeniu programu (łącznie z pracującymi na własny rachunek) - 15; Liczba osób zagrożonych ubóstwem lub wykluczeniem społecznym poszukujących pracy, uczestniczących w kształceniu lub szkoleniu, zdobywających kwalifikacje, pracujących (łącznie z prowadzącymi działalność na własny rachunek) po opuszczeniu programu – 25. Źródło weryfikacji wskaźnika: raporty beneficjenta.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B08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 objętych wsparciem w programie: 30 osób, Liczba osób z niepełnosprawnościami objętych wsparciem w programie: 0, Liczba środowisk objętych programami aktywności lokalnej: 14. Liczba projektów zrealizowanych w pełni lub częściowo przez partnerów społecznych lub organizacje pozarządowe: 1. Źródło weryfikacji wskaźnika: raporty beneficjenta.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9A07DD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7930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zrezygnował z realizacji projektu.</w:t>
            </w:r>
          </w:p>
        </w:tc>
      </w:tr>
      <w:tr w:rsidR="00990C06" w:rsidRPr="00990C06" w14:paraId="0D35696F" w14:textId="77777777" w:rsidTr="008830DB">
        <w:trPr>
          <w:trHeight w:val="25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858B5A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53FEEA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Bytomski Inkubator Społeczny ROZBANA - Integracja 9.1.3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0B2AF4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FAJNA Spółdzielnia Socjalna we współpracy z Centrum Integracji Społecznej CIS Bytom oraz EMAT Wolsztyn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1FAAB8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RPO WSL - OSI 9.1.3 Programy aktywnej integracji osób i grup zagrożonych wykluczeniem społecznym – OSI     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89436F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379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1 000 000,00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1767D3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IV kw. 2017 - II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2C4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od II kw. 2019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041A21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 objętych wsparciem w programie - 40, Liczba osób z niepełnosprawnościami objętych wsparciem - 10, Liczba środowisk objętych programami aktywności lokalnej - 1, Liczba projektów zrealizowanych w pełni lub częściowo przez partnerów społecznych lub organizacje pozarządowe - 3; Liczba osób zagrożonych ubóstwem lub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wykluczeniem społecznym, które uzyskały kwalifikacje po opuszczeniu programu - 20, poszukujących pracy po opuszczeniu programu - 30, pracujących po opuszczeniu programu (łącznie z pracującymi na własny rachunek) - 15; Liczba osób zagrożonych ubóstwem lub wykluczeniem społecznym poszukujących pracy, uczestniczących w kształceniu lub szkoleniu, zdobywających kwalifikacje, pracujących (łącznie z prowadzącymi działalność na własny rachunek) po opuszczeniu programu – 25. Źródło weryfikacji wskaźnika: raporty beneficjenta.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219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Liczba osób zagrożonych ubóstwem lub wykluczeniem społecznym objętych wsparciem w programie - 40, Liczba osób z niepełnosprawnościami objętych wsparciem - 10, Liczba środowisk objętych programami aktywności lokalnej - 1, Liczba projektów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zrealizowanych w pełni lub częściowo przez partnerów społecznych lub organizacje pozarządowe - 3; Liczba osób zagrożonych ubóstwem lub wykluczeniem społecznym, które uzyskały kwalifikacje po opuszczeniu programu - 20, poszukujących pracy po opuszczeniu programu - 30, pracujących po opuszczeniu programu (łącznie z pracującymi na własny rachunek) - 15; Liczba osób zagrożonych ubóstwem lub wykluczeniem społecznym poszukujących pracy, uczestniczących w kształceniu lub szkoleniu, zdobywających kwalifikacje, pracujących (łącznie z prowadzącymi działalność na własny rachunek) po opuszczeniu programu – 25. Źródło weryfikacji wskaźnika: raporty beneficjenta.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A5C9FA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4D468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69545D54" w14:textId="77777777" w:rsidTr="008830DB">
        <w:trPr>
          <w:trHeight w:val="41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1A7E05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461769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Centrum Integracji Aktywnej na start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A0F1A2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Bytomsko-Radzionkowska Spółdzielnia Socjalna we współpracy z BARI Sp. z o.o. i Urzędem Miasta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06A425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RPO WSL - OSI 9.1.3 Programy aktywnej integracji osób i grup zagrożonych wykluczeniem społecznym – OSI                         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77F37E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4 950 000,00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6DC4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42CDCE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III kw. 2017 - II kw. 2019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8EEA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72E90A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osób zagrożonych ubóstwem lub wykluczeniem społecznym, które uzyskały kwalifikacje po opuszczeniu programu - 180,  poszukujących pracy po opuszczeniu programu (obligatoryjny - 160, pracujących po opuszczeniu programu (łącznie z pracującymi na własny rachunek) (obligatoryjny) - 100, poszukujących pracy, uczestniczących w kształceniu lub szkoleniu, zdobywających kwalifikacje, pracujących (łącznie z prowadzącymi działalność na własny rachunek) po opuszczeniu programu – 100, Liczba osób zagrożonych ubóstwem lub wykluczeniem społecznym objętych wsparciem w programie (obligatoryjny)  - 300, Liczba osób z niepełnosprawnościami objętych wsparciem w programie (obligatoryjny) - 30, Liczba środowisk objętych programami aktywności lokalnej (obligatoryjny) - 4, Liczba projektów zrealizowanych w pełni lub częściowo przez partnerów społecznych lub organizacje pozarządowe (obligatoryjny) 4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5B38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168332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062A0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365BCF39" w14:textId="77777777" w:rsidTr="008830DB">
        <w:trPr>
          <w:trHeight w:val="1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8D4B1C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B876B1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Centrum Aktywizacji Mieszkańców Bytomia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523CC6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Stowarzyszenie IOGT Polska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965B26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RPO WSL - OSI 9.1.3 Programy aktywnej integracji osób i grup zagrożonych wykluczeniem społecznym – OSI                         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D7B217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D314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EB476B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2017 - IV kw. 2022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0DA5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6E45CD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społecznym, które uzyskały kwalifikacje po opuszczeniu programu  - 40 osób, Liczba osób zagrożonych ubóstwem lub wykluczeniem społecznym pracujących po opuszczeniu programu – 20 osób, Liczba osób zagrożonych ubóstwem lub wykluczeniem społecznym objętych wsparciem w programie – 140 osób. Źródło weryfikacji wskaźnika: formularze zgłoszeniowe, monitoring uczestnictwa, na zajęciach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prowadzonych przez świetlicę środowiskową, oświadczenia uczestników projektu, potwierdzenia uzyskania kwalifikacji/zatrudnienia.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8ABB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BDBE26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870CA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3A597158" w14:textId="77777777" w:rsidTr="008830DB">
        <w:trPr>
          <w:trHeight w:val="28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298F60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46E55A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Rewitalizacja społeczna Dzielnicy Bobrek, Rozbark i Śródmieście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7D7CFC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Fundacja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Flexi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Mind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we współpracy z Bytomskimi Mieszkaniami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D4B4B1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RPO WSL - OSI 9.1.3 Programy aktywnej integracji osób i grup zagrożonych wykluczeniem społecznym – OSI                         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C8D12A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E504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88B9B7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 kw. 2018 - IV kw. 2019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722E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A441BA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 - 30, Liczba osób zagrożonych ubóstwem lub wykluczeniem społecznym objętych wsparciem w programie - 4, Liczba środowisk objętych programami aktywności lokalnej - 3, Liczba projektów zrealizowanych w pełni lub częściowo przez partnerów społecznych lub organizacje pozarządowe - 1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1123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22C576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wniosek o dofinansowanie nie został złożony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14B7B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4B2E5608" w14:textId="77777777" w:rsidTr="008830DB">
        <w:trPr>
          <w:trHeight w:val="4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5E17A3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8BD737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Program wsparcia osób z niepełnosprawno-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ścią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intelektualną w ramach działalności Świetlicy Terapeutycznej  </w:t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Zmiana tytułu: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</w:t>
            </w:r>
            <w:r w:rsidRPr="00990C06">
              <w:rPr>
                <w:rFonts w:eastAsia="Times New Roman" w:cstheme="minorHAnsi"/>
                <w:color w:val="008080"/>
                <w:sz w:val="18"/>
                <w:szCs w:val="18"/>
                <w:lang w:eastAsia="pl-PL"/>
              </w:rPr>
              <w:t xml:space="preserve"> </w:t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>Zapobieganie marginalizacji dorosłych osób z niepełnosprawnością intelektualną poprzez uczestnictwo w zajęciach w ramach Domu Dziennego Wsparcia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702D53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Polskie Stowarzyszenie na rzecz Osób z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Niepełnospra-wnością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Intelektualną Koło w Bytomiu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2B9D7D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9.2.3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Rozwój usług społecznych i zdrowotnych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E9B77C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F69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2 044 062,72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2FAB42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 kw. 2019 - IV kw. 2021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5B8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2021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B6AA46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niepełnosprawnych objętych wsparciem w programie: 15 osób;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wspartych w programie miejsc świadczenia usług społecznych, istniejących po zakończeniu programu - 10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Źródło weryfikacji wskaźnika: lista uczestników.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28F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 objętych usługami społecznymi świadczonymi w interesie ogólnym w programie [35 osób],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wspartych w programie miejsc świadczenia usług społecznych istniejących po zakończeniu projektu [20 szt.]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9FDF5C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rozwiązano umowę o dofinansowanie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CBCAC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planowany do realizacji na infrastrukturze wyremontowanej w ramach projektu pn. "Utworzenie Centrum Usług Społecznych oraz lokali socjalnych, wspomaganych i chronionyc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h w Bytomiu (Śródmieście)", w związku z przesunięciem terminu realizacji projekt EFRR beneficjent nie ma możliwości realizacji projektu zgodnie z założeniami.</w:t>
            </w:r>
          </w:p>
        </w:tc>
      </w:tr>
      <w:tr w:rsidR="00990C06" w:rsidRPr="00990C06" w14:paraId="4E22D05E" w14:textId="77777777" w:rsidTr="008830DB">
        <w:trPr>
          <w:trHeight w:val="6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A75DC7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EC5723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Opiekun Nieformalny - sposób na życie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7BB501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Bytomsko-Radzionkowska Spółdzielnia Socjalna we współpracy z Urzędem Miejskim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7FB7CE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9.2.3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Rozwój usług społecznych i zdrowotnych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5F3BD3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4 950 000,00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37F4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7027C5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III kw. 2017 - II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A9EA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B4B321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 poszukujących pracy, uczestniczących w kształceniu lub szkoleniu, zdobywających kwalifikacje, pracujących (łącznie z pracującymi na własny rachunek) po opuszczeniu programu – 50, Liczba wspartych w programie miejsc świadczenia usług społecznych istniejących po zakończeniu projektu - 200, Liczba wspartych w programie miejsc świadczenia usług zdrowotnych istniejących po zakończeniu projektu – 25, Liczba osób zagrożonych ubóstwem lub wykluczeniem społecznym objętych usługami społecznymi świadczonymi w interesie ogólnym w programie – 250, Liczba osób zagrożonych ubóstwem lub wykluczeniem społecznym objętych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usługami zdrowotnymi w programie – 25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DCD8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A9E3CA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F257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3065A29A" w14:textId="77777777" w:rsidTr="008830DB">
        <w:trPr>
          <w:trHeight w:val="24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A07B0B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F9D271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Centrum Wsparcia Rodziny edycja I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AF286B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Miejski Ośrodek Pomocy Rodzinie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527B62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9.2.3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Rozwój usług społecznych i zdrowotnych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F8410E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6 126 140,00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FE6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6 807 342,26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A948DC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2017 - II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2B3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2018 - III kw. 2021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0FA7BE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wspartych w programie miejsc świadczenia usług społecznych istniejących po zakończeniu projektu, rozumiana jako liczba zatrudnionych asystentów rodziny -10;  Liczba wspartych w programie miejsc świadczenia usług społecznych istniejących po zakończeniu projektu, rozumiana jako liczba zatrudnionych koordynatorów rodzinnej pieczy zastępczej - 7; Liczba osób zagrożonych ubóstwem lub wykluczeniem społecznym objętych usługami społecznymi świadczonymi w interesie ogólnym - 250.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Źródło weryfikacji wskaźnika: liczba umów zawartych z pracownikami świadczącymi wsparcie: asystent rodziny, koordynator rodzinnej pieczy zastępczej, opiekun usamodzielniania.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53D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1. Liczba osób zagrożonych ubóstwem lub wykluczeniem społecznym objętych usługami społecznymi świadczonymi w interesie ogólnym w programie - 200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2. Liczba wspartych w programie miejsc świadczenia usług społecznych istniejących po zakończeniu projektu - 76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Źródło weryfikacji wskaźnika: liczba umów zawartych z pracownikami świadczącymi wsparcie: asystent rodziny, koordynator rodzinnej pieczy zastępczej.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DEFFE3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w trakcie realizacji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7D2F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realizowany w ograniczonym zakresie ze względu na infrastrukturę wyremontowaną przez Bytomskie Mieszkania w ramach projektu pn. "Utworzenie Centrum Usług Społecznych oraz lokali socjalnych, wspomaganych i chronionych w Bytomiu (Śródmieście)".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</w:tr>
      <w:tr w:rsidR="00990C06" w:rsidRPr="00990C06" w14:paraId="1115EA6D" w14:textId="77777777" w:rsidTr="008830DB">
        <w:trPr>
          <w:trHeight w:val="3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1BC95C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30898F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Centrum Wsparcia Rodziny edycja II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BE17E6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Miejski Ośrodek Pomocy Rodzinie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4BABEC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9.2.3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Rozwój usług społecznych i zdrowotnych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B35F39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6 317 570,00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E2FD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5 156 184,77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544080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2020 - II kw. 2023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178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2021 - IV kw. 2022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83892D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wspartych w programie miejsc świadczenia usług społecznych istniejących po zakończeniu projektu, rozumiana jako liczba zatrudnionych asystentów rodziny -10;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wspartych w programie miejsc świadczenia usług społecznych istniejących po zakończeniu projektu, rozumiana jako liczba zatrudnionych koordynatorów rodzinnej pieczy zastępczej - 7;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osób zagrożonych ubóstwem lub wykluczeniem społecznym objętych usługami społecznymi świadczonymi w interesie ogólnym - 260.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Źródło weryfikacji wskaźnika: liczba umów zawartych z pracownikami świadczącymi wsparcie: asystent rodziny, koordynator rodzinnej pieczy zastępczej, opiekun usamodzielniania.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ACC0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1. Liczba osób zagrożonych ubóstwem lub wykluczeniem społecznym objętych usługami społecznymi świadczonymi w interesie ogólnym w programie - 200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2. Liczba wspartych w programie miejsc świadczenia usług społecznych istniejących po zakończeniu projektu - 76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0A12482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podpisana umowa o dofinansowanie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2522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 związku z możliwością przedłużenia edycji I projektu, nastąpi odpowiednie przesunięcie terminu realizacji II edycji.</w:t>
            </w:r>
          </w:p>
        </w:tc>
      </w:tr>
      <w:tr w:rsidR="00990C06" w:rsidRPr="00990C06" w14:paraId="6DE6317C" w14:textId="77777777" w:rsidTr="008830DB">
        <w:trPr>
          <w:trHeight w:val="27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CF1125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2D17F1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Usługi społeczne w mieszkaniach wspomaganych edycja I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A05C6E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Miejski Ośrodek Pomocy Rodzinie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AADAB8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9.2.3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Rozwój usług społecznych i zdrowotnych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39AE2D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1 055 130,00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28F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1 462 421,40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618B9D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 kw. 2018 - IV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0C20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III kw. 2021 - II kw. 2023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344091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wspartych w programie miejsc świadczenia usług społecznych istniejących po zakończeniu projektu, rozumiana jako liczba miejsc dostępnych w mieszkaniach wspomaganych - 16,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objętych wsparciem w programie - 16                     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Źródło weryfikacji wskaźnika: ewidencja osób korzystających ze wsparcia mieszkań.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36B6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1. Liczba osób zagrożonych ubóstwem lub wykluczeniem społecznym objętych usługami w postaci mieszkań chronionych i wspomaganych w programie - 32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2. Liczba wspartych w programie miejsc świadczenia usług społecznych istniejących po zakończeniu projektu - 16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625BF2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podpisana umowa o dofinansowanie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32F9B" w14:textId="1F1E1C83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będzie realizowany na infrastrukturze wyremontowanej w ramach projektu pn. "Utworzenie Centrum Usług Społecznych oraz lokali socjalnych, wspomaganych i chronionych w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Bytomiu (Śródmieście i Rozbark)", w związku z opóźnieniem w tej inwestycji planowane jest przesunięcie terminu realizacji </w:t>
            </w:r>
            <w:r w:rsidR="008830DB"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projektu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990C06" w:rsidRPr="00990C06" w14:paraId="0994CC5B" w14:textId="77777777" w:rsidTr="008830DB">
        <w:trPr>
          <w:trHeight w:val="21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055CB5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FC24C9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Usługi społeczne w mieszkaniach wspomaganych edycja II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C00351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Miejski Ośrodek Pomocy Rodzinie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F0161B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9.2.3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Rozwój usług społecznych i zdrowotnych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30F53D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829 320,00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6AB3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842 538,36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6DA17C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 kw. 2021 - IV kw. 2023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7427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2021 - IV kw. 2022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CA7D8D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wspartych w programie miejsc świadczenia usług społecznych istniejących po zakończeniu projektu, rozumiana jako liczba miejsc dostępnych w mieszkaniach wspomaganych - 4, Liczba osób zagrożonych ubóstwem lub wykluczeniem społecznym objętych wsparciem w programie - 4                     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Źródło weryfikacji wskaźnika: ewidencja osób korzystających ze wsparcia mieszkań.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177C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1. Liczba osób zagrożonych ubóstwem lub wykluczeniem społecznym objętych usługami w postaci mieszkań chronionych i wspomaganych w programie - 20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2. Liczba wspartych w programie miejsc świadczenia usług społecznych istniejących po zakończeniu projektu - 4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28CC64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podpisana umowa o dofinansowanie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FE15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Możliwa rezygnacja z II edycji w związku z nałożeniem się okresu realizacji z edycją I lub przesunięcie okresu realizacji.</w:t>
            </w:r>
          </w:p>
        </w:tc>
      </w:tr>
      <w:tr w:rsidR="00990C06" w:rsidRPr="00990C06" w14:paraId="244FEEB6" w14:textId="77777777" w:rsidTr="008830DB">
        <w:trPr>
          <w:trHeight w:val="73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707B4D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237144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Kompleksowe, alternatywne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i aktywizacyjne usługi terapeutyczne dla osób przewlekle psychicznie  chorych – mieszkańców miasta Bytom, w tym mieszkańców DPS dla Dorosłych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61304A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Gmina Bytom/Dom Pomocy Społecznej dla Dorosłych we współpracy z Bytomskim Centrum Kultury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2A6282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9.2.3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Rozwój usług społecznych i zdrowotnych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B5F1D7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01A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1 443 469,92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41EFA1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III kw. 2018 - IV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906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01.04.2020 - 30.11.2021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D48F0B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wspartych w programie miejsc świadczenia usług społecznych istniejących po zakończeniu programu - 14 miejsc, Liczba osób zagrożonych ubóstwem lub wykluczeniem społecznym poszukujących pracy, uczestniczących w kształceniu lub szkoleniu, zdobywających kwalifikacje, pracujących (łącznie z prowadzącymi działalność na własny rachunek) po opuszczeniu programu - 10 osób, Liczba osób zagrożonych ubóstwem lub wykluczeniem społecznym objętych usługami społecznymi świadczonymi w interesie ogólnym w programie - 100 osób.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Źródło weryfikacji wskaźnika: wyniki badań psychologicznych określające sytuację beneficjenta po zakończonym projekcie, testy, ankiety, arkusze oceny.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8D80" w14:textId="4AC33710" w:rsidR="008830DB" w:rsidRPr="008830DB" w:rsidRDefault="00990C06" w:rsidP="008830D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Wskaźniki produktu: wskaźniki kluczowe: Liczba osób zagrożonych ubóstwem lub wykluczeniem społecznym objętych usługami społecznymi świadczonymi w interesie ogólnym w programie:64 (23M, 41K).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Wskaźniki rezultatu: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wspartych w programie miejsc świadczenia usług społecznych istniejących po zakończeniu projektu: 15.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Dokumenty - deklaracja udziału w projekcie wraz z Indywidualnym Planem Wsparcia, listy obecności, ankiety ewaluacyjne, raport ewaluacyjny i końcowy. Sposób pomiaru i częstotliwość będzie różna w zależności od źródła weryfikacji.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Wskaźniki rezultatu: W ramach dofinansowania zostanie wsparte 14 miejsc w mieszkaniach wspomaganych oraz usługi opiekuńcze i terapeutyczne realizowane w ramach Centrum Usług Społecznych. Pomiar osiągnięcia wskaźnika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prowadzony będzie poprzez ewidencję realizacji usług społecznych dla każdego miejsca w mieszkaniu wspomaganym (listy obecności, dzienniki zajęć, raporty opiekunów mieszkań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itp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). Analogiczny sposób mierzenia realizacji osiągnięcia wskaźnika będzie dotyczył usług społecznych w ramach CUS-(listy obecności, dzienniki zajęć, raporty opiekunów mieszkań itp.).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469579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projekt w trakcie realizacji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231DF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20CB4FA5" w14:textId="77777777" w:rsidTr="008830DB">
        <w:trPr>
          <w:trHeight w:val="25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858686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286845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Bytomskie Centrum Aktywności Społecznej – działalność społeczna bytomskich harcerzy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D8EF5C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Związek Harcerstwa Polskiego Chorągiew Śląska - Hufiec Bytom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077079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 9.2.3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Rozwój usług społecznych i zdrowotnych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16C17C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4 500 000,00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365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1 436 454,00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A06638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2017 - II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D7B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2021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0D04F0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wspartych w programie miejsc świadczenia usług społecznych istniejących po zakończeniu projektu (obligatoryjny) - 4 szt.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osób zagrożonych ubóstwem lub wykluczeniem społecznym objętych usługami społecznymi świadczonymi w interesie ogólnym w programie (obligatoryjny) - 200 os.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Źródło weryfikacji wskaźnika: listy obecności, dokumentacja fotograficzna, dzienniki zajęć.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D1ED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EBF1DE"/>
            <w:hideMark/>
          </w:tcPr>
          <w:p w14:paraId="30492E9D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w trakcie realizacji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8E1BC0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10C057F4" w14:textId="77777777" w:rsidTr="008830DB">
        <w:trPr>
          <w:trHeight w:val="18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BB3DF1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4441E9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Mieszkania Treningowe – wsparcie osób z niepełnosprawnością intelektualną na drodze do samodzielności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456711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Polskie Stowarzyszenie na rzecz Osób z Niepełnosprawnością Intelektualną Koło w Bytomiu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33DE20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9.2.3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Rozwój usług społecznych i zdrowotnych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81478B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644 140,00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CB7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958 415,51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6991BD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 kw. 2018-IV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6E4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2021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60D7B7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wspartych w programie miejsc świadczenia usług społecznych istniejących po zakończeniu projektu - 10,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objętych usługami społecznymi świadczonymi w interesie ogólnym w programie - 25.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Źródło weryfikacji wskaźnika: listy obecności, kwestionariusze diagnozy.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F82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 objętych usługami społecznymi świadczonymi w interesie ogólnym w programie [36 osób],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wspartych w programie miejsc świadczenia usług społecznych istniejących po zakończeniu projektu [6 szt.]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D4E5A2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rozwiązano umowę o dofinansowanie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E607A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planowany do realizacji na infrastrukturze wyremontowanej w ramach projektu pn. "Utworzenie Centrum Usług Społecznych oraz lokali socjalnych, wspomaganych i chronionych w Bytomiu (Śródmieście)", w związku z przesunięciem terminu realizacji projekt EFRR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beneficjent nie ma możliwości realizacji projektu zgodnie z założeniami.</w:t>
            </w:r>
          </w:p>
        </w:tc>
      </w:tr>
      <w:tr w:rsidR="00990C06" w:rsidRPr="00990C06" w14:paraId="1AF6CA44" w14:textId="77777777" w:rsidTr="008830DB">
        <w:trPr>
          <w:trHeight w:val="26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FAEDA7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E7BFA7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„Podwórka bez przemocy” – program z zakresu pedagogiki podwórkowej w rejonie Bobrka, Rozbarku i Śródmieścia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545203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Centrum Misji Ewangelizacji Kościoła Ewangelicko-Augsburskiego w RP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7F1CE8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9.2.3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Rozwój usług społecznych i zdrowotnych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28CBDC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800 000,00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3FA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1 453 069,94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26EAD02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 kw. 2017 - IV kw. 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FC7F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1.11.2018 - 31.10.2021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EE68B1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wspartych w programie miejsc świadczenia usług społecznych istniejących po zakończeniu projektu [szt.] - 11. W tym projekcie: Liczba wychowawców podwórkowych świadcząca usługi w ramach projektu. Wartość wskaźnika będą weryfikować umowy o pracę z wychowawcami oraz listy płac.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objętych usługami społecznymi świadczonymi w interesie ogólnym (osoby ) - 238.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Wskaźnik mierzony na podstawie deklaracji uczestnictwa.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20A8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wspartych w programie miejsc świadczenia usług społecznych istniejących po zakończeniu projektu (szt.)  - projekt w trakcie realizacji, na koniec 2019 r. wskaźnik osiągnął liczbę 11 osób.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objętych usługami społecznymi świadczonymi w interesie ogólnym (osoby ) - na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konieć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2019 r wskaźnik osiągnął liczbę 86 osób.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EBF1DE"/>
            <w:hideMark/>
          </w:tcPr>
          <w:p w14:paraId="0B0BBB56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w trakcie realizacji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1E8C3C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3727AB8D" w14:textId="77777777" w:rsidTr="008830DB">
        <w:trPr>
          <w:trHeight w:val="23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BA5ED5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0D4D9D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Świetlica Środowiskowa "Rozbark dla Młodych"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0B5B30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Parafia św. Jacka w Bytomiu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5A19D5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9.2.3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Rozwój usług społecznych i zdrowotnych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41EA46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2 150 000,00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859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2 467 566,50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132D5F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2017 - II kw. 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0B9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01.07.2018 - 31.12.2020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E9590A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 objętych usługami społecznymi świadczonymi w interesie ogólnym w programie - 100,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wspartych w programie miejsc świadczenia usług społecznych istniejących po zakończeniu projektu: 1 szt.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Źródło weryfikacji wskaźnika: formularze zgłoszeniowe, monitoring uczestnictwa na zajęciach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prowadzonych przez świetlicę środowiskową, oświadczenia uczestników projektu.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31D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Liczba osób zagrożonych ubóstwem lub wykluczeniem społecznym objętych usługami społecznymi świadczonymi w interesie ogólnym w programie: 70;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objętych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usługami społecznymi świadczonymi w interesie ogólnym w programie: 70;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wspartych w programie miejsc świadczenia usług społecznych istniejących po zakończeniu projektu: 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EBF1DE"/>
            <w:hideMark/>
          </w:tcPr>
          <w:p w14:paraId="46147AA5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projekt w trakcie realizacji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1EEED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529AC058" w14:textId="77777777" w:rsidTr="008830DB">
        <w:trPr>
          <w:trHeight w:val="43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ED1592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D61313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Program „Aktywny senior”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Zmiana tytułu: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>Program Usług Społecznych - Aktywny Senior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4AB020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Fundacja „Inicjatywa” we współpracy z instytucjami szkoleniowymi i Poradnią Ochrony Zdrowia Psychicznego CENTRUM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Zmiana partnera: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>Fundacja "INICJATYTWA" w partnerstwie z Zakładem Doskonalenia Zawodowego w Bytomiu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F7871B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9.2.3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Rozwój usług społecznych i zdrowotnych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AB08B9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3 000 000,00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276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2 508 168,14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89A8A8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 kw. 2017 - I kw. 2019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B95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2022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1EFCC9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wspartych w programie miejsc świadczenia usług społecznych istniejących po zakończeniu projektu - 1,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wspartych w programie miejsc świadczenia usług zdrowotnych istniejących po zakończeniu projektu - 1,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osób zagrożonych ubóstwem lub wykluczeniem społecznym poszukujących pracy, uczestniczących w kształceniu lub szkoleniu, zdobywających kwalifikacje, pracujących (łącznie z prowadzącymi działalność na własny rachunek) po opuszczeniu programu,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osób zagrożonych ubóstwem lub wykluczeniem społecznym objętych usługami społecznymi świadczonymi w interesie ogólnym w programie - 30 osób (po 15/rok),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osób zagrożonych ubóstwem lub wykluczeniem społecznym objętych usługami zdrowotnymi w programie – 30 osób (po 15/rok).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Źródło weryfikacji wskaźnika: listy uczestników, dokumentacja fotograficzna.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A1F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osób zagrożonych ubóstwem lub wykluczeniem społecznym objętych usługami społecznymi świadczonymi w interesie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ogólnym w programie [ osoby ] - 150.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EBF1DE"/>
            <w:hideMark/>
          </w:tcPr>
          <w:p w14:paraId="66174F0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w trakcie realizacji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FB8A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Realizacja projektu przebiega zgodnie z założeniami.</w:t>
            </w:r>
          </w:p>
        </w:tc>
      </w:tr>
      <w:tr w:rsidR="00990C06" w:rsidRPr="00990C06" w14:paraId="032FE18A" w14:textId="77777777" w:rsidTr="008830DB">
        <w:trPr>
          <w:trHeight w:val="16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D1D13B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63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D546F1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Rozwój usług społecznych poprzez utworzenie Centrum Usług Społecznych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B35C69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Bytomskie Centrum Wsparcia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90FE8B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9.2.3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Rozwój usług społecznych i zdrowotnych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25FA33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984 550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AD8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1 684 428,00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6DEFC9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 kw. 2019 - IV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C2F6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01.10.2020 - 30.09.2023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14:paraId="44043FE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 objętych usługami społecznymi świadczonymi w interesie ogólnym w programie - 100 osób,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wspartych w programie miejsc świadczenia usług społecznych istniejących po zakończeniu projektu - 30. Źródło weryfikacji danych: raporty beneficjenta.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3D8C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objętych szkoleniami/doradztwem w zakresie kompetencji cyfrowych – 30 (18K, 12 M);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osób zagrożonych ubóstwem lub wykluczeniem społecznym objętych usługami społecznymi świadczonymi w interesie ogólnym w programie - 30 (18K, 12 M)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E6F568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rozwiązano umowę o dofinansowanie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5760F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zrezygnował z realizacji projektu.</w:t>
            </w:r>
          </w:p>
        </w:tc>
      </w:tr>
      <w:tr w:rsidR="00990C06" w:rsidRPr="00990C06" w14:paraId="0EDD9474" w14:textId="77777777" w:rsidTr="008830DB">
        <w:trPr>
          <w:trHeight w:val="17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EC1DA2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339BA0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Jak w rodzinie – utworzenie zespołu placówek opiekuńczo – wychowawczych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8A277C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Placówka Opiekuńczo-Wychowawcza "Bezpieczny Dom" w Bytomiu, Miasto Bytom/ Wydział Polityki Społecznej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BDA1A5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9.2.3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Rozwój usług społecznych i zdrowotnych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9301CD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6 803 700,00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63A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7 122 270,72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02E1D8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2017 - II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E8E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2018 - I kw. 2021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D06175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objętych wsparciem w ramach projektu: 42 osoby;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wspartych w programie miejsc świadczenia usług społecznych istniejących po zakończeniu projektu: 42 miejsca (3 mieszkania x 14 miejsc).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Źródło weryfikacji wskaźnika: dzienniki zajęć, listy obecności.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69D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Wskaźniki produktu - liczba osób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zagrożnych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ubóstwem lub wykluczeniem społecznym objętych usługami świadczonymi w interesie ogólnym w programie 308 osób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Wskaźnik rezultatu - Liczba wspartych w programie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mijsc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śwaidczenia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usług społecznych istniejących po zakończeniu projektu - 70 miejsc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EBF1DE"/>
            <w:hideMark/>
          </w:tcPr>
          <w:p w14:paraId="4D1F7BFC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w trakcie realizacji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442A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Termin realizacji projektu wydłużony do końca 2021 r. </w:t>
            </w:r>
          </w:p>
        </w:tc>
      </w:tr>
      <w:tr w:rsidR="00990C06" w:rsidRPr="00990C06" w14:paraId="4CFEA44E" w14:textId="77777777" w:rsidTr="008830DB">
        <w:trPr>
          <w:trHeight w:val="7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94D7D1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A28572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Opiekuńczy Bytom - utworzenie i funkcjonowanie Bytomskiego Centrum Wsparcia Opiekunów Nieformalnych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Zmiana tytułu:</w:t>
            </w:r>
            <w:r w:rsidRPr="00990C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 xml:space="preserve">Bytom opiekuńczy i </w:t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lastRenderedPageBreak/>
              <w:t xml:space="preserve">bezpieczny dla seniorów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8A5228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 xml:space="preserve">Bytomska Agencja Rozwoju Inwestycji Sp. z o.o. we współpracy z Urzędem Miejskim i Krajowym Instytutem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Gospodarki Senioralnej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22B66D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RPO WSL - OSI 9.2.3 Rozwój usług społecznych i zdrowotnych OSI  -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61459D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7 600 000,00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2E85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550A4F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III 2017 - II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934A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980459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Liczba osób zagrożonych ubóstwem lub wykluczeniem społecznym, które uzyskały kwalifikacje po opuszczeniu programu - 50, poszukujących pracy po opuszczeniu programu - 20,  pracujących po opuszczeniu programu (łącznie z pracującymi na własny rachunek) - 30, poszukujących pracy, uczestniczących w kształceniu lub szkoleniu, zdobywających kwalifikacje, pracujących (łącznie z prowadzącymi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 xml:space="preserve">działalność na własny rachunek) po opuszczeniu programu -  50, Liczba wspartych w programie miejsc świadczenia usług społecznych istniejących po zakończeniu projektu - 200, Liczba osób zagrożonych ubóstwem lub wykluczeniem społecznym objętych wsparciem w programie - 250, Liczba osób z niepełnosprawnościami objętych wsparciem w programie - 20, Liczba osób objętych usługami społecznymi świadczonymi w interesie ogólnym w programie - 250. Źródło weryfikacji wskaźnika: raporty beneficjenta. 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FA852C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----------------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hideMark/>
          </w:tcPr>
          <w:p w14:paraId="3DD3E89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wniosek o dofinansowanie uzyskał negatywną ocenę merytoryczną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8EA93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Projekty nr 65 i 66 zostały połączone.</w:t>
            </w:r>
          </w:p>
        </w:tc>
      </w:tr>
      <w:tr w:rsidR="00990C06" w:rsidRPr="00990C06" w14:paraId="68379A75" w14:textId="77777777" w:rsidTr="008830DB">
        <w:trPr>
          <w:trHeight w:val="25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F231CE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96D942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Bezpieczny senior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Zmiana tytułu: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 xml:space="preserve">Bytom opiekuńczy i bezpieczny dla seniorów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D8D69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Bytomska Agencja Rozwoju Inwestycji Sp. z o.o. we współpracy z Bytomskim Centrum Wsparcia i Krajowym Instytutem Gospodarki Senioralnej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8AC0F9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RPO WSL - OSI 9.2.3 Rozwój usług społecznych i zdrowotnych OSI  -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BDF771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2 600 000,00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6A28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39A331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 2019 - IV 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83F4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E7DE5C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Liczba wspartych w programie miejsc świadczenia usług społecznych istniejących po zakończeniu projektu - 100, Liczba wspartych w programie miejsc świadczenia usług zdrowotnych istniejących po zakończeniu projektu - 100, Liczba osób zagrożonych ubóstwem lub wykluczeniem społecznym objętych usługami społecznymi świadczonymi w interesie ogólnym w programie - 100, Liczba osób zagrożonych ubóstwem lub wykluczeniem społecznym objętych usługami zdrowotnymi w programie - 100.  Źródło weryfikacji wskaźnika: raporty beneficjenta.</w:t>
            </w: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40D3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B79E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0700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90C06" w:rsidRPr="00990C06" w14:paraId="4D7DB0A7" w14:textId="77777777" w:rsidTr="008830DB">
        <w:trPr>
          <w:trHeight w:val="21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2D5E62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F8AB45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Opiekunowie są wśród nas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7342B5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Bytomska Agencja Rozwoju Inwestycji Sp. z o.o. we współpracy z Krajowym Instytutem Gospodarki Senioralnej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76E9C7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RPO WSL - 9.2.3 Rozwój usług społecznych i zdrowotnych OSI  -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9764DF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AFF0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B5C598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 2018 - IV 2018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C453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CEF58A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Liczba osób zagrożonych ubóstwem lub wykluczeniem społecznym, które uzyskały kwalifikacje po opuszczeniu programu – 40,  poszukujących pracy po opuszczeniu programu - 10, pracujących po opuszczeniu programu (łącznie z pracującymi na własny rachunek) - 20, Liczba osób zagrożonych ubóstwem lub wykluczeniem społecznym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poszukujących pracy, uczestniczących w kształceniu lub szkoleniu, zdobywających kwalifikacje, pracujących (łącznie z prowadzącymi działalność na własny rachunek) po opuszczeniu programu - 40, Liczba osób zagrożonych ubóstwem lub wykluczeniem społecznym objętych wsparciem w programie - 180, Liczba osób z niepełnosprawnościami objętych wsparciem w programie - 18, Liczba środowisk objętych programami aktywności lokalnej - 6, Liczba projektów zrealizowanych w pełni lub częściowo przez partnerów społecznych lub organizacje pozarządowe - 3.  Źródło weryfikacji wskaźnika: raporty beneficjenta.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9CB5A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F6B0D3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wniosek o dofinansowanie nie został złożony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6E8C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zrezygnował z realizacji projektu.</w:t>
            </w:r>
          </w:p>
        </w:tc>
      </w:tr>
      <w:tr w:rsidR="00990C06" w:rsidRPr="00990C06" w14:paraId="027E390A" w14:textId="77777777" w:rsidTr="008830DB">
        <w:trPr>
          <w:trHeight w:val="34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EEC8B6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896EA5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Stworzenie Klubu Integracji Społecznej na terenie byłej KWK Rozbark w Bytomiu przy ul. Chorzowskiej - opieka krótkoterminowa dla dzieci i młodzieży, pomoc dydaktyczna dla rodzin oraz aktywacja osób starszych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0A9385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Klub Sportowy Skarpa Bytom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6E2490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9.2.3 Rozwój usług społecznych i zdrowotnych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219587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315 000,00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471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1 109 555,75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8AAF4E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III kw. 2019-IV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3D1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do 2023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610B39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wspartych w programie miejsc świadczenia usług społecznych istniejących po zakończeniu projektu: 1, Liczba wspartych w programie miejsc świadczenia usług zdrowotnych istniejących po zakończeniu projektu (obligatoryjny): 0, Liczba osób zagrożonych ubóstwem lub wykluczeniem społecznym poszukujących pracy, uczestniczących w kształceniu lub szkoleniu, zdobywających kwalifikacje, pracujących (łącznie z prowadzącymi działalność na własny rachunek) po opuszczeniu programu: 15 osób, Liczba osób zagrożonych ubóstwem lub wykluczeniem społecznym objętych usługami społecznymi świadczonymi w interesie ogólnym w programie: 30 osób, Liczba osób zagrożonych ubóstwem lub wykluczeniem społecznym objętych usługami zdrowotnymi w programie: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0. Źródło weryfikacji wskaźnika: raporty beneficjenta.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61F0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Liczba wspartych w programie miejsc świadczenia usług społecznych istniejących po zakończeniu projektu: 1, Liczba wspartych w programie miejsc świadczenia usług zdrowotnych istniejących po zakończeniu projektu (obligatoryjny): 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poszukujących pracy, uczestniczących w kształceniu lub szkoleniu, zdobywających kwalifikacje,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pracujących (łącznie z prowadzącymi działalność na własny rachunek) po opuszczeniu programu: 15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objętych usługami społecznymi świadczonymi w interesie ogólnym w programie: 30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zagrożonych ubóstwem lub wykluczeniem społecznym objętych usługami zdrowotnymi w programie: 0.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Źródło weryfikacji wskaźnika: raporty beneficjenta.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0A0A5A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wniosek o dofinansowanie uzyskał negatywną ocenę merytoryczną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009A1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56735DB0" w14:textId="77777777" w:rsidTr="008830DB">
        <w:trPr>
          <w:trHeight w:val="6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5ED60D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4468B0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Bytomianie pomagają seniorom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14FDE3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Zespół Szkół Mechaniczno-Elektronicznych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00C9B9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9.2.3 Rozwój usług społecznych i zdrowotnych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EB94E1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794 640,00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98B9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393D40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2017 - IV kw. 2018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4D84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CBC785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wspartych w programie miejsc świadczenia usług społecznych istniejących po zakończeniu programu - 5, Liczba wspartych w programie miejsc świadczenia usług zdrowotnych istniejących po zakończeniu programu - 5, Liczba osób pracujących po opuszczeniu programu zagrożonych ubóstwem lub wykluczeniem społecznym - 3, Liczba osób zagrożonych ubóstwem lub wykluczeniem społecznym objętych usługami społecznymi świadczonymi w interesie ogólnym w programie - 40, Liczba osób zagrożonych ubóstwem lub wykluczeniem społecznym objętych usługami zdrowotnymi w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programie - 20. Źródło weryfikacji wskaźnika: raporty beneficjenta.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EAE9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220AF8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BBC4A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59C2819E" w14:textId="77777777" w:rsidTr="008830DB">
        <w:trPr>
          <w:trHeight w:val="3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DE1E0D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E33AEE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KRYSTYNA Usługowa 9.2.3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FC9365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Armada Development S.A. we współpracy z Fajną Spółdzielnią Socjalną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535CB4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9.2.3 Rozwój usług społecznych i zdrowotnych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BC4DE7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840 000,00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CD2F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CA735E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III kw. 2017 - II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B0BE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24829F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osób zagrożonych ubóstwem lub wykluczeniem społecznym objętych usługami społecznymi świadczonymi w interesie ogólnym w programie - 88, Liczba osób zagrożonych ubóstwem lub wykluczeniem społecznym objętych usługami zdrowotnymi w programie - 20, Liczba wspartych w programie miejsc świadczenia usług społecznych istniejących po zakończeniu projektu -1, Liczba wspartych w programie miejsc świadczenia usług zdrowotnych istniejących po zakończeniu projektu - 1, Liczba osób zagrożonych ubóstwem lub wykluczeniem społecznym poszukujących pracy, uczestniczących w kształceniu lub szkoleniu, zdobywających kwalifikacje, pracujących (łącznie z prowadzącymi działalność na własny rachunek) po opuszczeniu programu - 30. Źródło weryfikacji wskaźnika: raporty beneficjenta.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94E6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A7FE1B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22E9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zrezygnował z realizacji projektu.</w:t>
            </w:r>
          </w:p>
        </w:tc>
      </w:tr>
      <w:tr w:rsidR="00990C06" w:rsidRPr="00990C06" w14:paraId="204EA36E" w14:textId="77777777" w:rsidTr="008830DB">
        <w:trPr>
          <w:trHeight w:val="26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F362AB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51CEC8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Bytomski Inkubator Społeczny ROZBANA - Usługowa 9.2.3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1AB9A1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FAJNA Spółdzielnia Socjalna we współpracy z EMAT Wolsztyn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F42448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RPO WSL - OSI 9.2.3 Rozwój usług społecznych i zdrowotnych – OSI                        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C4C04C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840 000,00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107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840 000,00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9069EF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III kw. 2017 - II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D0A0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kw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5466D0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zagrożonych ubóstwem lub wykluczeniem społecznym objętych usługami społecznymi świadczonymi w interesie ogólnym w programie - 88, Liczba osób zagrożonych ubóstwem lub wykluczeniem społecznym objętych usługami zdrowotnymi w programie - 20, Liczba wspartych w programie miejsc świadczenia usług społecznych istniejących po zakończeniu projektu -1, Liczba wspartych w programie miejsc świadczenia usług zdrowotnych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istniejących po zakończeniu projektu - 1, Liczba osób zagrożonych ubóstwem lub wykluczeniem społecznym poszukujących pracy, uczestniczących w kształceniu lub szkoleniu, zdobywających kwalifikacje, pracujących (łącznie z prowadzącymi działalność na własny rachunek) po opuszczeniu programu - 30. Źródło weryfikacji wskaźnika: raporty beneficjenta.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B8A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Liczba osób zagrożonych ubóstwem lub wykluczeniem społecznym objętych usługami społecznymi świadczonymi w interesie ogólnym w programie - 88, Liczba osób zagrożonych ubóstwem lub wykluczeniem społecznym objętych usługami zdrowotnymi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w programie - 20, Liczba wspartych w programie miejsc świadczenia usług społecznych istniejących po zakończeniu projektu -1, Liczba wspartych w programie miejsc świadczenia usług zdrowotnych istniejących po zakończeniu projektu - 1, Liczba osób zagrożonych ubóstwem lub wykluczeniem społecznym poszukujących pracy, uczestniczących w kształceniu lub szkoleniu, zdobywających kwalifikacje, pracujących (łącznie z prowadzącymi działalność na własny rachunek) po opuszczeniu programu - 30. Źródło weryfikacji wskaźnika: raporty beneficjenta.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DA4C17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EEF49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57A3F0CE" w14:textId="77777777" w:rsidTr="008830DB">
        <w:trPr>
          <w:trHeight w:val="4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E0799F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72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5A6874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Wysoka jakość edukacji przedszkolnej - dodatkowe miejsce w przedszkolach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Zmiana tytułu:</w:t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>Wysoka jakość edukacji przedszkolnej - dodatkowe miejsce w przedszkolach w Bytomiu</w:t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br/>
              <w:t>-------------------------</w:t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*Zmiana tytułu:</w:t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br/>
              <w:t>Będę przedszkolakiem! - dodatkowe miejsca w Przedszkolu Miejskim nr 48 w Bytomiu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09F8ED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Miasto Bytom/Wydział Edukacji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436EFB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11.1.3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Wzrost upowszechnienia wysokiej jakości edukacji przedszkolnej -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A965E9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4 470 000,00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F2B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393 460,58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CE830B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 kw. 2018 - III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10E9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01.07.2019 - 31.07.2020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E6F7D1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nauczycieli, którzy uzyskali kwalifikacje lub nabyli kompetencje po opuszczeniu programu - 40,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miejsc wychowania przedszkolnego dofinansowanych w programie (obligatoryjny) - 300,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dzieci objętych w ramach programu dodatkowymi zajęciami zwiększającymi ich szanse edukacyjne w edukacji przedszkolnej (obligatoryjny) - 800;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nauczycieli objętych wsparciem w programie - 40. Źródło weryfikacji wskaźnika: raporty beneficjenta.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531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miejsc wychowania przedszkolnego dofinansowanych w programie [szt.] - 24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AC2A05A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zakończony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 rozliczony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E42C2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36D12E4B" w14:textId="77777777" w:rsidTr="008830DB">
        <w:trPr>
          <w:trHeight w:val="2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59F0FE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07F182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KRYSTYNA Przedszkolna 11.1.3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6CEDF9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Armada Development S.A. we współpracy z Fajną Spółdzielnią Socjalną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963B57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11.1.3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Wzrost upowszechnienia wysokiej jakości edukacji przedszkolnej -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13640E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536 000,00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6BC7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C87A24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2018 - III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A111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154B4C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miejsc wychowania przedszkolnego dofinansowanych w programie - 16, Liczba dzieci objętych w ramach programu dodatkowymi zajęciami zwiększającymi ich szanse edukacyjne w edukacji przedszkolnej - 24, Liczba nauczycieli objętych wsparciem w programie - 6, Liczba nauczycieli, którzy uzyskali kwalifikacje lub nabyli kompetencje po opuszczeniu programu - 6. Źródło weryfikacji wskaźnika: raporty beneficjenta.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51EA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95B887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F7D9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zrezygnował z realizacji projektu.</w:t>
            </w:r>
          </w:p>
        </w:tc>
      </w:tr>
      <w:tr w:rsidR="00990C06" w:rsidRPr="00990C06" w14:paraId="120FA7A0" w14:textId="77777777" w:rsidTr="008830DB">
        <w:trPr>
          <w:trHeight w:val="25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E9CE70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74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1A1545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Bytomski Inkubator Społeczny ROZBANA - Przedszkolna 11.1.3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52D432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FAJNA Spółdzielnia Socjalna we współpracy z EMAT Wolsztyn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47710A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11.1.3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Wzrost upowszechnienia wysokiej jakości edukacji przedszkolnej - konkurs               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6C7BC4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536 000,00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AEB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536 000,00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E2D722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2018 - III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F2D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III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kw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44D77A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miejsc wychowania przedszkolnego dofinansowanych w programie - 16, Liczba dzieci objętych w ramach programu dodatkowymi zajęciami zwiększającymi ich szanse edukacyjne w edukacji przedszkolnej - 24, Liczba nauczycieli objętych wsparciem w programie - 6, Liczba nauczycieli, którzy uzyskali kwalifikacje lub nabyli kompetencje po opuszczeniu programu - 6. Źródło weryfikacji wskaźnika: raporty beneficjenta.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E8F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miejsc wychowania przedszkolnego dofinansowanych w programie - 16, Liczba dzieci objętych w ramach programu dodatkowymi zajęciami zwiększającymi ich szanse edukacyjne w edukacji przedszkolnej - 24, Liczba nauczycieli objętych wsparciem w programie - 6, Liczba nauczycieli, którzy uzyskali kwalifikacje lub nabyli kompetencje po opuszczeniu programu - 6. Źródło weryfikacji wskaźnika: raporty beneficjenta.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3E08CF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CF13E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12D7F213" w14:textId="77777777" w:rsidTr="008830DB">
        <w:trPr>
          <w:trHeight w:val="3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9E5F44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FB9B21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Umiem się uczyć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1F2A02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Bytomska Agencja Rozwoju Inwestycji Sp. z o.o. we współpracy Urzędem Miejskim i Euro-</w:t>
            </w:r>
            <w:proofErr w:type="spellStart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support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F6088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RPO WSL - OSI 11.1.4 Poprawa efektywności kształcenia ogólnego -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0B1E42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952 848,89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A673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920746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 2019 - IV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592D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04FF14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Liczba nauczycieli objętych wsparciem w programie [osoby] 22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Liczba uczniów objętych wsparciem w zakresie rozwijania kompetencji kluczowych w programie [osoby] 215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Liczba szkół, których pracownie przedmiotowe zostały doposażone w programie  szt.3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Liczba nauczycieli, którzy uzyskali kwalifikacje lub nabyli kompetencje po opuszczeniu programu [osoby] 19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Liczba uczniów, którzy nabyli kompetencje kluczowe po opuszczeniu programu [osoby] 200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Liczba szkół, w których pracownie przedmiotowe wykorzystują doposażenie do prowadzenia zajęć edukacyjnych [szt.] 3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Źródło weryfikacji wskaźnika: raporty beneficjenta.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34FF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EA2F7A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2788F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3321474A" w14:textId="77777777" w:rsidTr="008830DB">
        <w:trPr>
          <w:trHeight w:val="9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6E7A94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76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66131A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Zostań programistą</w:t>
            </w:r>
            <w:r w:rsidRPr="00990C06">
              <w:rPr>
                <w:rFonts w:eastAsia="Times New Roman" w:cstheme="minorHAnsi"/>
                <w:color w:val="DD0806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color w:val="DD0806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Zmiana tytułu:</w:t>
            </w:r>
            <w:r w:rsidRPr="00990C06">
              <w:rPr>
                <w:rFonts w:eastAsia="Times New Roman" w:cstheme="minorHAnsi"/>
                <w:b/>
                <w:bCs/>
                <w:color w:val="DD0806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>Bytomska szkoła = pewność i gwarancja wysokiej jakości kształcenia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9BB45E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Wydział Edukacji we współpracy ze Szkołą Programowania CODERS LAB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Zmiana partnera:</w:t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>PROFI BIZNES GROUP Sylwia Karina Majewska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075EA5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11.1.4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Poprawa efektywności kształcenia ogólnego -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6AC25B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1 058 800,00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692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1 035 075,00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D3DCF0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III kw. 2017-IV kw. 2018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610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01.09.2018 - 28.02.2021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2629AA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uczniów, którzy nabyli kompetencje kluczowe po opuszczeniu programu - 100,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szkół, w których pracownie przedmiotowe wykorzystują doposażenie do prowadzenia zajęć edukacyjnych - 3,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szkół i placówek systemu oświaty wykorzystujących sprzęt TIK do prowadzenia zajęć edukacyjnych - 3,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uczniów objętych wsparciem w zakresie rozwijania kompetencji kluczowych w programie - 100,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szkół, których pracownie przedmiotowe zostały doposażone w programie - 3,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Liczba szkół i placówek systemu oświaty wyposażonych w ramach programu w sprzęt TIK do prowadzenia zajęć edukacyjnych- 3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Źródło weryfikacji wskaźnika: listy uczniów uczęszczających na zajęcia.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444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szkół i placówek systemu oświaty wykorzystujących sprzęt TIK do prowadzenia zajęć edukacyjnych [ szt. ] - 3;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nauczycieli, którzy uzyskali kwalifikacje lub nabyli kompetencje po opuszczeniu programu [ osoby ] - 21;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szkół, w których pracownie przedmiotowe wykorzystują doposażenie do prowadzenia zajęć edukacyjnych [ szt. ] - 2;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Liczba uczniów, którzy nabyli kompetencje kluczowe po opuszczeniu programu [ osoby ] - 270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EBF1DE"/>
            <w:hideMark/>
          </w:tcPr>
          <w:p w14:paraId="42EFCC5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w trakcie realizacji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FBA7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Uzyskano zgodę na wydłużenie okresu realizacji projektu.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</w:tr>
      <w:tr w:rsidR="00990C06" w:rsidRPr="00990C06" w14:paraId="699D9503" w14:textId="77777777" w:rsidTr="008830DB">
        <w:trPr>
          <w:trHeight w:val="4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B8B67B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77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F3D42E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KRYSTYNA Rozwojowa 11.1.4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C3D91C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Armada Development S.A. we współpracy z Fajną Spółdzielnią Socjalną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10E800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11.1.4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Poprawa efektywności kształcenia ogólnego -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4521BE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4FD3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FD4228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2018 - III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61F7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F8715E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uczniów objętych wsparciem w zakresie rozwijania kompetencji kluczowych w programie - 200 w okresie 36 miesięcy, Liczba szkół, których pracownie przedmiotowe zostały doposażone w programie - 0; Liczba szkół i placówek systemu oświaty wyposażonych w ramach programu w sprzęt TIK do prowadzenia zajęć edukacyjnych  - 0; Liczba nauczycieli objętych wsparciem w programie – 16, Liczba uczniów, którzy nabyli kompetencje kluczowe po opuszczeniu programu - 160, Liczba szkół, w których pracownie przedmiotowe wykorzystują doposażenie do prowadzenia zajęć edukacyjnych - 20; Liczba szkół i placówek systemu oświaty wykorzystujących sprzęt TIK do prowadzenia zajęć edukacyjnych - 20; Liczba nauczycieli, którzy uzyskali kwalifikacje lub nabyli kompetencje po opuszczeniu programu - 14. Źródło weryfikacji wskaźnika: raporty beneficjenta.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ECBB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D668E4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D63E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zrezygnował z realizacji projektu.</w:t>
            </w:r>
          </w:p>
        </w:tc>
      </w:tr>
      <w:tr w:rsidR="00990C06" w:rsidRPr="00990C06" w14:paraId="556EB826" w14:textId="77777777" w:rsidTr="008830DB">
        <w:trPr>
          <w:trHeight w:val="4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6A920B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78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C7196C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Bytomski Inkubator Społeczny ROZBANA - Rozwojowa 11.1.4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CB2F20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FAJNA Spółdzielnia Socjalna we współpracy z EMAT Wolsztyn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7FC52F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11.1.4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Poprawa efektywności kształcenia ogólnego - konkurs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6084FD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7B3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1 000 000,00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640EEF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2018 - III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38F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kw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364418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uczniów objętych wsparciem w zakresie rozwijania kompetencji kluczowych w programie - 200 w okresie 36 miesięcy, Liczba szkół, których pracownie przedmiotowe zostały doposażone w programie - 0; Liczba szkół i placówek systemu oświaty wyposażonych w ramach programu w sprzęt TIK do prowadzenia zajęć edukacyjnych  - 0; Liczba nauczycieli objętych wsparciem w programie – 16, Liczba uczniów, którzy nabyli kompetencje kluczowe po opuszczeniu programu - 160, Liczba szkół, w których pracownie przedmiotowe wykorzystują doposażenie do prowadzenia zajęć edukacyjnych - 20; Liczba szkół i placówek systemu oświaty wykorzystujących sprzęt TIK do prowadzenia zajęć edukacyjnych - 20; Liczba nauczycieli, którzy uzyskali kwalifikacje lub nabyli kompetencje po opuszczeniu programu - 14. Źródło weryfikacji wskaźnika: raporty beneficjenta.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B8EE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CED309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EF30A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63D8BD46" w14:textId="77777777" w:rsidTr="008830DB">
        <w:trPr>
          <w:trHeight w:val="81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9B6AC4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79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C5B965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Rozwojowy uczeń szkoły zawodowej z szansą na pracę na europejskim rynku pracy - dostosowanie oferty kształcenia zawodowego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----------------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 xml:space="preserve">Podział na 3 odrębne projekty </w:t>
            </w:r>
            <w:proofErr w:type="spellStart"/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>złozone</w:t>
            </w:r>
            <w:proofErr w:type="spellEnd"/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 xml:space="preserve"> przez Katowicką Specjalną </w:t>
            </w:r>
            <w:proofErr w:type="spellStart"/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>Strefe</w:t>
            </w:r>
            <w:proofErr w:type="spellEnd"/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 xml:space="preserve"> Ekonomiczną S.A (Bytom jest Partnerem projektu)  </w:t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br w:type="page"/>
              <w:t xml:space="preserve">1. "Bytomska Profesjonalna Edukacja Zawodowa"    </w:t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br w:type="page"/>
              <w:t xml:space="preserve">2. "Bytomska Strefa Zawodowców"  </w:t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br w:type="page"/>
              <w:t>3. "Bytomska Akademia sukcesu zawodowego"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0A2E60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Miasto Bytom/ Wydział Edukacji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45FD91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RPO WSL - ZIT 11.2.1 Wsparcie szkolnictwa zawodowego - ZIT                                                               --------------------         </w:t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 xml:space="preserve"> 11.2.3.Wsparcie szkolnictwa zawodowego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C17F78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4 118 000,00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14B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1) 1 699 984,80   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  <w:t xml:space="preserve">2) 1 749 998,40   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  <w:t>3) 869 974,40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2A88BE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III kw. 2018-II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C0D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01.05.2020 - 31.10.2022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F4EC55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szkół i placówek kształcenia zawodowego wykorzystujących doposażenie zakupione dzięki EFS - 8,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nauczycieli kształcenia zawodowego oraz instruktorów praktycznej nauki zawodu, którzy uzyskali kwalifikacje lub nabyli kompetencje po opuszczeniu programu - 25,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uczniów szkół i placówek kształcenia zawodowego uczestniczących w stażach i praktykach u pracodawcy - 80,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nauczycieli kształcenia zawodowego oraz instruktorów praktycznej nauki zawodu objętych wsparciem w programie - 25,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Liczba szkół i placówek kształcenia zawodowego doposażonych w programie w sprzęt i materiały dydaktyczne niezbędne do realizacji kształcenia zawodowego - 8,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Wskaźniki będą monitorowane na podstawie raportów Wydziału Edukacji.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185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1Liczba podmiotów wykorzystujących technologie TIK - 4, 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  <w:t>Liczba osób objętych szkoleniami/</w:t>
            </w:r>
            <w:proofErr w:type="spellStart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doradztwen</w:t>
            </w:r>
            <w:proofErr w:type="spellEnd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 zakresie kompetencji cyfrowych - 98,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  <w:t xml:space="preserve">Liczba uczniów objętych wsparciem w zakresie rozwijania kompetencji kluczowych lub umiejętności uniwersalnych w programie - 138,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  <w:t xml:space="preserve">Liczba nauczycieli kształcenia zawodowego oraz instruktorów praktycznej nauki zawodu objętych wsparcie w programie - 9,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  <w:t xml:space="preserve">Liczba szkół i placówek kształcenia </w:t>
            </w:r>
            <w:proofErr w:type="spellStart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zawodwego</w:t>
            </w:r>
            <w:proofErr w:type="spellEnd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doposażonych w programie w sprzęt i materiały dydaktyczne - 4,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  <w:t xml:space="preserve">Liczba uczniów szkół i placówek kształcenia zawodowego uczestniczących w stażach i praktykach u pracodawcy - 69,                                                                                                     </w:t>
            </w:r>
            <w:r w:rsidRPr="00990C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990C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  <w:t xml:space="preserve">2)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Liczba podmiotów wykorzystujących technologie TIK - 3, 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  <w:t>Liczba osób objętych szkoleniami/</w:t>
            </w:r>
            <w:proofErr w:type="spellStart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doradztwen</w:t>
            </w:r>
            <w:proofErr w:type="spellEnd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 zakresie kompetencji cyfrowych - 132,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  <w:t xml:space="preserve">Liczba uczniów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 xml:space="preserve">objętych wsparciem w zakresie rozwijania kompetencji kluczowych lub umiejętności uniwersalnych w programie - 140,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  <w:t xml:space="preserve">Liczba nauczycieli kształcenia zawodowego oraz instruktorów praktycznej nauki zawodu objętych wsparcie w programie - 9,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  <w:t xml:space="preserve">Liczba szkół i placówek kształcenia </w:t>
            </w:r>
            <w:proofErr w:type="spellStart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zawodwego</w:t>
            </w:r>
            <w:proofErr w:type="spellEnd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doposażonych w programie w sprzęt i materiały dydaktyczne - 3,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  <w:t xml:space="preserve">Liczba uczniów szkół i placówek kształcenia zawodowego uczestniczących w stażach i praktykach u pracodawcy - 70,                                                                                                             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3)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Liczba podmiotów wykorzystujących technologie TIK - 4, 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  <w:t>Liczba osób objętych szkoleniami/</w:t>
            </w:r>
            <w:proofErr w:type="spellStart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doradztwen</w:t>
            </w:r>
            <w:proofErr w:type="spellEnd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 zakresie kompetencji cyfrowych - 22,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  <w:t xml:space="preserve">Liczba uczniów </w:t>
            </w:r>
            <w:proofErr w:type="spellStart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obvjętych</w:t>
            </w:r>
            <w:proofErr w:type="spellEnd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wsparciem w zakresie rozwijania kompetencji kluczowych lub umiejętności uniwersalnych w programie - 54,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  <w:t xml:space="preserve">Liczba nauczycieli kształcenia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 xml:space="preserve">zawodowego oraz instruktorów praktycznej nauki zawodu objętych wsparcie w programie - 9,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  <w:t xml:space="preserve">Liczba szkół i placówek kształcenia </w:t>
            </w:r>
            <w:proofErr w:type="spellStart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zawodwego</w:t>
            </w:r>
            <w:proofErr w:type="spellEnd"/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doposażonych w programie w sprzęt i materiały dydaktyczne - 4,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  <w:t xml:space="preserve">Liczba uczniów szkół i placówek kształcenia zawodowego uczestniczących w stażach i praktykach u pracodawcy - 27,       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B0F904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 xml:space="preserve">wnioski uzyskały negatywną ocenę merytoryczną </w:t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DC34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Koncepcja projektu została dostosowana do aktualnych potrzeb szkół zawodowych z uwzględnieniem stopnia realizacji aktualnych projektów. </w:t>
            </w:r>
          </w:p>
        </w:tc>
      </w:tr>
      <w:tr w:rsidR="00990C06" w:rsidRPr="00990C06" w14:paraId="65E12D16" w14:textId="77777777" w:rsidTr="008830DB">
        <w:trPr>
          <w:trHeight w:val="4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E221D7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A38EEC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Aktywizacja osób młodych pozostających bez pracy w Bytomiu (II)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52E031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Powiatowy Urząd Pracy w Bytomiu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1387FC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 Wiedza Edukacja Rozwój 2014-2020, poddziałanie 1.1.1 Wsparcie udzielane z Europejskiego Funduszu Społecznego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F8B2F5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4 170 825,30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F6F8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246642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 kw. 2016 - IV kw. 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1B9E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DF64D3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Odsetek uczestników niepełnosprawnych, którzy podejmą pracę w okresie do trzech mies. następujących po dniu, w którym zakończyli udział w projekcie-17%, długotrwale bezrobotnych, którzy podejmą pracę w okresie do trzech miesięcy następujących po dniu, w którym zakończyli udział w projekcie-35%, o niskich kwalifikacjach, którzy podejmą pracę w okresie do trzech miesięcy następujących po dniu, w którym zakończyli udział w projekcie-48%, nie kwalifikujących się do żadnej z poniższych grup, którzy podejmą pracę w okresie do trzech mies. następujących po dniu, w którym zakończyli udział w projekcie- 43%.Liczba osób bezrobotnych (łącznie z długotrwale bezrobotnymi) objętych wsparciem w programie - 552,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długotrwale bezrobotnych objętych wsparciem w programie - 230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poniżej 30 lat z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niepełnospraw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objętych wsparciem w programie - 20. Źródło weryfikacji wskaźnika: raporty beneficjenta.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4359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16AA8E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zakończony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 rozliczony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DFA89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2A3641DF" w14:textId="77777777" w:rsidTr="00627563">
        <w:trPr>
          <w:trHeight w:val="525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F305" w:fill="FDE9D9"/>
            <w:vAlign w:val="center"/>
            <w:hideMark/>
          </w:tcPr>
          <w:p w14:paraId="0A8BA499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INTERWENCJA INWESTYCYJNO-INFRASTRUKTURALNA</w:t>
            </w:r>
          </w:p>
        </w:tc>
      </w:tr>
      <w:tr w:rsidR="00990C06" w:rsidRPr="00990C06" w14:paraId="39F38471" w14:textId="77777777" w:rsidTr="008830DB">
        <w:trPr>
          <w:trHeight w:val="6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89DC01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9CA03F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Termomodernizacja oraz zmiana systemów ogrzewania nieruchomości zlokalizowanych w Śródmieściu Bytomia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6068F9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Miasto Bytom/ Bytomskie Mieszkania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4BE850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4.3.3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Efektywność energetyczna i odnawialne źródła energii w infrastrukturze publicznej i mieszkaniowej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C02C8E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28 020 023,16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C12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21 917 037,94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CBAAA7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IV kw. 2018 - IV kw. 2022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4A4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 kw. 2019 -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I kw. 2023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7CDBA4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Stopień redukcji PM10 [tony/rok] - wartość docelowa 5.18740, Zmniejszenie zużycia energii końcowej w wyniku realizacji projektu wyniesie [GJ/rok] 17314.24000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Szacowany roczny spadek emisji gazów cieplarnianych (obligatoryjny) [tony równoważnika CO2] - ogółem wartość docelowa 1834,45000 ; Liczba zmodernizowanych energetycznie budynków - 21 szt.; Liczba gospodarstw domowych z lepszą klasą zużycia energii (obligatoryjny) – ogółem wartość docelowa 193; Liczba zmodernizowanych źródeł ciepła - ogółem wartość docelowa 230 szt., Powierzchnia użytkowa budynków poddanych termomodernizacji - ogółem 13.784,02 m2.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Monitorowane na podstawie protokołów odbioru robót wykonanych zgodnie z dokumentacją projektową.  Dokumenty źródłowe do pomiaru wartości wskaźnika potwierdzą realizację projektu zgodnie z parametrami nie gorszymi niż te wskazane w dokumentacji technicznej (w tym w audytach), co jednoznacznie potwierdzi osiągnięcie zakładanej wartości wskaźnika wyliczonej na bazie audytu energetycznego. Wartość wskaźnika zostanie określona na moment zakończenia rzeczowej realizacji projektu.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BF0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Brak zmian w stosunku do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wsakźników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produktu i rezultatu.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25DBCC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w trakcie realizacji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FBF1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Zwiększono dofinansowanie w projekcie.</w:t>
            </w:r>
          </w:p>
        </w:tc>
      </w:tr>
      <w:tr w:rsidR="00990C06" w:rsidRPr="00990C06" w14:paraId="6264E21C" w14:textId="77777777" w:rsidTr="008830DB">
        <w:trPr>
          <w:trHeight w:val="49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2CB2C6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3D3456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Termomodernizacja budynków zlokalizowanych przy ul. Sądowej 1 i 2 – siedziby Prokuratury Rejonowej w Bytomiu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B1B24D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Miasto Bytom/ Wydział Realizacji Inwestycji i Remontów we współpracy z Prokuraturą Okręgową w Katowicach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B6209F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4.3.3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Efektywność energetyczna i odnawialne źródła energii w infrastrukturze publicznej i mieszkaniowej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B249D3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5 130 000,00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72E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6 113 162,66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3D8362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 kw. 2017 - IV kw. 2018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4F8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2020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F74C91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Stopień redukcji PM10: 107,4 kg/rok, Ilość zaoszczędzonej energii elektrycznej: 16,27 MWh/rok,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Ilość zaoszczędzonej energii cieplnej: 1414 GJ/rok,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Zmniejszenie zużycia energii końcowej w wyniku realizacji projektu: 1 472,10 GJ/rok,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Zmniejszenie rocznego zużycia energii pierwotnej w budynkach publicznych: 1 730,6 GJ/rok,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Szacowany roczny spadek emisji gazów cieplarnianych 151 104 kg/rok;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zmodernizowanych energetycznie budynków: 1 szt.;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Powierzchnia użytkowa budynków poddanych termomodernizacji 1 954 m2.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Monitorowane na podstawie protokołów odbioru robót wykonanych zgodnie z dokumentacją projektową.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F8B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Szacowany roczny spadek emisji gazów cieplarnianych (obligatoryjny) [tony równoważnika CO2]: 151.104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Ilość zaoszczędzonej energii elektrycznej [MWh/rok]: 16272.5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Ilość zaoszczędzonej energii cieplnej [GJ/rok]: 798.07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Zmniejszenie rocznego zużycia energii pierwotnej w budynkach publicznych (obligatoryjny) [ kWh/rok]: 480720.00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Stopień redukcji PM 10 (obligatoryjny) [tony/rok]: 0.1074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Zmniejszenie zużycia energii końcowej w wyniku realizacji projektu [GJ/rok]: 1472.1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01BF59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rozwiązano umowę o dofinansowanie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8B64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Prokuratura Okręgowa w Katowicach zrezygnowała z realizacji projektu</w:t>
            </w:r>
          </w:p>
        </w:tc>
      </w:tr>
      <w:tr w:rsidR="00990C06" w:rsidRPr="00990C06" w14:paraId="038F1EC7" w14:textId="77777777" w:rsidTr="008830DB">
        <w:trPr>
          <w:trHeight w:val="54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4327BC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2582FC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Termomodernizacja budynku Wydziału Zdrowia Publicznego w Bytomiu przy ul. Piekarskiej 18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C2E1FB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Śląski Uniwersytet Medyczny w Katowicach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083865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4.3.3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Efektywność energetyczna i odnawialne źródła energii w infrastrukturze publicznej i mieszkaniowej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0C4E5A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6 041 415,17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5CA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6 041 415,17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EB0721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kw.2015 - I kw. 2021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C1E3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2021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7BBD9A9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stopień redukcji PM10 – 1029,754 g/rok,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ilość zaoszczędzonej energii elektrycznej – 19 408,692 kWh/rok,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ilość zaoszczędzonej energii cieplnej – 591 494,012 kWh/rok,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zmniejszenie zużycia energii końcowej – 591 494,012 kWh/rok,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zmniejszenie rocznego zużycia energii pierwotnej w budynkach publicznych – 744816,395 kWh/rok,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szacowany roczny spadek emisji gazów cieplarnianych - 131 676,515 kg/rok,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wybudowanych jednostek wytwarzania energii cieplnej z OZE – 1 zestaw kolektorów słonecznych o łącznej powierzchni 25,4 m2,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dodatkowa zdolność wytwarzania energii cieplnej ze źródeł odnawialnych – 11 243,223 kWh/rok,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zmodernizowanych energetycznie budynków - 1,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zmodernizowanych źródeł ciepła - 1,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powierzchnia użytkowa budynków poddanych termomodernizacji – 6281,130 m2. Monitorowane na podstawie protokołów odbioru robót wykonanych zgodnie z dokumentacją projektową.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0B1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1. Powierzchnia użytkowa budynków poddanych termomodernizacji [ m2 ] 6 281,13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2. Szacowany roczny spadek emisji gazów cieplarnianych (obligatoryjny) [tony równoważnika CO2] 131,67652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3. Liczba wybudowanych jednostek wytwarzania energii cieplnej z OZE (obligatoryjny) [szt.] 1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4. Liczba zmodernizowanych energetycznie budynków [szt.] 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EBF1DE"/>
            <w:hideMark/>
          </w:tcPr>
          <w:p w14:paraId="7CA7BA34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w trakcie realizacji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691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grudniu 2020 r. podpisano aneks zwiększający poziom dofinansowania projektu do kwoty 7 468 369,89 zł oraz zmieniający termin zakończenia projektu na dzień 31.03.2021 r.  </w:t>
            </w:r>
          </w:p>
        </w:tc>
      </w:tr>
      <w:tr w:rsidR="00990C06" w:rsidRPr="00990C06" w14:paraId="6BD430A8" w14:textId="77777777" w:rsidTr="008830DB">
        <w:trPr>
          <w:trHeight w:val="4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9C6B19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FC5576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Termomodernizacja budynku Zespołu Szkół Gastronomiczno-Hotelarskich w Bytomiu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0B6E28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Miasto Bytom/ Wydział Realizacji inwestycji i Remontów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31D6CA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4.3.3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Efektywność energetyczna i odnawialne źródła energii w infrastrukturze publicznej i mieszkaniowej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ADCFB4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390 600,00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EC1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591 473,50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A8E46F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III kw. 2017 - IV kw. 2018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0B7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28.07.2017 - 31.12.2019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D32868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Stopień redukcji PM10 – min. 25%, Zmniejszenie zużycia energii końcowej w wyniku realizacji projektu – min. 25%,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Zmniejszenie rocznego zużycia energii pierwotnej w budynkach publicznych [kWh/rok] - określony po sporządzeniu audytu,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Szacowany roczny spadek emisji gazów cieplarnianych - min. 25 %, Liczba zmodernizowanych energetycznie budynków,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Powierzchnia użytkowa budynków poddanych termomodernizacji - 1 234 m2. Monitorowane na podstawie protokołów odbioru robót wykonanych zgodnie z dokumentacją projektową.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FE9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Wskaźniki produktu: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Powierzchnia budynków poddanych termomodernizacji: 1234,00 m2,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Szacowany roczny spadek gazów cieplarnianych: 62 488,79 t/rok,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Liczba zmodernizowanych energetycznie budynków : 1 szt.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Wskaźniki rezultatu: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Ilość zaoszczędzonej energii cieplnej: 421 260,00 GJ/rok,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Zmniejszenie rocznego zużycia energii pierwotnej w budynkach publicznych: 141 218,00 kWh/rok,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Stopień redukcji PM10 : 0,03003 tony/rok,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Zmniejszenie zużycia energii końcowej w wyniku realizacji projektu: 635,49820 GJ/rok.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Monitorowane na podstawie protokołów odbioru robót wykonanych zgodnie z dokumentacją projektową, pomiar jednorazowy.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558FCA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zakończony i rozliczony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290A8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2A39751A" w14:textId="77777777" w:rsidTr="008830DB">
        <w:trPr>
          <w:trHeight w:val="4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5B7CA4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EC987C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Termomodernizacja budynku Zespołu Szkół Mechaniczno-Elektronicznych w Bytomiu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46BB6B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Miasto Bytom/ Wydział Realizacji inwestycji i Remontów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34D4BE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4.3.3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Efektywność energetyczna i odnawialne źródła energii w infrastrukturze publicznej i mieszkaniowej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76559A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1 356 000,00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02E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1 920 500,50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1781F1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III kw. 2017 - IV kw. 2018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F15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28.07.2017 - 31.10.2019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130D97E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Stopień redukcji PM10 – min. 25%,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Zmniejszenie zużycia energii końcowej w wyniku realizacji projektu – min.25%,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Zmniejszenie rocznego zużycia energii pierwotnej w budynkach publicznych [kWh/rok] – określony po sporządzeniu audytu,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Szacowany roczny spadek emisji gazów cieplarnianych – min. 25%,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zmodernizowanych energetycznie budynków – szt. 1,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Powierzchnia użytkowa budynków poddanych termomodernizacji - 11 025 m2. Monitorowane na podstawie protokołów odbioru robót wykonanych zgodnie z dokumentacją projektową.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A1C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Wskaźniki produktu: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Powierzchnia budynków poddanych termomodernizacji: 11 025,00 m2,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Szacowany roczny spadek gazów cieplarnianych: 303 038,60 t/rok,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zmodernizowanych energetycznie budynków : 1 szt.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Wskaźniki rezultatu: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Ilość zaoszczędzonej energii cieplnej:  1 717 794,00 GJ/rok,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Zmniejszenie rocznego zużycia energii pierwotnej w budynkach publicznych: 684 885,00 kWh/rok,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Stopień redukcji PM10 : 0,14554 tony/rok,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Zmniejszenie zużycia energii końcowej w wyniku realizacji projektu: 3082,05360 GJ/rok.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Monitorowane na podstawie protokołów odbioru robót wykonanych zgodnie z dokumentacją projektową, pomiar jednorazowy.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48EEB1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zakończony i rozliczony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DBA1B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4DD7466E" w14:textId="77777777" w:rsidTr="008830DB">
        <w:trPr>
          <w:trHeight w:val="4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4E315F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7C8FBE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Termomodernizacja budynku Szkoły Podstawowej nr 4 w Bytomiu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4759B0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Miasto Bytom/ Wydział Realizacji inwestycji i Remontów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EC90C8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4.3.3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Efektywność energetyczna i odnawialne źródła energii w infrastrukturze publicznej i mieszkaniowej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1F328C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530 000,00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626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1 143 690,50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41F180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III kw. 2017 - IV kw. 2018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D19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28.07.2017 - 31.12.2019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9BDE8B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Stopień redukcji PM10 - min. 25 %,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Zmniejszenie zużycia energii końcowej w wyniku realizacji projektu  - min. 25%,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Zmniejszenie rocznego zużycia energii pierwotnej w budynkach publicznych [kWh/rok] – określony po sporządzeniu audytu,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Szacowany roczny spadek emisji gazów cieplarnianych min. 25 %,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zmodernizowanych energetycznie budynków – 1 szt.,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Powierzchnia użytkowa budynku poddanego termomodernizacji - 2 985,60 m2. Monitorowane na podstawie protokołów odbioru robót wykonanych zgodnie z dokumentacją projektową.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CAA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Wskaźniki produktu: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Powierzchnia budynków poddanych termomodernizacji: 2985,60 m2,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Szacowany roczny spadek gazów cieplarnianych: 117 356 t/rok,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zmodernizowanych energetycznie budynków : 1 szt.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Wskaźniki rezultatu: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Ilość zaoszczędzonej energii cieplnej: 641 307,50 GJ/rok,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Zmniejszenie rocznego zużycia energii pierwotnej w budynkach publicznych: 270 237,00 kWh/rok,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Stopień redukcji PM10 : 0,05635 tony/rok,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Zmniejszenie zużycia energii końcowej w wyniku realizacji projektu: 1193,4468 GJ/rok.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Monitorowane na podstawie protokołów odbioru robót wykonanych zgodnie z dokumentacją projektową, pomiar jednorazowy.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E8BA95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zakończony i rozliczony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CCF3E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434EA27E" w14:textId="77777777" w:rsidTr="008830DB">
        <w:trPr>
          <w:trHeight w:val="4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B5B9AF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4A1529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Termomodernizacja budynku Szkoły Podstawowej nr 5 w Bytomiu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BEACA9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Miasto Bytom/ Wydział Realizacji inwestycji i Remontów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96AEB3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4.3.3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Efektywność energetyczna i odnawialne źródła energii w infrastrukturze publicznej i mieszkaniowej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5CF114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760 000,00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7D6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1 479 690,50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039626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III kw. 2017 - IV kw. 2018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4F9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28.07.2017 - 31.10.2019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FD7B1A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Stopień redukcji PM10 - min. 25%,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Ilość zaoszczędzonej energii cieplnej oraz Zmniejszenie rocznego zużycia energii pierwotnej w budynkach publicznych [kWh/rok] - określone po sporządzeniu audytu,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Szacowany roczny spadek emisji gazów cieplarnianych min. 25%,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zmodernizowanych energetycznie budynków – 1 szt.,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Powierzchnia użytkowa budynków poddanych termomodernizacji 3 077,91 m2. Monitorowane na podstawie protokołów odbioru robót wykonanych zgodnie z dokumentacją projektową.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6E1F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Wskaźniki produktu: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Powierzchnia budynków poddanych termomodernizacji: 3077,91 m2,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Szacowany roczny spadek gazów cieplarnianych: 122 021,32 t/rok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zmodernizowanych energetycznie budynków : 1 szt.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Wskaźniki rezultatu: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Ilość zaoszczędzonej energii cieplnej: 710 910,00 GJ/rok,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Zmniejszenie rocznego zużycia energii pierwotnej w budynkach publicznych: 275 754,00 kWh/rok,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Stopień redukcji PM10 : 0,05859 tony/rok,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Zmniejszenie zużycia energii końcowej w wyniku realizacji projektu: 1240,89480 GJ/rok.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Monitorowane na podstawie protokołów odbioru robót wykonanych zgodnie z dokumentacją projektową, pomiar jednorazowy.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8D8284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zakończony i rozliczony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D504E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39F4206E" w14:textId="77777777" w:rsidTr="008830DB">
        <w:trPr>
          <w:trHeight w:val="4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BC93AA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F79BD1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Termomodernizacja budynku Zespołu Szkół Administracyjno-Ekonomicznych i Ogólnokształcących w Bytomiu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C572CF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Miasto Bytom/ Wydział Realizacji inwestycji i Remontów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765AA7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4.3.3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Efektywność energetyczna i odnawialne źródła energii w infrastrukturze publicznej i mieszkaniowej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2499F2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1 054 494,12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61A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1 532 140,81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B8F00C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III kw. 2017 - III kw. 2018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44A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28.07.2017 - 31.10.2019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5DFB8C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Stopień redukcji PM10  - min. 25%,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Zmniejszenie zużycia energii końcowej w wyniku realizacji projektu – min.25%,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Zmniejszenie rocznego zużycia energii pierwotnej w budynkach publicznych [kWh/rok] – określony po sporządzeniu audytu,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Szacowany roczny spadek emisji gazów cieplarnianych (obligatoryjny)- określony po sporządzeniu audytu, Liczba zmodernizowanych energetycznie budynków - 1,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Powierzchnia użytkowa budynków poddanych termomodernizacji - 3 784 m2.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Monitorowane na podstawie protokołów odbioru robót wykonanych zgodnie z dokumentacja projektową.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524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Wskaźniki produktu: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Powierzchnia budynków poddanych termomodernizacji: 3784,00 m2,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Szacowany roczny spadek gazów cieplarnianych: 111 120,60 t/rok,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Liczba zmodernizowanych energetycznie budynków : 1 szt.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Wskaźniki rezultatu: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Ilość zaoszczędzonej energii cieplnej: 625 110,00 GJ/rok,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Zmniejszenie rocznego zużycia energii pierwotnej w budynkach publicznych: 251 119,00 kWh/rok,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Stopień redukcji PM10 : 0,05336 tony/rok,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Zmniejszenie zużycia energii końcowej w wyniku realizacji projektu: 1130,04 GJ/rok.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Monitorowane na podstawie protokołów odbioru robót wykonanych zgodnie z dokumentacją projektową, pomiar jednorazowy.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722540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zakończony i rozliczony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E5447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38CAA7A0" w14:textId="77777777" w:rsidTr="008830DB">
        <w:trPr>
          <w:trHeight w:val="42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8CE085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88E2FD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Termomodernizacja budynku Zespołu Szkół Specjalnych nr 3 w Bytomiu                                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1CF6AE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Miasto Bytom/ Wydział Realizacji inwestycji i Remontów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D44370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4.3.3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Efektywność energetyczna i odnawialne źródła energii w infrastrukturze publicznej i mieszkaniowej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CFF894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1 283 000,00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D67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1 629 674,50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2CC4D4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III kw. 2017 - IV kw. 2018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2DF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28.07.2017 - 30.11.2019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E98B3F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Stopień redukcji PM10 - min. 25 %,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Zmniejszenie zużycia energii końcowej w wyniku realizacji projektu  - min. 25%,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Zmniejszenie rocznego zużycia energii pierwotnej w budynkach publicznych [kWh/rok] – określony po sporządzeniu audytu.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Szacowany roczny spadek emisji gazów cieplarnianych min. 25 %, Liczba zmodernizowanych energetycznie budynków – 1 szt., Powierzchnia użytkowa budynków poddanego termomodernizacji - 3 332 m2.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Monitorowane na podstawie protokołów odbioru robót.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122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Wskaźniki produktu: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Powierzchnia budynków poddanych termomodernizacji: 3332,00 m2,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Szacowany roczny spadek gazów cieplarnianych: 122676,17 t/rok,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zmodernizowanych energetycznie budynków : 1 szt.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Wskaźniki rezultatu: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Ilość zaoszczędzonej energii cieplnej: 615 640,00 GJ/rok,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Zmniejszenie rocznego zużycia energii pierwotnej w budynkach publicznych: 404 420,00 kWh/rok,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Stopień redukcji PM10 : 0,01469 tony/rok,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Zmniejszenie zużycia energii końcowej w wyniku realizacji projektu: 1322,16120 GJ/rok.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Monitorowane na podstawie protokołów odbioru robót wykonanych zgodnie z dokumentacją projektową, pomiar jednorazowy.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8ED382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zakończony i rozliczony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02AE6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1443A3AD" w14:textId="77777777" w:rsidTr="008830DB">
        <w:trPr>
          <w:trHeight w:val="49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8D7872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B5286A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Zmiana efektywności energetycznej budynków Domu Pomocy Społecznej dla Dorosłych wraz z budową instalacji OZE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8049B5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Miasto Bytom/Dom Pomocy Społecznej dla Dorosłych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3C76CC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ZIT 4.3.1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Efektywność energetyczna i odnawialne źródła energii w infrastrukturze publicznej i mieszkaniowej - ZIT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4A5263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4 090 000,00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26D0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012D0E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IV kw. 2016 - IV kw. 2019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0C5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IV kw. 2016 - IV kw. 2020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074ED5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Stopień redukcji PM10  - co najmniej 30%,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Produkcja energii elektrycznej z nowo wybudowanych/nowych mocy wytwórczych instalacji wykorzystujących OZE,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Zmniejszenie rocznego zużycia energii pierwotnej w budynkach publicznych – założono około 40 % zmniejszenia,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Produkcja energii cieplnej z nowo wybudowanych/nowych mocy wytwórczych instalacji wykorzystujących OZE – założono  86,86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MWht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/rok,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Szacowany roczny spadek emisji gazów cieplarnianych – założono 131,52/ rok – tj. spadek o 52,95%,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Dodatkowa zdolność wytwarzania energii elektrycznej ze źródeł odnawialnych – zaplanowano w MW – 0,000020,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Dodatkowa zdolność wytwarzania energii cieplnej ze źródeł odnawialnych – zaplanowano w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MWht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/rok 86,86,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zmodernizowanych energetycznie budynków – 4 budynki, Liczba zmodernizowanych źródeł ciepła –  1.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Powierzchnia użytkowa budynków poddanych termomodernizacji - 4.059m2.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7DED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065939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wniosek o dofinansowanie nie został złożony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CAF7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zrezygnował z realizacji projektu.</w:t>
            </w:r>
          </w:p>
        </w:tc>
      </w:tr>
      <w:tr w:rsidR="00990C06" w:rsidRPr="00990C06" w14:paraId="6F35586D" w14:textId="77777777" w:rsidTr="008830DB">
        <w:trPr>
          <w:trHeight w:val="3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EACF9C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91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82B4A2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Termomodernizacja budynku użyteczności publicznej przy ulicy Strzelców Bytomskich 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FC8494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Miasto Bytom/ Miejski Ośrodek Pomocy Rodzinie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1B11A5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ZIT 4.3.1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Efektywność energetyczna i odnawialne źródła energii w infrastrukturze publicznej i mieszkaniowej - ZIT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24C4FC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1 108 905,00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51E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895 716,85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BFF5DB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 kw. 2017 - IV kw. 2018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276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24.03.2016 - 08.09.2018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686FEB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Powierzchnia użytkowa budynków poddanych termomodernizacji - 2465.87 m2,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Szacowany roczny spadek emisji gazów cieplarnianych (obligatoryjny) - 27,10 tony równoważnika CO2, Liczba zmodernizowanych energetycznie budynków  - 1szt.,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zmodernizowanych źródeł ciepła - 1szt.,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Ilość zaoszczędzonej energii cieplnej (obligatoryjny) - 750.00 GJ/rok,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Zmniejszenie rocznego zużycia energii pierwotnej w budynkach publicznych (obligatoryjny)  - 229111.00 kWh/rok,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Stopień redukcji PM 10 (obligatoryjny)  - 27.20 tony/rok. Monitorowane na podstawie protokołu odbioru prac.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EAA7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Powierzchnia użytkowa budynków poddanych termomodernizacji [m2]: 2465.87 m2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Szacowany roczny spadek emisji gazów cieplarnianych (obligatoryjny) [tony równoważnika CO2]: 27.10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zmodernizowanych energetycznie budynków [szt.]: 1 szt.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zmodernizowanych źródeł ciepła [szt.]: 1 szt.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Ilość zaoszczędzonej energii cieplnej (obligatoryjny) [GJ/rok]: 750.00 GJ/rok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Zmniejszenie rocznego zużycia energii pierwotnej w budynkach publicznych (obligatoryjny) [kWh/rok]: 229111.00 kWh/rok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Stopień redukcji PM 10 (obligatoryjny) [tony/rok]: 27.20 tony/rok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CC4F4A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zakończony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 rozliczony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A07AE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7DCCB4CD" w14:textId="77777777" w:rsidTr="008830DB">
        <w:trPr>
          <w:trHeight w:val="30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8E52F8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B11DA3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Rewaloryzacja zespołu pałacowego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Thiele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-Wincklerów zlokalizowanego w Parku Ludowym przy ul. Dzierżonia w Bytomiu-Miechowicach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6ED865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Miasto Bytom/ Wydział Realizacji Inwestycji i Remontów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148667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5.3.2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Dziedzictwo kulturowe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18FC46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7 489 248,00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E08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11 655 314,67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FA8D34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 kw. 2017 - IV kw. 2018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B0D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28.12.2015 - 20.12.2020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0925A8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zabytków nieruchomych objętych wsparciem - 1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Wzrost oczekiwanej liczby odwiedzin w objętych wsparciem miejscach należących do dziedzictwa kulturowego i naturalnego oraz stanowiących atrakcje turystyczne - brak danych na obecnym etapie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Monitorowane na podstawie protokołów odbioru robót wykonanych zgodnie z dokumentacją projektową (pozwoleniem Śląskiego Wojewódzkiego Konserwatora Zabytków na prowadzenie robót przy zabytku oraz pozwolenie na budowę).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Protokół monitorowania liczby odwiedzin w obiekcie.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D37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Wzrost oczekiwanej liczby odwiedzin w objętych wsparciem miejscach należących do dziedzictwa kulturalnego i naturalnego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oraz stanowiących atrakcje turystyczne [odwiedziny/rok]: 1736.00 odwiedziny/rok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Liczba zabytków nieruchomych objętych wsparciem [szt.]: 1 szt.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obiektów dostosowanych do potrzeb osób z niepełnosprawnościami [szt.]: 1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CC6AE2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zakończony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w trakcie rozliczania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3706C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5AC19589" w14:textId="77777777" w:rsidTr="008830DB">
        <w:trPr>
          <w:trHeight w:val="22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4106F2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6B4501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Renowacja zabytkowego kościoła Św. Wojciecha w Bytomiu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E71B54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Zakon Braci Mniejszych Prowincji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Wniebowzię-cia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Najświętszej Maryi Panny, Dom Zakonny w Bytomiu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B44821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5.3.2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Dziedzictwo kulturowe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E3EAA3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6 050 000,00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4798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6 429 330,00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14:paraId="6D87652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 kw. 2017 - III kw. 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0174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2021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14:paraId="7BC8F82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zabytków nieruchomych objętych wsparciem - 1 obiekt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Wzrost oczekiwanej liczby odwiedzin w objętych wsparciem miejscach należących do dziedzictwa kulturalnego i naturalnego oraz stanowiących atrakcje turystyczne - 9 000 osób/rok.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Monitorowane na podstawie protokołu odbioru końcowego wykonania robót oraz protokołów liczby odwiedzin w obiekcie.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4940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wzrost oczekiwanej liczby odwiedzin, liczba zabytków nieruchomych objętych wsparciem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710DD9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rozwiązano umowę o dofinansowanie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1B10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zrezygnował z realizacji projektu.</w:t>
            </w:r>
          </w:p>
        </w:tc>
      </w:tr>
      <w:tr w:rsidR="00990C06" w:rsidRPr="00990C06" w14:paraId="207B9523" w14:textId="77777777" w:rsidTr="008830DB">
        <w:trPr>
          <w:trHeight w:val="25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929EEE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94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6E7FB7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Remont budynku kościoła p.w. Świętej Trójcy w Bytomiu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CA6A00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Parafia Rzymsko-Katolicka pw. Św. Trójcy w Bytomiu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F56154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5.3.2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Dziedzictwo kulturowe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47BB58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459 400,00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3A0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459 400,00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2F043D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2017 - IV kw. 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5D2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01.03.2018 - 31.12.2018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CC9D81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zabytków nieruchomych objętych wsparciem - 1 obiekt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Wzrost oczekiwanej liczby odwiedzin w objętych wsparciem miejscach należących do dziedzictwa kulturalnego i naturalnego oraz stanowiących atrakcje turystyczne - 1000 odwiedzin/rok.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Monitorowane na podstawie protokołów odbioru robót wykonanych zgodnie z dokumentacją projektową oraz na podstawie protokołu monitorowania liczby odwiedzin w obiekcie.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A68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1. Wzrost oczekiwanej liczby odwiedzin w objętych wsparciem miejscach należących do dziedzictwa kulturalnego i naturalnego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oraz stanowiących atrakcje turystyczne - 1000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2. Liczba zabytków nieruchomych objętych wsparciem - 1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4265D2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zakończony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 rozliczony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019D3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4D97AE90" w14:textId="77777777" w:rsidTr="008830DB">
        <w:trPr>
          <w:trHeight w:val="23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151F41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55CDBA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Prace renowacyjne przy kościele parafialnym p.w. Wniebowzięcia NMP w Bytomiu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66363B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Rzymskoka-tolicka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Parafia Wniebowzięcia NMP w Bytomiu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DF6543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5.3.2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Dziedzictwo kulturowe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E09231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742 000,00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C94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726 157,24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9FB90E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 kw. 2014 - IV kw. 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A00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2020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0F2B3C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zabytków nieruchomych objętych wsparciem - 1 obiekt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Wzrost oczekiwanej liczby odwiedzin w objętych wsparciem miejscach należących do dziedzictwa kulturalnego i naturalnego oraz stanowiących atrakcje turystyczne 600 osób/rok.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Monitorowany na podstawie protokołu odbioru końcowego wykonania robót oraz protokołów uczestnictwa osób w wydarzeniach i nabożeństwach w parafii.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440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Wzrost oczekiwanej liczby odwiedzin w objętych wsparciem miejscach należących do dziedzictwa kulturalnego i naturalnego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oraz stanowiących atrakcje turystyczne [ odwiedziny/rok ] - 680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zabytków nieruchomych objętych wsparciem - 1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82910D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zakończony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 rozliczony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6E0B7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771445D3" w14:textId="77777777" w:rsidTr="008830DB">
        <w:trPr>
          <w:trHeight w:val="23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109B3C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B202D3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Prace remontowe przy kościele filialnym p.w. Ducha Św.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C74018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Rzymskokato-licka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Parafia Wniebowzięcia NMP w Bytomiu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96AA03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5.3.2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Dziedzictwo kulturowe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A91E6A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318 400,00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773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364 948,18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F706DA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 kw. 2019 - IV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4BC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2020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963170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zabytków nieruchomych objętych wsparciem - 1 obiekt  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Wzrost oczekiwanej liczby odwiedzin w objętych wsparciem miejscach należących do dziedzictwa kulturalnego i naturalnego oraz stanowiących atrakcje turystyczne 500 osób/rok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Monitorowany na podstawie protokołu odbioru końcowego wykonania robót oraz protokołów uczestnictwa osób w wydarzeniach i nabożeństwach w kościele.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6972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Wzrost oczekiwanej liczby odwiedzin w objętych wsparciem miejscach należących do dziedzictwa kulturalnego i naturalnego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oraz stanowiących atrakcje turystyczne [ odwiedziny/rok ] - 500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zabytków nieruchomych objętych wsparciem - 1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591441A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zakończony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 trakcie rozliczenia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E753C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7620A358" w14:textId="77777777" w:rsidTr="008830DB">
        <w:trPr>
          <w:trHeight w:val="26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C7B759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97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BD1A96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Renowacja zabytkowego kościoła Św. Krzyża w Bytomiu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55B8BC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Parafia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Rzymskoka-tolicka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Świętego Krzyża w Bytomiu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40D810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5.3.2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Dziedzictwo kulturowe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51C6E9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3 400 000,00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90C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3 400 000,00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27D76F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 kw. 2017 - IV kw. 2018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7BD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2021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E7D95D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zabytków nieruchomych objętych wsparciem - 1 obiekt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Wzrost oczekiwanej liczby odwiedzin w objętych wsparciem miejscach należących do dziedzictwa kulturalnego i naturalnego oraz stanowiących atrakcje turystyczne - 4000 osób/rok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Monitorowane na podstawie protokołu odbioru końcowego wykonania robót, a także raportów z liczenia osób odwiedzających obiekt podczas spotkań i wydarzeń kulturalnych oraz dokumentacji fotograficznej.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16F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zabytków nieruchomych objętych wsparciem: 1 szt.,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Wzrost oczekiwanej liczby odwiedzin w objętych wsparciem miejscach należących do dziedzictwa kulturalnego i naturalnego oraz stanowiących atrakcje turystyczne: 4100 odwiedziny/rok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FDC560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rozwiązano umowę o dofinansowanie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DE82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Decyzją beneficjenta projekt nie będzie realizowany ze środków unijnych.</w:t>
            </w:r>
          </w:p>
        </w:tc>
      </w:tr>
      <w:tr w:rsidR="00990C06" w:rsidRPr="00990C06" w14:paraId="15947704" w14:textId="77777777" w:rsidTr="008830DB">
        <w:trPr>
          <w:trHeight w:val="26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274C1F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7A0237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Konserwacja i zachowanie zabytkowego kościoła św. Małgorzaty w Bytomiu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57E77A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Zgromadzenie Słowa Bożego Księża Werbiści Dom Misyjny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FC05A0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5.3.2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Dziedzictwo kulturowe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14B29D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2 400 000,00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1E4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2 380 000,00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2E5699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 kw. 2017 - IV kw. 2018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DF1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09.07.2016 - 31.12.2018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04B140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zabytków nieruchomych objętych wsparciem - 1                                    Wzrost oczekiwanej liczby odwiedzin w objętych wsparciem miejscach należących do dziedzictwa kulturalnego i naturalnego oraz stanowiących atrakcje turystyczne (osób/rok) - 1000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Monitorowany na podstawie protokołu odbioru robót oraz sprawozdania parafii sporządzonego na podstawie indywidualnych raportów z organizowanych spotkań i wydarzeń przygotowanych przez parafię nt. liczby uczestników, a także na podst. dokumentacji zdjęciowej.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290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zabytków nieruchomych objętych wsparciem [szt.]: 1;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Wzrost oczekiwanej liczby odwiedzin w objętych wsparciem miejscach należących do dziedzictwa kulturalnego i naturalnego oraz stanowiących atrakcje turystyczne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[odwiedziny/rok ]: 1000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D70DF8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zakończony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 rozliczony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B5765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3191BE90" w14:textId="77777777" w:rsidTr="008830DB">
        <w:trPr>
          <w:trHeight w:val="27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A68634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E776A1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Renowacja budynku i pomieszczeń Młodzieżowego Domu Kultury Nr 1  w Bytomiu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62E795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Miasto Bytom/ Wydział Realizacji Inwestycji i Remontów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FF17E7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5.3.2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Dziedzictwo kulturowe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E8D1A6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4 769 891,76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E1B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8 760 665,70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BF1424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 kw. 2018- IV kw. 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7FA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12.04.2018- 30.06.2021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2F40BC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zabytków nieruchomych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objetych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wsparciem - 1, Wzrost oczekiwanej liczby odwiedzin w objętych wsparciem miejscach należących do dziedzictwa kulturalnego i naturalnego oraz stanowiących atrakcje turystyczne - 30%.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Monitorowany na podstawie protokołu odbioru robót oraz sprawozdania MDK z prowadzonej działalności kulturalnej.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BBC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instytucji kultury objętych wsparcie - 1. Liczba zabytków nieruchomych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objetych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wsparciem - 1.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obiektów dostosowanych do potrzeb osób z niepełnosprawnościami -1.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Wzrost oczekiwanej liczby odwiedzin w objętych wsparciem miejscach należących do dziedzictwa kulturalnego i naturalnego oraz stanowiących atrakcje turystyczne - 30% (3840 odwiedzin).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Monitorowany na podstawie protokołu odbioru robót oraz sprawozdania MDK z prowadzonej działalności kulturalnej.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45437D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w trakcie realizacji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E1467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36D117D9" w14:textId="77777777" w:rsidTr="008830DB">
        <w:trPr>
          <w:trHeight w:val="25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4859A1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5A33B9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Uporządkowanie ruchu turystycznego na terenie Zespołu Przyrodniczo-Krajobrazowego Żabie Doły celem ochrony przyrody i bioróżnorodności oraz przystosowania obszaru na cele edukacyjne i rekreacyjno-wypoczynkowe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2331D3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Miasto Bytom/Miejski Zarząd Zieleni i Gospodarki Komunalnej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DF4109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5.4.2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Ochrona różnorodności biologicznej –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72D031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3 280 000,00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5BF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2 747 625,00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E642D2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 kw. 2017 - IV kw. 2018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53F3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30.12.2015 - 30.11.2018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3F7A34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Zasięg zrealizowanych przedsięwzięć edukacyjno-promocyjnych oraz informacyjnych – 2500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Powierzchnia obszarów/siedlisk, dla których zatrzymano proces utraty bioróżnorodności biologicznej lub odtworzono i wzbogacono zasoby przyrody – 7,78 ha,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Długość utworzonych szlaków turystycznych – 2,65 km,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przeprowadzonych kampanii informacyjno-edukacyjnych związanych z edukacją ekologiczną – 3.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Monitorowane na podstawie protokołów realizacji zadania,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protokołów z przeprowadzonych przedsięwzięć edukacyjno-promocyjnych z listą podmiotów objętych tymi przedsięwzięciami.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F94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Liczba wspartych form ochrony przyrody [szt.]: 1 szt.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Długość utworzonych szlaków turystycznych [km]: 2.65 km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przeprowadzonych kampanii informacyjno-edukacyjnych związanych z edukacją ekologiczną [szt.]: 3 szt.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Zasięg zrealizowanych przedsięwzięć edukacyjno-promocyjnych oraz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informacyjnych [osoby]: 2500 osób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Powierzchnia obszarów/ siedlisk, dla których zatrzymano proces utraty bioróżnorodności biologicznej lub odtworzono i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wzbogacono zasoby przyrody [ha]: 8.17 ha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0EF3FD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projekt zakończony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 rozliczony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0E369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369A67F9" w14:textId="77777777" w:rsidTr="008830DB">
        <w:trPr>
          <w:trHeight w:val="4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8CBE78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873C4E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Modernizacja budynków mieszkalnych wielorodzinnych celem adaptacji na lokale socjalne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Zmiana tytułu:</w:t>
            </w:r>
            <w:r w:rsidRPr="00990C06">
              <w:rPr>
                <w:rFonts w:eastAsia="Times New Roman" w:cstheme="minorHAnsi"/>
                <w:b/>
                <w:bCs/>
                <w:color w:val="DD0806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>Modernizacja budynku przy ul. Siemianowickiej 14 na potrzeby utworzenia Centrum Usług Społecznych (Ośrodek Interwencji Kryzysowej) oraz budynku przy ul. Żeromskiego 1 oficyna,  wraz z odrębnymi lokalami na mieszkania socjalne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C54C9E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Miasto Bytom/ Bytomskie Mieszkania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BD348E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ZIT 10.2.1 Rozwój mieszkalnictwa socjalnego, wspomaganego i chronionego oraz infrastruktury usług społecznych - ZIT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3A1EFB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E35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4 560 145,00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9FBD3E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2018 - IV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015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IV kw. 2018 -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IV kw. 2021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ACCD6C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przebudowanych obiektów, w których realizowane są usługi aktywizacji społeczno-zawodowej - 5,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obiektów dostosowanych do potrzeb osób z niepełnosprawnościami - 1,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nowo utworzonych mieszkań w istniejących budynkach - 14.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korzystających ze wspartej infrastruktury - wartość bazowa - 84 osoby (z czego 46 osób skorzysta z oferty CUS, a 38 osób zamieszka w mieszkaniach chronionych/wspomaganych/socjalnych).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Dokumenty, które potwierdzą osiągnięcie wskaźnika to zawarte umowy najmu lokali oraz dokument wewnętrzny Centrum Usług Społecznych. Monitorowane na podstawie protokołów odbioru robót oraz sprawozdań Bytomskich Mieszkań.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63A8" w14:textId="25DDE39A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wybudowanych/ przebudowanych/ wyremontowanych/ objętych innymi robotami budowlanymi obiektów, w których realizowane są usługi aktywizacji społeczno-zawodowej - 5,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nowo</w:t>
            </w:r>
            <w:r w:rsidR="00E01C1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utworzonych mieszkań w istniejących budynkach - 14,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osób korzystających ze wspartej infrastruktury - 84. Monitorowane na podstawie protokołów odbioru robót oraz sprawozdań Bytomskich Mieszkań.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697110E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rozwiązano umowę o dofinansowanie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60493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6608454A" w14:textId="77777777" w:rsidTr="008830DB">
        <w:trPr>
          <w:trHeight w:val="26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939CDD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5F5A93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Program Terapii dla Młodzieży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C69A88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Centrum Interwencji Kryzysowej i Przeciwdziałania Uzależnieniom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----------------------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od 2018 r. Centrum Przeciwdziałania Uzależnieniom w Bytomiu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C722A9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10.2.3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Rozwój mieszkalnictwa socjalnego, wspomaganego i chronionego oraz infrastruktury usług społecznych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2D7BE0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640 000,00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161E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1 018 608,63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14:paraId="4F362C4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 kw. 2017 - IV kw. 2017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D19D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29.12.2016 r. - 31.12.2018 r.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14:paraId="64E672C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osób korzystających ze wspartej infrastruktury: 60 osób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wybudowanych/ przebudowanych/ wyremontowanych/ objętych innymi robotami budowlanymi obiektów, w których realizowane są usługi aktywizacji społeczno-zawodowej: 1 obiekt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Monitorowane na podstawie protokołu odbioru robót oraz protokołu z monitorowania liczby osób korzystających z usług Centrum.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F06C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obiektów dostosowanych do potrzeb osób z niepełnosprawnościami [szt.]: 1 szt.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wspartych obiektów, w których realizowane są usługi aktywizacji społeczno-zawodowej [szt.]: 1 szt.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osób korzystających ze wspartej infrastruktury [osoby]: 3500 osób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C44C8A1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zakończony i rozliczony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1A087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11125C41" w14:textId="77777777" w:rsidTr="008830DB">
        <w:trPr>
          <w:trHeight w:val="30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571773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62B826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Uruchomienie mieszkań chronionych z zapleczem treningowym dla mieszkańców DPS dla Dorosłych oraz osób przewlekle psychicznie chorych mieszkańców miasta Bytom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E35706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Miasto Bytom/Dom Pomocy Społecznej dla Dorosłych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326A70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10.2.3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Rozwój mieszkalnictwa socjalnego, wspomaganego i chronionego oraz infrastruktury usług społecznych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CE21EB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342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2 595 786,77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A57301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III kw. 2017 - III kw. 2018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4C4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01.12.2015 - 29.02.2020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DC4432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korzystających ze wspartej infrastruktury - 14,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wybudowanych/przebudowanych/wyremontowanych objętych innymi robotami budowlanymi obiektów, w których realizowane są usługi aktywizacji społeczno-zawodowej - 1,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nowoutworzonych mieszkań w istniejących budynkach - 1 mieszkanie chronione i 2 wspomagane (razem dla 14 osób).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Monitorowane na podstawie protokołu odbioru prac oraz sprawozdań Domu Pomocy Społecznej dla Dorosłych.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A5E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przebudowanych obiektów, w których realizowane są usługi aktywizacji społeczno-zawodowej - 1,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obiektów dostosowanych do potrzeb osób z niepełnosprawnościami - 1,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nowo utworzonych mieszkań w istniejących budynkach - 3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9F86E80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zakończony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 trakcie rozliczenia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3DC2B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74980917" w14:textId="77777777" w:rsidTr="008830DB">
        <w:trPr>
          <w:trHeight w:val="22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69DC0B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02B4ED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Przebudowa i adaptacja budynku przy ul. Karola Miarki 10 na potrzeby Centrum Integracji Społecznej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87C547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Miasto Bytom/Centrum Integracji Społecznej w Bytomiu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4C1223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10.2.3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Rozwój mieszkalnictwa socjalnego, wspomaganego i chronionego oraz infrastruktury usług społecznych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04A487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6 000 000,00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9E5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5 826 592,24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429A11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III kw. 2017 - III kw. 2018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694C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28.12.2016 - 31.07.2019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956557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osób korzystających ze wspartej infrastruktury – 250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Liczba wybudowanych /przebudowanych/ wyremontowanych/ objętych innymi robotami budowlanymi obiektów, w których realizowane są usługi aktywizacji społeczno - zawodowej - 1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Monitorowane na podstawie protokołu odbioru prac oraz list obecności osób korzystających z usług centrum.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9481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obiektów dostosowanych do potrzeb osób z niepełnosprawnościami [szt.]: 1 szt.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Liczba wspartych obiektów, w których realizowane są usługi aktywizacji społeczno-zawodowej [szt.]: 1 szt.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Liczba osób korzystających ze wspartej infrastruktury [osoby]: 250 osób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4EE707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zakończony i rozliczony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E7414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458A5EDD" w14:textId="77777777" w:rsidTr="008830DB">
        <w:trPr>
          <w:trHeight w:val="4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A1B1CB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12E64B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Utworzenie Centrum Usług Społecznych oraz lokali socjalnych, wspomaganych i chronionych w Bytomiu (Śródmieście i Rozbark)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BDB255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Miasto Bytom/ Bytomskie Mieszkania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1333D9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10.2.3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Rozwój mieszkalnictwa socjalnego, wspomaganego i chronionego oraz infrastruktury usług społecznych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5CD8C7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16 000 000,00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775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17 357 818,00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C9BDF2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III kw. 2017 - III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DA5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IV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kw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2017 - II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kw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18518C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przebudowanych obiektów, w których realizowane są usługi aktywizacji społeczno-zawodowej - 36,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obiektów dostosowanych do potrzeb osób z niepełnosprawnościami - 3,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nowo utworzonych mieszkań w istniejących budynkach - 72.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korzystających ze wspartej infrastruktury - wartość docelowa 536 osób (z czego 321 osób korzystających z CUS, 68 osób korzystających z lokali wspomaganych, 147 osób zamieszkujących lokale socjalne uzyskane w ramach niniejszego projektu).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Dokumenty, które potwierdzą osiągnięcie wskaźnika to dokumentacja własna CUS oraz instytucji opiekujących się mieszkaniami treningowymi, a także zawarte umowy najmu lokali. Monitorowane na podstawie protokołów odbioru robót oraz sprawozdań Bytomskich Mieszkań.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287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WSKAŻNIKI PRODUKTU :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1. liczba przebudowanych obiektów, w których realizowane są usługi aktywizacji społeczno-zawodowej- 36 szt.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2. liczba obiektów dostosowanych do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potrezb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osób z niepełnosprawnościami - 3 szt.          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3. liczba nowo utworzonych mieszkań w istniejących budynkach - 72 szt.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WSKAŻNIKI REZULTATU :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1 . liczba osób korzystających ze wspartej infrastruktury - 536 os.                  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26224F8" w14:textId="77777777" w:rsidR="00990C06" w:rsidRPr="00990C06" w:rsidRDefault="00990C06" w:rsidP="00990C06">
            <w:pPr>
              <w:spacing w:after="2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w trakcie realizacji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1049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wydłużono termin realizacji projektu do dnia 30.06.2022r. - beneficjent oczekuje na decyzje IZ RPO WSL na lata 2014-2020 w sprawie wnioskowanych zmian (dot. zwiększenia dofinansowania oraz zmiany zakresu rzeczowego w projekcie). </w:t>
            </w:r>
          </w:p>
        </w:tc>
      </w:tr>
      <w:tr w:rsidR="00990C06" w:rsidRPr="00990C06" w14:paraId="3105D049" w14:textId="77777777" w:rsidTr="008830DB">
        <w:trPr>
          <w:trHeight w:val="27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6612BC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EE996F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Utworzenie Centrum Usług Społecznych oraz lokali socjalnych, wspomaganych i chronionych w Bytomiu (Bobrek)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250F49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Miasto Bytom/ Bytomskie Mieszkania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6C5336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10.2.3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Rozwój mieszkalnictwa socjalnego, wspomaganego i chronionego oraz infrastruktury usług społecznych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651E6B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11 500 000,00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9ED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11 482 882,16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893E1E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III kw. 2017 - III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D9B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IV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kw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2017 - III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kw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1A6454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korzystających ze wspartej infrastruktury - brak danych na obecnym etapie, Liczba wybudowanych/przebudowanych/wyremontowanych/objętych innymi robotami budowlanymi obiektów, w których realizowane są usługi aktywizacji społeczno-zawodowej (obligatoryjny) - 1, Liczba nowo utworzonych mieszkań w istniejących budynkach około - 48  Monitorowane na podstawie protokołów odbioru robót oraz sprawozdań Bytomskich Mieszkań.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A20B" w14:textId="30437D99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WSKAŻNIKI PRODUKTU :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1. liczba przebudowanych obiektów, w których realizowane są usługi aktywizacji społeczno-zawodowej- 26 szt.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2. liczba obiektów dostosowanych do </w:t>
            </w:r>
            <w:r w:rsidR="00E01C1B"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potrzeb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osób z niepełnosprawnościami - 26 szt.          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3. liczba nowo utworzonych mieszkań w istniejących budynkach - 69 szt.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WSKAŻNIKI REZULTATU :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1. liczba osób korzystających ze wspartej infrastruktury - 203 os.             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9A12D0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rozwiązano umowę o dofinansowanie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945C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odstąpił od realizacji projektu</w:t>
            </w:r>
          </w:p>
        </w:tc>
      </w:tr>
      <w:tr w:rsidR="00990C06" w:rsidRPr="00990C06" w14:paraId="36C181CF" w14:textId="77777777" w:rsidTr="008830DB">
        <w:trPr>
          <w:trHeight w:val="8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144BD3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0ADA62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Rewitalizacja obiektów na potrzeby Centrum Integracji Aktywnej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0CD2C5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Bytomska Agencja Rozwoju Inwestycji  we współpracy z Urzędem Miejskim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A2A182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10.2.3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Rozwój mieszkalnictwa socjalnego, wspomaganego i chronionego oraz infrastruktury usług społecznych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BECC21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14 575 294,12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E23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14 575 294,12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5994D8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 kw. 2018 - IV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A73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2021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C5AA02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osób korzystających ze wspartej infrastruktury - 45 991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wybudowanych/przebudowanych/wyremontowanych objętych innymi robotami budowlanymi obiektów, w których realizowane są usługi aktywizacji społecznej  – 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999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Wskaźniki produktu: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Lb.przebud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obiektów w których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realiz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są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usł.aktywiz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. społ.-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zawod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. - 7 szt.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Lb.obiektów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dostosow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do potrzeb osób z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niepełnospr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- 7 szt.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Lb. proj. w których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sfinans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koszty racjonalnych usprawnień dla osób z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niepełnospr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. - 1 szt.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Lb. wspartych obiektów w których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realiz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są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usł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aktywiz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. społ.-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zawod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- 7 szt.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Wskaźniki rezultatu: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L.os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korzystających ze wspartej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infrastr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- 864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0750FD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projekt wybrany do dofinansowania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odstąpiono od podpisania umowy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ED72D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3EB97068" w14:textId="77777777" w:rsidTr="008830DB">
        <w:trPr>
          <w:trHeight w:val="30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9DBF56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6C2179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Rewitalizacja części podobszaru 8 - Bytom Bobrek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F10C5E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Miasto Bytom/ Bytomskie Mieszkania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18580B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10.3.4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Rewitalizacja obszarów zdegradowanych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9A7DD1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46 597 784,00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E22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64 399 114,81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CC58C0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2017 - II kw. 2021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68D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III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kw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2017 - II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kw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557F5D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osób korzystających ze wspartej infrastruktury  -brak danych na obecnym etapie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Powierzchnia obszarów objętych rewitalizacją: ok. 44,187 m2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Ludność mieszkająca na obszarach objętych zintegrowanymi strategiami rozwoju obszarów miejskich.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Monitorowane na podstawie protokołów odbioru robót oraz sprawozdań Bytomskich Mieszkań.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3A7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WSKAŻNIKI PRODUKTU :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1. liczba wspartych obiektów infrastruktury zlokalizowanych na rewitalizowanych obszarach - 29 szt.          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2. ludność mieszkająca na obszarach objętych zintegrowanymi strategiami rozwoju obszarów miejskich - 4664 os.  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3. liczba obiektów dostosowanych do potrzeb osób z niepełnosprawnościami - 29 szt.                          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4. powierzchnia obszarów objętych rewitalizacją 3,22 ha  WSKAŻNIKI REZULTATU :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1. liczba osób korzystających ze wspartej infrastruktury - 4664 os.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796353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rozwiązano umowę o dofinansowanie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418D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odstąpił od realizacji projektu.</w:t>
            </w:r>
          </w:p>
        </w:tc>
      </w:tr>
      <w:tr w:rsidR="00990C06" w:rsidRPr="00990C06" w14:paraId="616E8060" w14:textId="77777777" w:rsidTr="008830DB">
        <w:trPr>
          <w:trHeight w:val="33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1A1521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2A97A8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Rewitalizacja podobszarów 10,11,12,13 - Bytom Śródmieście i Rozbark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ACEDB2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Miasto Bytom/ Bytomskie Mieszkania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CBAF51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10.3.4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Rewitalizacja obszarów zdegradowanych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B5824A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18 041 185,00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08B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20 056 237,23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A94E7E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2017 - IV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CB1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III kw. 2017 - II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kw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6CC83E8" w14:textId="05A33371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wspartych obiektów infrastruktury zlokalizowanych na rewitalizowanych obszarach - 24. Z uwagi na fakt, że przedsięwzięcie zakłada prowadzenie kompleksowych prac w budynkach mieszkalnych wraz z otoczeniem, wartość wskaźnika rozumiana jest jako łączna liczba budynków objętych projektem (7 szt.)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orza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poszczególnych terenów (17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szt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), na których prowadzona będzie inwestycja w ramach projektu. Ludność mieszkająca na obszarach objętych zintegrowanymi strategiami rozwoju obszarów miejskich - 41 175 osoby. Wartość wskaźnika określona na podst. zapisów Gminnego Programu Rewitalizacji. Bytom 2020+: liczba osób zameldowanych na k. 2015 r.(w podobszarze rewitalizacji nr 10, 11, 12, 13), rozdział 2, podrozdział 2.1, tabela 5, str. 39.  Pomiar wskaźnika nastąpił jednorazowo na moment składania wniosku o dofinansowanie projektu na podstawie Gminnego Programu Rewitalizacji . Bytom 2020+. Liczba obiektów dostosowanych do potrzeb osób z niepełnosprawnościami - 17 (zaplanowano budowę tj. dojść - ciągów pieszych o szerokości 1,5m, małej architektury spełniających wymagania przepisów budowlanych w zakresie zapewnienia dostępności dla osób z niepełnosprawnościami. Dokumenty, które potwierdzą osiągnięcie wskaźników to protokoły odbioru robót. Wykonane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zostanią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pomiary jednorazowe w momencie zakończenia rzeczowej realizacji projektu. Prace zostaną wykonane dla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17 terenów, jako odrębnych obiektów. Powierzchnia obszarów objętych rewitalizacją - 12 200 m2. Z uwagi na fakt, że przedsięwzięcie zakłada prowadzenie kompleksowych prac w budynkach mieszkalnych wraz z otoczeniem, wartość wskaźnika rozumiana jest jako całkowita powierzchnia działek, na których prowadzona będzie interwencja w ramach projektu (rozumiana jako remont/modernizacja części wspólnych budynków mieszkalnych oraz zagospodarowanie przestrzeni publicznych i półpublicznych wokół budynków poddanych pracom w ramach projektu). Wartość wskaźnika określona na podst. danych z dokumentacji technicznej dla projektu. Dokument, który potwierdzi osiągnięcie wskaźnika to dokumentacja techniczna załączona do wniosku o dofinansowanie. Wykonany zostanie pomiar jednorazowy w momencie rozpoczęcia rewitalizacji. Liczba osób korzystających ze wspartej infrastruktury -wartość docelowa 2331 osób. Jako łączną faktyczną liczbę użytkowników, określono obecnych i przyszłych mieszkańców budynków będących przedmiotem projektu, a także mieszkańców budynków, przy których zlokalizowane są przestrzenie miejskie (i sąsiadujących) podlegające interwencji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projekowej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a ponadto innych mieszkańców obszaru rewitalizacji (w tym uczestników projektów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nieinwestycyjnych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). Dokument, który potwierdzi osiągnięcie wskaźnika to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sprawozdanie</w:t>
            </w:r>
            <w:r w:rsidR="008830D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 wykorzystania infrastruktury wspartej w projekcie określające liczbę osób zamieszkałych i użytkujących infrastrukturę. Pomiar wartość wskaźnika to sprawozdanie z wykorzystania infrastruktury wspartej w projekcie określające liczbę osób zamieszkałych i użytkujących infrastrukturę. Pomiar wartości wskaźnika zostanie dokonany za okres 12 </w:t>
            </w:r>
            <w:r w:rsidR="008830DB"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miesięcy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od daty rzeczywistego zakończenia projektu. Monitorowane na podstawie protokołów odbioru robót oraz sprawozdań Bytomskich Mieszkań.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1EA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WSKAŻNIKI PRODUKTU : 1. liczba wspartych obiektów infrastruktury zlokalizowanych na rewitalizowanych obszarach - 24 szt.          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2. ludność mieszkająca na obszarach objętych zintegrowanymi strategiami rozwoju obszarów miejskich - 41175 os.  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3. liczba obiektów dostosowanych do potrzeb osób z niepełnosprawnościami - 17 szt.                          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4. powierzchnia obszarów objętych rewitalizacją 1,22 ha WSKAŻNIKI REZULTATU :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1. liczba osób korzystających ze wspartej infrastruktury - 2231 os.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9BD5EB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w trakcie realizacji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80E0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Wydłużono termin realizacji projektu do 30.06.2022 roku; zwiększono dofinansowanie w projekcie, zwrócono się do IZ z wnioskiem o możliwość rezygnacji z dwóch lokalizacji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rewitalizowacji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budynków w ramach zakresu rzeczowego w projekcie (w oczekiwaniu do decyzję IZ).</w:t>
            </w:r>
          </w:p>
        </w:tc>
      </w:tr>
      <w:tr w:rsidR="00990C06" w:rsidRPr="00990C06" w14:paraId="58664F16" w14:textId="77777777" w:rsidTr="008830DB">
        <w:trPr>
          <w:trHeight w:val="28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3FC34F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FBFBF"/>
            <w:hideMark/>
          </w:tcPr>
          <w:p w14:paraId="14348A3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Stworzenie przyjemnych i bezpiecznych przestrzeni dla mieszkańców Rozbarku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FBFBF"/>
            <w:hideMark/>
          </w:tcPr>
          <w:p w14:paraId="3EA8062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Miasto Bytom/Miejski Zarząd Zieleni i Gospodarki Komunalnej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FBFBF"/>
            <w:hideMark/>
          </w:tcPr>
          <w:p w14:paraId="4F00BE4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10.3.4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Rewitalizacja obszarów zdegradowanych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FBFBF"/>
            <w:hideMark/>
          </w:tcPr>
          <w:p w14:paraId="6A90F89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C5A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13 513 212,10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FBFBF"/>
            <w:hideMark/>
          </w:tcPr>
          <w:p w14:paraId="7DB4306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2017 - III kw. 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6A4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05.05.2017 - 31.07.2019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FBFBF"/>
            <w:hideMark/>
          </w:tcPr>
          <w:p w14:paraId="2547330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osób korzystających ze wspartej infrastruktury - 500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Powierzchnia obszarów objętych rewitalizacją 6,38 ha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wspartych obiektów infrastruktury zlokalizowanych na rewitalizowanych obszarach - 5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Monitorowane na podstawie protokołów odbioru robót oraz sprawozdań Miejskiego Zarządu Zieleni i Gospodarki Komunalnej.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DA2C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WSKAŹNIKI PRODUKTU: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Ludność mieszkająca na obszarach objętych zintegrowanymi strategiami rozwoju obszarów miejskich: 7900 osób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obiektów dostosowanych do potrzeb osób z niepełnosprawnościami: 4 szt.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Powierzchnia obszarów objętych rewitalizacją: 6,50 ha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WSKAŹNIKI REZULTATU: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osób korzystających ze wspartej infrastruktury: 500 osób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9DB9E1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projekt zakończony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 rozliczony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BB4DD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71A7A9C5" w14:textId="77777777" w:rsidTr="008830DB">
        <w:trPr>
          <w:trHeight w:val="20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F4DFCC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83A890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Remont konserwatorski elewacji budynku plebani kościoła p.w. Św. Trójcy w Bytomiu zlokalizowanego przy ul. Kwietniewskiego 1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8A784F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Parafia Rzymsko-Katolicka pw. Św. Trójcy w Bytomiu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FBFBF"/>
            <w:hideMark/>
          </w:tcPr>
          <w:p w14:paraId="0DA4029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10.3.4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Rewitalizacja obszarów zdegradowanych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80544E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795 200,00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6C7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795 200,00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C1C136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 kw. 2017 - IV kw. 2018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83B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02.04.2018 - 31.12.2019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CC7559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Powierzchnia obszarów objętych rewitalizacją -  4503 m2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wspartych obiektów infrastruktury zlokalizowanych na rewitalizowanych obszarach - 1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osób korzystających ze wspartej infrastruktury - 160 osób/rok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Monitorowane na podstawie protokołów odbioru robót wykonanych zgodnie z dokumentacją projektową oraz protokołu monitorowania liczby odwiedzin w obiekcie.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F4E5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901BED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wniosek o dofinansowanie uzyskał negatywną ocenę merytoryczną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3538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nie przystąpił do realizacji projektu.</w:t>
            </w:r>
          </w:p>
        </w:tc>
      </w:tr>
      <w:tr w:rsidR="00990C06" w:rsidRPr="00990C06" w14:paraId="16B2A305" w14:textId="77777777" w:rsidTr="008830DB">
        <w:trPr>
          <w:trHeight w:val="20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28DAF5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264D48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Rewitalizacja starego domu katechetycznego przy ul. Ks. Koziołka 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13A0B9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Rzymskokatolicka Parafia Wniebowzięcia NMP w Bytomiu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FBFBF"/>
            <w:hideMark/>
          </w:tcPr>
          <w:p w14:paraId="3ADC9EA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-OSI 10.3.4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Rewitalizacja obszarów zdegradowanych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CBFB9A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175 000,00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D42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174 990,47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8D0A4E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2021 - IV kw. 2023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B3C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2020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AC83B0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osób korzystających ze wspartej infrastruktury - 210 osób/rok, Powierzchnia obszarów objętych rewitalizacją - 0,44 ha,  Liczba wspartych obiektów infrastruktury zlokalizowanych na rewitalizowanych obszarach - 1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Monitorowany na podstawie protokołu odbioru końcowego wykonania robót oraz protokołu monitorowania liczby osób korzystających z wyremontowanej infrastruktury.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468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wspartych obiektów infrastruktury zlokalizowanych na rewitalizowanych obszarach [ szt. ] - 1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Ludność mieszkająca na obszarach objętych zintegrowanymi strategiami rozwoju obszarów miejskich [ osoby ] - 13060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Powierzchnia obszarów objętych rewitalizacją [ ha ] - 0,01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333821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w trakcie realizacji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304FA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16418F49" w14:textId="77777777" w:rsidTr="008830DB">
        <w:trPr>
          <w:trHeight w:val="27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24B322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0F901A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Rewitalizacja społeczna poprzez kulturę kościoła Św. Jacka w Bytomiu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BC16FD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Parafia Św. Jacka w Bytomiu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FBFBF"/>
            <w:hideMark/>
          </w:tcPr>
          <w:p w14:paraId="36ED1EF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10.3.4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Rewitalizacja obszarów zdegradowanych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1CAC87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8 400 000,00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876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8 399 000,00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04C2BC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2017 - II kw. 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FF7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01.12.2017 - 28.02.2020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6AE11B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obiektów infrastruktury zlokalizowanych na obszarach zrewitalizowanych - 1 obiekt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Powierzchnia obszarów objętych rewitalizacją - 920 m2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osób korzystających ze wspartej infrastruktury - 22 000 osób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Monitorowany na podstawie protokołu odbioru końcowego wykonania robót oraz sprawozdań beneficjenta.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436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wspartych obiektów infrastruktury lokalizowanych na rewitalizowanych obszarach [szt.]: 1;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Ludność mieszkająca na obszarach objętych zintegrowanymi strategiami rozwoju obszarów miejskich [osoby]: 20964;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Powierzchnia obszarów objętych rewitalizacją [ ha ]: 0,1617;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Liczba obiektów dostosowanych do potrzeb osób z niepełnosprawnościami [szt.]: 1;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osób korzystających ze wspartej infrastruktury [osoby]: 22000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2855B5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projekt zakończony i rozliczony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D4CA1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448DAA83" w14:textId="77777777" w:rsidTr="008830DB">
        <w:trPr>
          <w:trHeight w:val="17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22B257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A20B71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Rewitalizacja gmachu Bytomskiego Centrum Kultury III etap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41D584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Bytomskie Centrum Kultury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FBFBF"/>
            <w:hideMark/>
          </w:tcPr>
          <w:p w14:paraId="14CFA07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10.3.4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Rewitalizacja obszarów zdegradowanych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C4BA97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B82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8 554 861,16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F94C6E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 kw. 2015 - I kw. 2019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113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2019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665271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wybudowanych/ przebudowanych/ wyremontowanych objętych innymi robotami budowlanymi obiektów, w których realizowane są usługi aktywizacji społeczno-zawodowej - 1 budynek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osób korzystających ze wspartej infrastruktury - 40 000 osób/rok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Monitorowane na podstawie protokołu odbioru robót oraz protokołu monitorowania liczby odwiedzin w obiekcie.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F76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wspartych obiektów infrastruktury lokalizowanych na rewitalizowanych obszarach [ szt. ]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Ogółem wartość docelowa 1.00000;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Ludność mieszkająca na obszarach objętych zintegrowanymi strategiami rozwoju obszarów miejskich [osoby]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Ogółem wartość docelowa 45991.00000;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Liczba obiektów dostosowanych do potrzeb osób z niepełnosprawnościami [szt.]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Ogółem wartość docelowa 1.00000;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Powierzchnia obszarów objętych rewitalizacją [ha]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Ogółem wartość docelowa 0.20370;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AB4CD8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zakończony i rozliczony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EC80F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7EDCCCF7" w14:textId="77777777" w:rsidTr="008830DB">
        <w:trPr>
          <w:trHeight w:val="28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D32CE0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56D333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Rewitalizacja obiektu UL na cele działalności społecznej bytomskich harcerzy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Zmiana tytułu:</w:t>
            </w:r>
            <w:r w:rsidRPr="00990C06">
              <w:rPr>
                <w:rFonts w:eastAsia="Times New Roman" w:cstheme="minorHAnsi"/>
                <w:color w:val="339966"/>
                <w:sz w:val="18"/>
                <w:szCs w:val="18"/>
                <w:lang w:eastAsia="pl-PL"/>
              </w:rPr>
              <w:br/>
            </w:r>
            <w:r w:rsidRPr="00990C06">
              <w:rPr>
                <w:rFonts w:eastAsia="Times New Roman" w:cstheme="minorHAnsi"/>
                <w:b/>
                <w:bCs/>
                <w:color w:val="006411"/>
                <w:sz w:val="18"/>
                <w:szCs w:val="18"/>
                <w:lang w:eastAsia="pl-PL"/>
              </w:rPr>
              <w:t>Modernizacja obiektu UL na cele działalności społecznej bytomskich harcerzy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952946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Związek Harcerstwa Polskiego Chorągiew Śląska – Hufiec Bytom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FBFBF"/>
            <w:hideMark/>
          </w:tcPr>
          <w:p w14:paraId="001421F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10.3.4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Rewitalizacja obszarów zdegradowanych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F66CAF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1 200 000,00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D98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1 450 500,00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499937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III kw. 2017 - III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09E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2020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2D41D6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korzystających ze wspartej infrastruktury - 200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Powierzchnia obszarów objętych rewitalizacją - 300 m2,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wspartych obiektów infrastruktury  zlokalizowanych na rewitalizowanych obszarach - 1 szt.,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Ludność mieszkająca na obszarach objętych zintegrowanymi strategiami rozwoju obszarów miejskich - 150 osób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Monitorowane na podstawie protokołu odbioru robót oraz sprawozdań ZHP.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233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korzystających ze wspartej infrastruktury - 200 osób,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Powierzchnia obszarów objętych rewitalizacją - 0,0787 ha,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wspartych obiektów infrastruktury  zlokalizowanych na rewitalizowanych obszarach - 1 szt.,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Ludność mieszkająca na obszarach objętych zintegrowanymi strategiami rozwoju obszarów miejskich - 45991 osób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Monitorowane na podstawie protokołu odbioru robót oraz sprawozdań ZHP.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1EC2DC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w trakcie realizacji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41C41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741AC9E2" w14:textId="77777777" w:rsidTr="008830DB">
        <w:trPr>
          <w:trHeight w:val="26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B01A63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9F12F2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Masz firmę masz lokal - Program Aktywizacji Lokali Użytkowych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4AA568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Bytomsko-Radzionkowska Spółdzielnia Socjalna we współpracy z BARI Sp. z o.o.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FBFBF"/>
            <w:hideMark/>
          </w:tcPr>
          <w:p w14:paraId="45C7AE0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10.3.4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Rewitalizacja obszarów zdegradowanych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86C029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2 575 536,47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D9C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5 386 669,38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C2AE56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III kw. 2017 - II kw. 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93C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01.10.2018 - 30.09.2020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52198C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korzystających ze wspartej infrastruktury- 40,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Powierzchnia obszarów objętych rewitalizacją - 2500 m2,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wspartych obiektów infrastruktury zlokalizowanych na rewitalizowanych obszarach - 40,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Ludność mieszkająca na obszarach objętych zintegrowanymi strategiami rozwoju obszarów miejskich - 45 991.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Monitorowane na podstawie protokołu odbioru robót budowlanych i raportów spółdzielni.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C436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6EA351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wniosek o dofinansowanie pozostawiony bez rozpatrzenia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4902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nie przystąpił do realizacji projektu.</w:t>
            </w:r>
          </w:p>
        </w:tc>
      </w:tr>
      <w:tr w:rsidR="00990C06" w:rsidRPr="00990C06" w14:paraId="3C65F667" w14:textId="77777777" w:rsidTr="008830DB">
        <w:trPr>
          <w:trHeight w:val="15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BFD943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4FECA6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Rewitalizacja obiektów po byłym zakładzie naprawczym zabytkowej Górnośląskiej Kolei Wąskotorowej w Bytomiu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DA80DA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Miasto Bytom/ Wydział Realizacji Inwestycji i Remontów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FBFBF"/>
            <w:hideMark/>
          </w:tcPr>
          <w:p w14:paraId="43200AD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10.3.4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Rewitalizacja obszarów zdegradowanych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F4CD82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20 000 000,00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7E2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20 000 000,00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44F491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 kw. 2018 - IV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214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IV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kw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2018 - II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kw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310037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Powierzchnia obszarów objętych rewitalizacją - 23 707 m2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Monitorowany na podstawie protokołu odbioru robót.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F82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Powierzchnia obszarów objętych rewitalizacją - 23 707 m2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Monitorowany na podstawie protokołu odbioru robót.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7D6C1E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rozwiązano umowę o dofinansowanie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A0E5F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10C2B823" w14:textId="77777777" w:rsidTr="008830DB">
        <w:trPr>
          <w:trHeight w:val="81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AAA77C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118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hideMark/>
          </w:tcPr>
          <w:p w14:paraId="63E8004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Rewitalizacja podobszaru 19 - Bytom zabytkowe osiedle Kolonia Zgorzelec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hideMark/>
          </w:tcPr>
          <w:p w14:paraId="565ED75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Miasto Bytom/ Bytomskie Mieszkania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FBFBF"/>
            <w:hideMark/>
          </w:tcPr>
          <w:p w14:paraId="0F79008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OSI 10.3.4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Rewitalizacja obszarów zdegradowanych - OSI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hideMark/>
          </w:tcPr>
          <w:p w14:paraId="3014EFB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28 000 000,00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0DD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28 907 932,40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hideMark/>
          </w:tcPr>
          <w:p w14:paraId="50EB3E2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 kw. 2018 - II kw. 2021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4A9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III kw. 2018 - II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kw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hideMark/>
          </w:tcPr>
          <w:p w14:paraId="3186565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wspartych obiektów infrastruktury zlokalizowanych na rewitalizowanych obszarach - 15. Z uwagi na fakt, że przedsięwzięcie zakłada prowadzenie prac budowlanych w budynkach mieszkalnych wraz z otoczeniem, wartość wskaźnika rozumiana jest jako: łączna liczba budynków objętych projektem (14 szt.), treny zewnętrzne ujęte jako "skwer" (1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szt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).  Wartość wskaźnika określona została na podst. danych z dokumentacji technicznej dla projektu. Dokument, który potwierdzi osiągnięcie wskaźnika to protokół odbioru robót. Wykonany zostanie pomiar jednorazowe w momencie zakończenia rzeczowej realizacji projektu. Liczba osób korzystających ze wspartej infrastruktury - 245 osób. Z uwagi na fakt, że tereny będące przedmiotem projektu stanowią nieformalne centrum podobszaru założono, że nie tylko przyszli mieszkańcy budynków objętych projektem, ale każdy z mieszkańców skorzysta ze zrewitalizowanych terenów co najmniej raz. Szczegółowe założenia do wskaźnika: 111 osób dotychczasowo zamieszkujące podobszar (dane z systemu Wnioskodawcy wg stanu na k. sierpnia 2018 r.) oraz 134 osoby planujące zamieszkać w wyremontowanych budynkach oraz pracownicy PAL. Dokument, który potwierdzi wartość wskaźnika to sprawozdanie z wykorzystania infrastruktury wspartej w projekcie określające liczbę osób zameldowanych i użytkujących infrastrukturę. Powierzchnia obszarów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objętych rewitalizacją -12 700 m2. Ludność mieszkająca na obszarach objętych zintegrowanymi strategiami rozwoju obszarów miejskich - 152 osoby. Wartość wskaźnika określona na podstawie zapisów Gminnego Programu Rewitalizacji. Bytom 2020+.: liczba osób zameldowanych na k. 2015 r. (w podobszarze rewitalizacji nr 19 (Kolonia Zgorzelec)), rozdział 2, podrozdział 2.1, tabela 5, str. 38. Pomiar wskaźnika nastąpił jednorazowo na moment złożenia wniosku o dofinansowanie projektu na podstawie Gminnego Programu rewitalizacji. Bytom 2020+.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957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1. liczba wspartych obiektów infrastruktury zlokalizowanych na rewitalizowanych obszarach - 15 szt.          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2. ludność mieszkająca na obszarach objętych zintegrowanymi strategiami rozwoju obszarów miejskich - 152 os.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3. liczba obiektów dostosowanych do potrzeb osób z niepełnosprawnościami - 15 szt.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4. powierzchnia obszarów objętych rewitalizacją 1,27 ha  5. liczba osób korzystających ze wspartej infrastruktury - 245 os.   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03555A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w trakcie realizacji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44D9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Wydłużono termin realizacji projektu do 30.06.2022 roku.</w:t>
            </w:r>
          </w:p>
        </w:tc>
      </w:tr>
      <w:tr w:rsidR="00990C06" w:rsidRPr="00990C06" w14:paraId="0750737C" w14:textId="77777777" w:rsidTr="008830DB">
        <w:trPr>
          <w:trHeight w:val="3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1ED55C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EEBD83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Uratowanie przed rozbiórką i rewitalizacja zespołu dawnej kopalni „Rozbark” wpisanej do rejestru zabytków nieruchomych województwa śląskiego poprzez utworzenie unikatowego w skali kraju centrum sportów wspinaczkowych i siłowych w Bytomiu przy ul. Chorzowskiej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8D21C0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Klub Sportowy Skarpa Bytom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F8B24C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RPO WSL - ZIT    10.3.1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Rewitalziacja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obszarów zdegradowanych - ZIT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80E71A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9 383 135,08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116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11 439 166,14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EA56E0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IV kw. 2017 - IV kw. 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87F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do czerwca  2021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D1C051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korzystających ze wspartej infrastruktury - 37 000 osób/rok, Powierzchnia obszarów objętych rewitalizacją - 18 455 m2,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wspartych obiektów infrastruktury zlokalizowanych na rewitalizowanych obszarach - 3, Ludność mieszkająca na obszarach objętych zintegrowanymi strategiami rozwoju obszarów miejskich - nie dotyczy, obszar niezamieszkały.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Monitorowane na podstawie sprawozdań z wykonywania prac remontowych, protokołu odbioru robot, faktur oraz protokołu odbioru końcowego.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297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wspartych obiektów infrastruktury zlokalizowanych na rewitalizowanych obszarach 3.00000 [ szt. ],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Ludność mieszkająca na obszarach objętych zintegrowanymi strategiami rozwoju obszarów miejskich 45991.00000 [ osoby ]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obiektów dostosowanych do potrzeb osób z niepełnosprawnościami 3.00000   [ szt. ]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Powierzchnia obszarów objętych rewitalizacją 1.85000 [ ha ] brak zmian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92B89D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w trakcie realizacji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433B5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7AEE7AEF" w14:textId="77777777" w:rsidTr="008830DB">
        <w:trPr>
          <w:trHeight w:val="45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6B0F86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A3F595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Kompleksowa rewitalizacja złożona ze stref:                        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1. Strefa Seniora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2. Strefa aktywizacji młodych                      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3. Strefa dla najmłodszych           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4. Strefa zieleni             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5.  Inkubator Przedsiębiorczości z ukierunkowaniem na świadczenie usług dla osób starszych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6. Poradnia zdrowia psychicznego wraz z ośrodkiem terapii uzależnień,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współuzależnień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 profilaktyki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B53AB1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Centrala Obrotu Towarami Masowymi DAW-BYTOM we współpracy z Gminą Bytom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3D7393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środki prywatne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2BAE51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8 600 000,00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BC1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8 600 000,00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F826C5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III kw. 2017 - IV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CD6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IV kw. 2018 - IV kw. 2020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A0E97B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korzystających ze wspartej infrastruktury (szacunki):1. Przedszkole, żłobek: 50 osób; 2. Klub seniora /uniwersytet III wieku 150 osób; 3. Poradnia Zdrowia Psychicznego /ośrodek terapii uzależnień,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współuzależnień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i profilaktyki: 145 osób; 4. Inkubator przedsiębiorczości: 50 osób; Wskaźniki monitorowane na podstawie protokołów zdawczo-odbiorczych, list obecności oraz list poszczególnych przedsięwzięć.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Powierzchnia obszarów objętych rewitalizacją: a) budynek ul. Batorego 2: 1.550,00 m2 pow. użytkowej; b) budynek ul. Wrocławskiej 6: 850,00 m2 pow. użytkowej; c) budynek ul. Wrocławskiej 6 A: 680,00 m2 pow. użytkowej; d ) przyległy skwer zieleni: 7.720 m2. Łącznie powierzchnia obszarów objętych rewitalizacją wynosi: 3.080,00 m22. Liczba wspartych obiektów infrastruktury zlokalizowanych na rewitalizowanych obszarach to 3 budynki wraz z przyległym obszarem zieleni.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791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osób korzystających ze wspartej infrastruktury (szacunki):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1. Przedszkole, żłobek: 60 osób.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2. Klub seniora / uniwersytet III wieku: 150 osób.              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3. Poradnia Zdrowia Psychicznego / ośrodek terapii uzależnień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współuzależnień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 profilaktyki: 145 osób. 4. Inkubator przedsiębiorczości: 50 osób.           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Wskaźniki monitorowane na podstawie protokołów zdawczo-odbiorczych, list obecności oraz list poszczególnych przedsięwzięć.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Powierzchnia obszarów objętych rewitalizacją:         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a) budynek ul. Batorego 2: 1.550,00 m2 pow. użytkowej;   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b) budynek ul. Wrocławska 6: 850,00 m2 pow. użytkowej;     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c) budynek ul. Wrocławska 6A: 680,00 m2 pow. użytkowej;           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d) przyległy skwer zieleni: 7.720 m2.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Łącznie powierzchnia obszarów objętych rewitalizacją wynosi: 3.080,00 m2.  Liczba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wspartych obiektów infrastruktury zlokalizowanych na rewitalizowanych obszarach to 3 budynki wraz z przyległym obszarem zieleni.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DD8DAC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wniosek o dofinansowanie nie został złożony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EA3C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Beneficjent zrezygnował z realizacji projektu w opisanym zakresie. Założenia projektu realizowane będą w ramach trzech projektów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uzupełniajacych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GPR obejmujących przedmiotowe obiekty i przestrzenie (planowane do wsparcia ze środków OSI Bytom). </w:t>
            </w:r>
          </w:p>
        </w:tc>
      </w:tr>
      <w:tr w:rsidR="00990C06" w:rsidRPr="00990C06" w14:paraId="30973B8B" w14:textId="77777777" w:rsidTr="008830DB">
        <w:trPr>
          <w:trHeight w:val="322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EF1B03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4EC1A2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Kompleksowa rewitalizacja EC Szombierki wraz z otoczeniem dzięki utworzeniu GENERATORA – Innowacyjnego Parku Muzycznego                                             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0B34E3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Rezonator Spółka Akcyjna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9CD435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środki prywatne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29E326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80 000 000,00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B8B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I etap: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21 770 000,00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25CFEA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2017- II kw. 2020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D1F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2020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55CF30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zrewitalizowanych obiektów wraz z otoczeniem (1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szt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Powierzchnia zrewitalizowanego obszaru (ok. 17 ha)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Liczba osób korzystających ze zrewitalizowanej infrastruktury (350 000 osób/rok)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Monitorowane na podstawie protokołu odbioru robót oraz protokołu monitorowania liczby osób korzystających z poszczególnych elementów projektu.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3FC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I etap: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Liczba zabytków ruchomych objętych wsparciem (1 szt.), Wzrost oczekiwanej liczby odwiedzin w objętych wsparciem miejscach należących do dziedzictwa kulturalnego i naturalnego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oraz stanowiących atrakcje turystyczne (25 320 os.), Wzrost zatrudnienia we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wspieranych podmiotach (4 os.)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E12D45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I etap: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wniosek o dofinansowanie pozostawiony bez rozpatrzenia 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9E58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u w:val="single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u w:val="single"/>
                <w:lang w:eastAsia="pl-PL"/>
              </w:rPr>
              <w:t>Realizacja projektu została podzielona na 4 etapy.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W ramach etapu I Fundacja EC GENERATOR złożyła wniosek o dofinansowanie na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kwotę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21 770 000 zł - dofinansowanie wynosi 13 834 149,60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zl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(netto)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Umowa o dofinansowanie nie została podpisana.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W ramach etapu II podmiot planuje ubiegać się o dofinansowanie na odnawialne źródła energii. </w:t>
            </w:r>
          </w:p>
        </w:tc>
      </w:tr>
      <w:tr w:rsidR="00990C06" w:rsidRPr="00990C06" w14:paraId="00CE2C28" w14:textId="77777777" w:rsidTr="008830DB">
        <w:trPr>
          <w:trHeight w:val="23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129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306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I etap: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GENERATOR KULTURY - utrwalenie zabytkowej substancji kompleksu budynków EC Szombierki oraz stworzenie wielofunkcyjnej infrastruktury dla działalności kulturalnej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ED0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I etap: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Fundacja EC Generator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314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I etap: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RPO WSL 2014-2020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EFRR 5.3.1. Dziedzictwo kulturowe - konkurs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8E2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E60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6F8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877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6A6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7FA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3D3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E66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u w:val="single"/>
                <w:lang w:eastAsia="pl-PL"/>
              </w:rPr>
            </w:pPr>
          </w:p>
        </w:tc>
      </w:tr>
      <w:tr w:rsidR="00990C06" w:rsidRPr="00990C06" w14:paraId="26CBE17D" w14:textId="77777777" w:rsidTr="008830DB">
        <w:trPr>
          <w:trHeight w:val="9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809E20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13EEFD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Rewitalizacja terenów poprzemysłowych dzielnic Szombierki i Łagiewniki w dolinie rzeki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Bytomki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4683011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Miasto Bytom/Ośrodek Sportu i Rekreacji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ACEEBD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POIiŚ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2.5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Poprawa jakości środowiska miejskiego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F3A47F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30 000 000,00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6C5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25 664 700,00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 tym: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roboty budowlane: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19 756 097,56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nadzór inwestorski: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226 000,00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E33A2B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 kw. 2016-IV kw. 2018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216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 kw. 2016 - II kw. 2019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00FB36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Powierzchnia obszarów objętych rewitalizacją - 29,44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obiektów dostosowanych do potrzeb osób z niepełnosprawnościami - 2 szt., Dodatkowa powierzchnia biologicznie czynna uzyskana w wyniku realizacji projektu - 20,61 ha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Monitorowane na podstawie protokołu odbioru robót oraz protokołu monitorowania liczby odwiedzin na zrewitalizowanym terenie.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473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Powierzchnia obszarów objętych rewitalizacją - 29,44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obiektów dostosowanych do potrzeb osób z niepełnosprawnościami - 4 szt.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Dodatkowa powierzchnia biologicznie czynna uzyskana w wyniku realizacji projektu - 20,61 ha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Monitorowanie na podstawie protokołu odbioru robót oraz protokołu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monitorowania liczby odwiedzin na zrewitalizowanym terenie.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CB01B6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projekt zakończony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7B01C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36ED2FF4" w14:textId="77777777" w:rsidTr="008830DB">
        <w:trPr>
          <w:trHeight w:val="25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963E8A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CEA34E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Lepsze umiejętności - większe szanse na rynku pracy. Poprawa infrastruktury kształcenia zawodowego w Bytomiu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FFD97F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Miasto Bytom/ Wydział Edukacji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EBB5177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- ZIT 12.2.1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Infrastruktura kształcenia zawodowego - ZIT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3313CA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3 580 000,00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181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4 002 000,00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6368F4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III kw. 2017-IV kw. 2018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D3C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24.04.2017 - 30.06.2021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124773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wspartych obiektów infrastruktury kształcenia zawodowego [szt.]: 8,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Potencjał objętej wsparciem infrastruktury w zakresie opieki nad dziećmi lub infrastruktury edukacyjnej [osoby] 1200;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Monitorowany na podstawie dokumentacji źródłowej będącej w posiadaniu placówek edukacyjnych .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Żródło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pomiaru:dokumentacja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techniczna,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faktrury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potwierdzające zakup usług i sprzętu, ewidencja środków trwałych.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D8E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Potencjał objętej wsparciem infrastruktury w zakresie opieki nad dziećmi lub infrastruktury edukacyjnej [osoby] 1200;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wspartych obiektów infrastruktury kształcenia zawodowego [ szt.]:  8 .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B77465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w trakcie realizacji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3A1A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Uzyskano zgodę na wydłużenie terminu realizacji projektu do 30.06.2021 r.</w:t>
            </w:r>
          </w:p>
        </w:tc>
      </w:tr>
      <w:tr w:rsidR="00990C06" w:rsidRPr="00990C06" w14:paraId="37E80CF3" w14:textId="77777777" w:rsidTr="008830DB">
        <w:trPr>
          <w:trHeight w:val="6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556487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AFE746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Przygotowanie terenu inwestycyjnego w Bytomiu – ulice Elektrownia i Racjonalizatorów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EC523D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Miasto Bytom/Wydział Realizacji Inwestycji i Remontów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BFD737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kredyt Europejskiego Banku Inwestycyjnego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544173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26 400 000,00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6C08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90945D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 kw. 2017 - IV kw. 2018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7E1B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5D9A8C1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Liczba potencjalnych inwestorów na terenie objętym projektem - 1  Powierzchnia zrekultywowanych i uzbrojonych terenów - 17 ha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Monitorowany na podstawie protokołu odbioru robót wykonanych zgodnie z dokumentacją projektową.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A76D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14:paraId="7A0CBC3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E607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Decyzja uchylająca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- uchwała Nr XXXIVII/479/17 Rady Miejskiej w Bytomiu z dnia 22 lutego 2017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r.w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sprawie zmiany uchwały budżetowej miasta Bytomia na 2017 r.</w:t>
            </w:r>
          </w:p>
        </w:tc>
      </w:tr>
      <w:tr w:rsidR="00990C06" w:rsidRPr="00990C06" w14:paraId="7C4A0C32" w14:textId="77777777" w:rsidTr="008830DB">
        <w:trPr>
          <w:trHeight w:val="18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459DF1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5C9145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Przebudowa budynku po byłym hotelu robotniczym przy ul. Siemianowickiej 105 B w Bytomiu wraz ze zmianą sposobu użytkowania na funkcję mieszkalną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E1D6B9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Miasto Bytom/ Bytomskie Mieszkania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09B5B64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Bank Gospodarstwa Krajowego w ramach Funduszu Dopłat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B1FB37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5 646 006,75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A47E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8 151 913,00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6F446B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III kw. 2017 - II kw. 2019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FB1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do 24 miesięcy od dnia 9 września 2019 (zgodnie z podpisaną umową z BGK)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ED5BF2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Całość inwestycji obejmować ma przygotowanie lokali socjalnych w ilości 54 lokali o powierzchni od 20 do 70 metrów kwadratowych.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298A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F2D5BF6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zakończony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 trakcie rozliczania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DDB7C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</w:tr>
      <w:tr w:rsidR="00990C06" w:rsidRPr="00990C06" w14:paraId="61F1BE82" w14:textId="77777777" w:rsidTr="008830DB">
        <w:trPr>
          <w:trHeight w:val="27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C2C670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2E437C4C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Budowa nowej strażnicy Państwowej Straży Pożarnej z uwzględnieniem przystosowania pomieszczeń i wyposażenia dla Biura Bezpieczeństwa Miasta i Powiatowego Centrum Zarządzania Kryzysowego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E043FA1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Komenda Miejska Państwowej Straży Pożarnej we współpracy z Miastem Bytom/Biuro Bezpieczeństwa Miasta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340A036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środki publiczne (budżet państwa)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7F30EF9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27 147 600,00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5828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27 147 600,00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6539BF49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 kw. 2017- IV kw. 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3BA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2018- IV kw. 2020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hideMark/>
          </w:tcPr>
          <w:p w14:paraId="1A39FB6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Powierzchnia wybudowanego obiektu (3743,02 m2)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wspartych jednostek służb ratowniczych (1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szt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                  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Liczba osób korzystających z obiektu (114 osób zatrudnionych)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Monitorowane na podstawie protokołu odbioru robót oraz dokumentacji kadrowej.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174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Powierzchnia wybudowanego obiektu (3743,02 m2)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Liczba wspartych jednostek służb ratowniczych (1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szt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                   Liczba osób korzystających z obiektu (114 osób zatrudnionych). Monitorowane na podstawie protokołu odbioru robót oraz dokumentacji kadrowej.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380B4FF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projekt zakończony i rozliczony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C742D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Inwestycja realizowana w ramach Rządowego Programu Modernizacji Służb Mundurowych na lata 2017 - 2020.</w:t>
            </w:r>
          </w:p>
        </w:tc>
      </w:tr>
      <w:tr w:rsidR="00990C06" w:rsidRPr="00990C06" w14:paraId="3F1B3861" w14:textId="77777777" w:rsidTr="008830DB">
        <w:trPr>
          <w:trHeight w:val="225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266B1A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BFBFBF"/>
            <w:hideMark/>
          </w:tcPr>
          <w:p w14:paraId="66E7912B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Makerspace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FabLab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KRYSTYNA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BFBFBF"/>
            <w:hideMark/>
          </w:tcPr>
          <w:p w14:paraId="5CB91ED2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Armada Development S.A we współpracy z FAJNA Spółdzielnia Socjalna i </w:t>
            </w:r>
            <w:proofErr w:type="spellStart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Stowarzysze-niem</w:t>
            </w:r>
            <w:proofErr w:type="spellEnd"/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"Szyb Krystyna"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BFBFBF"/>
            <w:hideMark/>
          </w:tcPr>
          <w:p w14:paraId="44E05653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RPO WSL Poddziałanie 10.3.1 Rewitalizacja obszarów zdegradowanych ZIT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BFBFBF"/>
            <w:hideMark/>
          </w:tcPr>
          <w:p w14:paraId="6D5C878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8ADB9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BFBFBF"/>
            <w:hideMark/>
          </w:tcPr>
          <w:p w14:paraId="5ABD5DF5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II kw. 2017 - II kw. 2019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CA7259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BFBFBF"/>
            <w:hideMark/>
          </w:tcPr>
          <w:p w14:paraId="4A917ADA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Powierzchnia obszarów objętych rewitalizacją  - ok. 6000 m2, Liczba wspartych obiektów infrastruktury zlokalizowanych na rewitalizowanych obszarów - 1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>Liczba osób korzystających ze wspartej infrastruktury (w zależności od uzyskanych dofinansowań do projektów EFS)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  <w:t xml:space="preserve">Monitorowane na podstawie protokołu odbioru robót, list obecności, listy wydanych certyfikatów ukończenia szkoleń i kursów prowadzonych w obiekcie. </w:t>
            </w: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22D1B7" w14:textId="77777777" w:rsidR="00990C06" w:rsidRPr="00990C06" w:rsidRDefault="00990C06" w:rsidP="00990C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14:paraId="34D42F20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wniosek o dofinansowanie nie został złożony     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20A9B4" w14:textId="77777777" w:rsidR="00990C06" w:rsidRPr="00990C06" w:rsidRDefault="00990C06" w:rsidP="00990C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90C06">
              <w:rPr>
                <w:rFonts w:eastAsia="Times New Roman" w:cstheme="minorHAnsi"/>
                <w:sz w:val="18"/>
                <w:szCs w:val="18"/>
                <w:lang w:eastAsia="pl-PL"/>
              </w:rPr>
              <w:t>Beneficjent zrezygnował z realizacji projektu.</w:t>
            </w:r>
          </w:p>
        </w:tc>
      </w:tr>
    </w:tbl>
    <w:p w14:paraId="6C62394A" w14:textId="0F3CB17D" w:rsidR="00990C06" w:rsidRDefault="00990C06"/>
    <w:p w14:paraId="2671C794" w14:textId="77777777" w:rsidR="00990C06" w:rsidRDefault="00990C06"/>
    <w:sectPr w:rsidR="00990C06" w:rsidSect="00990C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06"/>
    <w:rsid w:val="000E2088"/>
    <w:rsid w:val="002B0E23"/>
    <w:rsid w:val="00593CCF"/>
    <w:rsid w:val="00627563"/>
    <w:rsid w:val="008830DB"/>
    <w:rsid w:val="00970DEA"/>
    <w:rsid w:val="00990C06"/>
    <w:rsid w:val="00B27D40"/>
    <w:rsid w:val="00E0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5EDC"/>
  <w15:chartTrackingRefBased/>
  <w15:docId w15:val="{B350CCD5-7711-4BAA-8C5F-9185EE8A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24118</Words>
  <Characters>144710</Characters>
  <Application>Microsoft Office Word</Application>
  <DocSecurity>0</DocSecurity>
  <Lines>1205</Lines>
  <Paragraphs>336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</dc:creator>
  <cp:keywords/>
  <dc:description/>
  <cp:lastModifiedBy>M R</cp:lastModifiedBy>
  <cp:revision>2</cp:revision>
  <cp:lastPrinted>2021-03-30T18:57:00Z</cp:lastPrinted>
  <dcterms:created xsi:type="dcterms:W3CDTF">2021-03-30T18:58:00Z</dcterms:created>
  <dcterms:modified xsi:type="dcterms:W3CDTF">2021-03-30T18:58:00Z</dcterms:modified>
</cp:coreProperties>
</file>